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E022B" w:rsidRPr="000701F3" w:rsidRDefault="00A17951" w:rsidP="000701F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701F3">
        <w:rPr>
          <w:rFonts w:ascii="Times New Roman" w:hAnsi="Times New Roman" w:cs="Times New Roman"/>
          <w:sz w:val="28"/>
          <w:szCs w:val="28"/>
        </w:rPr>
        <w:t>Муниципальное бю</w:t>
      </w:r>
      <w:r w:rsidR="00A25C04" w:rsidRPr="000701F3">
        <w:rPr>
          <w:rFonts w:ascii="Times New Roman" w:hAnsi="Times New Roman" w:cs="Times New Roman"/>
          <w:sz w:val="28"/>
          <w:szCs w:val="28"/>
        </w:rPr>
        <w:t>джетное обще</w:t>
      </w:r>
      <w:r w:rsidR="001E022B" w:rsidRPr="000701F3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1E022B" w:rsidRPr="000701F3" w:rsidRDefault="00A17951" w:rsidP="000701F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701F3">
        <w:rPr>
          <w:rFonts w:ascii="Times New Roman" w:hAnsi="Times New Roman" w:cs="Times New Roman"/>
          <w:sz w:val="28"/>
          <w:szCs w:val="28"/>
        </w:rPr>
        <w:t xml:space="preserve">"Добрянская </w:t>
      </w:r>
      <w:r w:rsidR="001E022B" w:rsidRPr="000701F3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№5"</w:t>
      </w:r>
    </w:p>
    <w:p w:rsidR="001E022B" w:rsidRPr="000701F3" w:rsidRDefault="001E022B" w:rsidP="000701F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CA2736" w:rsidRPr="000701F3" w:rsidRDefault="00CA2736" w:rsidP="000701F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4400EB" w:rsidRDefault="004400EB" w:rsidP="00050E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774D" w:rsidRDefault="00050E02" w:rsidP="000701F3">
      <w:pPr>
        <w:tabs>
          <w:tab w:val="left" w:pos="708"/>
          <w:tab w:val="left" w:pos="1416"/>
          <w:tab w:val="left" w:pos="2124"/>
          <w:tab w:val="left" w:pos="2832"/>
          <w:tab w:val="left" w:pos="723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774D" w:rsidRDefault="000B774D" w:rsidP="000701F3">
      <w:pPr>
        <w:tabs>
          <w:tab w:val="left" w:pos="708"/>
          <w:tab w:val="left" w:pos="1416"/>
          <w:tab w:val="left" w:pos="2124"/>
          <w:tab w:val="left" w:pos="2832"/>
          <w:tab w:val="left" w:pos="723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50E02" w:rsidRPr="000701F3" w:rsidRDefault="00050E02" w:rsidP="000701F3">
      <w:pPr>
        <w:tabs>
          <w:tab w:val="left" w:pos="708"/>
          <w:tab w:val="left" w:pos="1416"/>
          <w:tab w:val="left" w:pos="2124"/>
          <w:tab w:val="left" w:pos="2832"/>
          <w:tab w:val="left" w:pos="723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701F3">
        <w:rPr>
          <w:rFonts w:ascii="Times New Roman" w:hAnsi="Times New Roman" w:cs="Times New Roman"/>
          <w:sz w:val="28"/>
          <w:szCs w:val="28"/>
        </w:rPr>
        <w:t xml:space="preserve"> Технология </w:t>
      </w:r>
    </w:p>
    <w:p w:rsidR="001E022B" w:rsidRPr="00CA2736" w:rsidRDefault="001E022B" w:rsidP="00050E02">
      <w:pPr>
        <w:tabs>
          <w:tab w:val="left" w:pos="7234"/>
        </w:tabs>
        <w:rPr>
          <w:rFonts w:ascii="Times New Roman" w:hAnsi="Times New Roman" w:cs="Times New Roman"/>
          <w:sz w:val="28"/>
          <w:szCs w:val="28"/>
        </w:rPr>
      </w:pPr>
    </w:p>
    <w:p w:rsidR="001E022B" w:rsidRDefault="001E022B">
      <w:pPr>
        <w:rPr>
          <w:sz w:val="32"/>
          <w:szCs w:val="32"/>
        </w:rPr>
      </w:pPr>
    </w:p>
    <w:p w:rsidR="001E022B" w:rsidRDefault="001E022B">
      <w:pPr>
        <w:rPr>
          <w:sz w:val="32"/>
          <w:szCs w:val="32"/>
        </w:rPr>
      </w:pPr>
    </w:p>
    <w:p w:rsidR="008357DE" w:rsidRDefault="008357DE">
      <w:pPr>
        <w:rPr>
          <w:sz w:val="32"/>
          <w:szCs w:val="32"/>
        </w:rPr>
      </w:pPr>
    </w:p>
    <w:p w:rsidR="00696E5B" w:rsidRDefault="00696E5B" w:rsidP="00381894">
      <w:pPr>
        <w:pStyle w:val="aa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Творческий проект</w:t>
      </w:r>
    </w:p>
    <w:p w:rsidR="00862B04" w:rsidRPr="00381894" w:rsidRDefault="000B774D" w:rsidP="00381894">
      <w:pPr>
        <w:pStyle w:val="aa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Куклы бывают разные </w:t>
      </w:r>
    </w:p>
    <w:p w:rsidR="00862B04" w:rsidRPr="00862B04" w:rsidRDefault="00862B04" w:rsidP="00862B04"/>
    <w:p w:rsidR="00862B04" w:rsidRDefault="00862B04">
      <w:pPr>
        <w:rPr>
          <w:sz w:val="32"/>
          <w:szCs w:val="32"/>
        </w:rPr>
      </w:pPr>
    </w:p>
    <w:p w:rsidR="00862B04" w:rsidRDefault="00862B04">
      <w:pPr>
        <w:pStyle w:val="1"/>
      </w:pPr>
    </w:p>
    <w:p w:rsidR="00862B04" w:rsidRDefault="00862B04" w:rsidP="00862B04">
      <w:pPr>
        <w:rPr>
          <w:rFonts w:ascii="Times New Roman" w:hAnsi="Times New Roman" w:cs="Times New Roman"/>
        </w:rPr>
      </w:pPr>
    </w:p>
    <w:p w:rsidR="00381894" w:rsidRDefault="00381894" w:rsidP="00862B04">
      <w:pPr>
        <w:rPr>
          <w:rFonts w:ascii="Times New Roman" w:hAnsi="Times New Roman" w:cs="Times New Roman"/>
        </w:rPr>
      </w:pPr>
    </w:p>
    <w:p w:rsidR="00381894" w:rsidRDefault="00381894" w:rsidP="00862B04">
      <w:pPr>
        <w:rPr>
          <w:rFonts w:ascii="Times New Roman" w:hAnsi="Times New Roman" w:cs="Times New Roman"/>
        </w:rPr>
      </w:pPr>
    </w:p>
    <w:p w:rsidR="00862B04" w:rsidRPr="00381894" w:rsidRDefault="00862B04" w:rsidP="0038189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B111D5" w:rsidRDefault="00862B04" w:rsidP="00B111D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1894">
        <w:rPr>
          <w:rFonts w:ascii="Times New Roman" w:hAnsi="Times New Roman" w:cs="Times New Roman"/>
          <w:sz w:val="28"/>
          <w:szCs w:val="28"/>
        </w:rPr>
        <w:tab/>
      </w:r>
      <w:r w:rsidR="00B111D5">
        <w:rPr>
          <w:rFonts w:ascii="Times New Roman" w:hAnsi="Times New Roman" w:cs="Times New Roman"/>
          <w:sz w:val="28"/>
          <w:szCs w:val="28"/>
        </w:rPr>
        <w:t>Исполнитель: Фомина М. К</w:t>
      </w:r>
      <w:r w:rsidR="00042F43">
        <w:rPr>
          <w:rFonts w:ascii="Times New Roman" w:hAnsi="Times New Roman" w:cs="Times New Roman"/>
          <w:sz w:val="28"/>
          <w:szCs w:val="28"/>
        </w:rPr>
        <w:t>.</w:t>
      </w:r>
    </w:p>
    <w:p w:rsidR="00B111D5" w:rsidRDefault="00B111D5" w:rsidP="00B111D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8 «Г» класса</w:t>
      </w:r>
    </w:p>
    <w:p w:rsidR="00B111D5" w:rsidRDefault="001F7E51" w:rsidP="00B111D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B111D5">
        <w:rPr>
          <w:rFonts w:ascii="Times New Roman" w:hAnsi="Times New Roman" w:cs="Times New Roman"/>
          <w:sz w:val="28"/>
          <w:szCs w:val="28"/>
        </w:rPr>
        <w:t>: Ведерникова Е. Г</w:t>
      </w:r>
    </w:p>
    <w:p w:rsidR="00B111D5" w:rsidRDefault="00B111D5" w:rsidP="00B111D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технологий </w:t>
      </w:r>
    </w:p>
    <w:p w:rsidR="00B111D5" w:rsidRDefault="00B111D5" w:rsidP="00B111D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3A2C7E" w:rsidRDefault="00B111D5" w:rsidP="00B111D5">
      <w:pPr>
        <w:pStyle w:val="aa"/>
        <w:tabs>
          <w:tab w:val="left" w:pos="7275"/>
        </w:tabs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2C7E" w:rsidRDefault="003A2C7E" w:rsidP="00AB181C">
      <w:pPr>
        <w:pStyle w:val="aa"/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2C7E" w:rsidRDefault="003A2C7E" w:rsidP="003A2C7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A2C7E" w:rsidRDefault="003A2C7E" w:rsidP="003A2C7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62B04" w:rsidRPr="00381894" w:rsidRDefault="00862B04" w:rsidP="0038189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81894">
        <w:rPr>
          <w:rFonts w:ascii="Times New Roman" w:hAnsi="Times New Roman" w:cs="Times New Roman"/>
          <w:sz w:val="28"/>
          <w:szCs w:val="28"/>
        </w:rPr>
        <w:t>Добрянка,</w:t>
      </w:r>
      <w:r w:rsidR="00042F43">
        <w:rPr>
          <w:rFonts w:ascii="Times New Roman" w:hAnsi="Times New Roman" w:cs="Times New Roman"/>
          <w:sz w:val="28"/>
          <w:szCs w:val="28"/>
        </w:rPr>
        <w:t xml:space="preserve"> </w:t>
      </w:r>
      <w:r w:rsidRPr="00381894">
        <w:rPr>
          <w:rFonts w:ascii="Times New Roman" w:hAnsi="Times New Roman" w:cs="Times New Roman"/>
          <w:sz w:val="28"/>
          <w:szCs w:val="28"/>
        </w:rPr>
        <w:t>201</w:t>
      </w:r>
      <w:r w:rsidR="00955AD0">
        <w:rPr>
          <w:rFonts w:ascii="Times New Roman" w:hAnsi="Times New Roman" w:cs="Times New Roman"/>
          <w:sz w:val="28"/>
          <w:szCs w:val="28"/>
        </w:rPr>
        <w:t>8</w:t>
      </w:r>
    </w:p>
    <w:p w:rsidR="00860590" w:rsidRDefault="00860590" w:rsidP="004D5B78">
      <w:pPr>
        <w:rPr>
          <w:rFonts w:ascii="Times New Roman" w:hAnsi="Times New Roman" w:cs="Times New Roman"/>
          <w:sz w:val="36"/>
          <w:szCs w:val="36"/>
        </w:rPr>
      </w:pPr>
    </w:p>
    <w:p w:rsidR="004D5B78" w:rsidRDefault="009C2097" w:rsidP="00B13E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</w:t>
      </w:r>
    </w:p>
    <w:p w:rsidR="004D5B78" w:rsidRPr="001A7001" w:rsidRDefault="004D5B78" w:rsidP="004D5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</w:t>
      </w:r>
      <w:r w:rsidRPr="001A7001">
        <w:rPr>
          <w:rFonts w:ascii="Times New Roman" w:hAnsi="Times New Roman" w:cs="Times New Roman"/>
          <w:sz w:val="28"/>
          <w:szCs w:val="28"/>
        </w:rPr>
        <w:t>…………………….…………………………………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1A7001">
        <w:rPr>
          <w:rFonts w:ascii="Times New Roman" w:hAnsi="Times New Roman" w:cs="Times New Roman"/>
          <w:sz w:val="28"/>
          <w:szCs w:val="28"/>
        </w:rPr>
        <w:t>……3</w:t>
      </w:r>
    </w:p>
    <w:p w:rsidR="004D5B78" w:rsidRPr="001A7001" w:rsidRDefault="004D5B78" w:rsidP="004D5B78">
      <w:pPr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>Глава 1.Куклы из разных мате</w:t>
      </w:r>
      <w:r>
        <w:rPr>
          <w:rFonts w:ascii="Times New Roman" w:hAnsi="Times New Roman" w:cs="Times New Roman"/>
          <w:sz w:val="28"/>
          <w:szCs w:val="28"/>
        </w:rPr>
        <w:t>риалов  и их особенности………</w:t>
      </w:r>
      <w:r w:rsidRPr="001A7001">
        <w:rPr>
          <w:rFonts w:ascii="Times New Roman" w:hAnsi="Times New Roman" w:cs="Times New Roman"/>
          <w:sz w:val="28"/>
          <w:szCs w:val="28"/>
        </w:rPr>
        <w:t xml:space="preserve">………………4  </w:t>
      </w:r>
    </w:p>
    <w:p w:rsidR="004D5B78" w:rsidRPr="001A7001" w:rsidRDefault="00212267" w:rsidP="004D5B78">
      <w:pPr>
        <w:pStyle w:val="ae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>Куклы из ниток (вяза</w:t>
      </w:r>
      <w:r>
        <w:rPr>
          <w:rFonts w:ascii="Times New Roman" w:hAnsi="Times New Roman" w:cs="Times New Roman"/>
          <w:sz w:val="28"/>
          <w:szCs w:val="28"/>
        </w:rPr>
        <w:t>ные куклы)………………………….</w:t>
      </w:r>
      <w:r w:rsidR="004D5B78" w:rsidRPr="001A7001">
        <w:rPr>
          <w:rFonts w:ascii="Times New Roman" w:hAnsi="Times New Roman" w:cs="Times New Roman"/>
          <w:sz w:val="28"/>
          <w:szCs w:val="28"/>
        </w:rPr>
        <w:t>…………………4</w:t>
      </w:r>
    </w:p>
    <w:p w:rsidR="004D5B78" w:rsidRPr="001A7001" w:rsidRDefault="004D5B78" w:rsidP="004D5B78">
      <w:pPr>
        <w:pStyle w:val="ae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>Куклы из мастик</w:t>
      </w:r>
      <w:r>
        <w:rPr>
          <w:rFonts w:ascii="Times New Roman" w:hAnsi="Times New Roman" w:cs="Times New Roman"/>
          <w:sz w:val="28"/>
          <w:szCs w:val="28"/>
        </w:rPr>
        <w:t>и (съедобные куклы)………………</w:t>
      </w:r>
      <w:r w:rsidRPr="001A7001">
        <w:rPr>
          <w:rFonts w:ascii="Times New Roman" w:hAnsi="Times New Roman" w:cs="Times New Roman"/>
          <w:sz w:val="28"/>
          <w:szCs w:val="28"/>
        </w:rPr>
        <w:t>……………………….5</w:t>
      </w:r>
    </w:p>
    <w:p w:rsidR="004D5B78" w:rsidRPr="001A7001" w:rsidRDefault="004D5B78" w:rsidP="004D5B78">
      <w:pPr>
        <w:pStyle w:val="ae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 xml:space="preserve">Фарфоровые </w:t>
      </w:r>
      <w:r>
        <w:rPr>
          <w:rFonts w:ascii="Times New Roman" w:hAnsi="Times New Roman" w:cs="Times New Roman"/>
          <w:sz w:val="28"/>
          <w:szCs w:val="28"/>
        </w:rPr>
        <w:t>куклы……………</w:t>
      </w:r>
      <w:r w:rsidRPr="001A7001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1A7001">
        <w:rPr>
          <w:rFonts w:ascii="Times New Roman" w:hAnsi="Times New Roman" w:cs="Times New Roman"/>
          <w:sz w:val="28"/>
          <w:szCs w:val="28"/>
        </w:rPr>
        <w:t>…………………….6</w:t>
      </w:r>
    </w:p>
    <w:p w:rsidR="004D5B78" w:rsidRPr="001A7001" w:rsidRDefault="004D5B78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>Глава 2.Технологическая 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………………………….</w:t>
      </w:r>
      <w:r w:rsidRPr="001A7001">
        <w:rPr>
          <w:rFonts w:ascii="Times New Roman" w:hAnsi="Times New Roman" w:cs="Times New Roman"/>
          <w:sz w:val="28"/>
          <w:szCs w:val="28"/>
        </w:rPr>
        <w:t>……..7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2.1.Выбор  </w:t>
      </w:r>
      <w:r w:rsidR="00130698">
        <w:rPr>
          <w:rFonts w:ascii="Times New Roman" w:hAnsi="Times New Roman" w:cs="Times New Roman"/>
          <w:sz w:val="28"/>
          <w:szCs w:val="28"/>
        </w:rPr>
        <w:t xml:space="preserve"> практической части </w:t>
      </w:r>
      <w:r w:rsidR="004D5B78" w:rsidRPr="001A7001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3069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="004D5B78" w:rsidRPr="001A7001">
        <w:rPr>
          <w:rFonts w:ascii="Times New Roman" w:hAnsi="Times New Roman" w:cs="Times New Roman"/>
          <w:sz w:val="28"/>
          <w:szCs w:val="28"/>
        </w:rPr>
        <w:t>…………7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4D5B78" w:rsidRPr="001A7001">
        <w:rPr>
          <w:rFonts w:ascii="Times New Roman" w:hAnsi="Times New Roman" w:cs="Times New Roman"/>
          <w:sz w:val="28"/>
          <w:szCs w:val="28"/>
        </w:rPr>
        <w:t>.Назначение куклы………………………………...................</w:t>
      </w:r>
      <w:r w:rsidR="004D5B78">
        <w:rPr>
          <w:rFonts w:ascii="Times New Roman" w:hAnsi="Times New Roman" w:cs="Times New Roman"/>
          <w:sz w:val="28"/>
          <w:szCs w:val="28"/>
        </w:rPr>
        <w:t>...................</w:t>
      </w:r>
      <w:r w:rsidR="00B13E71">
        <w:rPr>
          <w:rFonts w:ascii="Times New Roman" w:hAnsi="Times New Roman" w:cs="Times New Roman"/>
          <w:sz w:val="28"/>
          <w:szCs w:val="28"/>
        </w:rPr>
        <w:t>......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4D5B78" w:rsidRPr="001A7001">
        <w:rPr>
          <w:rFonts w:ascii="Times New Roman" w:hAnsi="Times New Roman" w:cs="Times New Roman"/>
          <w:sz w:val="28"/>
          <w:szCs w:val="28"/>
        </w:rPr>
        <w:t>.Требования к кукле… ………………………………………</w:t>
      </w:r>
      <w:r w:rsidR="004D5B78">
        <w:rPr>
          <w:rFonts w:ascii="Times New Roman" w:hAnsi="Times New Roman" w:cs="Times New Roman"/>
          <w:sz w:val="28"/>
          <w:szCs w:val="28"/>
        </w:rPr>
        <w:t>………...</w:t>
      </w:r>
      <w:r>
        <w:rPr>
          <w:rFonts w:ascii="Times New Roman" w:hAnsi="Times New Roman" w:cs="Times New Roman"/>
          <w:sz w:val="28"/>
          <w:szCs w:val="28"/>
        </w:rPr>
        <w:t>..........</w:t>
      </w:r>
      <w:r w:rsidR="00B13E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4D5B78" w:rsidRPr="001A7001">
        <w:rPr>
          <w:rFonts w:ascii="Times New Roman" w:hAnsi="Times New Roman" w:cs="Times New Roman"/>
          <w:sz w:val="28"/>
          <w:szCs w:val="28"/>
        </w:rPr>
        <w:t>.Подбор материалов, инструментов, оборудования……………</w:t>
      </w:r>
      <w:r w:rsidR="004D5B7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…..10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4D5B78" w:rsidRPr="001A7001">
        <w:rPr>
          <w:rFonts w:ascii="Times New Roman" w:hAnsi="Times New Roman" w:cs="Times New Roman"/>
          <w:sz w:val="28"/>
          <w:szCs w:val="28"/>
        </w:rPr>
        <w:t>.Технология</w:t>
      </w:r>
      <w:r w:rsidR="004D5B78">
        <w:rPr>
          <w:rFonts w:ascii="Times New Roman" w:hAnsi="Times New Roman" w:cs="Times New Roman"/>
          <w:sz w:val="28"/>
          <w:szCs w:val="28"/>
        </w:rPr>
        <w:t xml:space="preserve"> изготовления куклы………………</w:t>
      </w:r>
      <w:r w:rsidR="004D5B78" w:rsidRPr="001A7001">
        <w:rPr>
          <w:rFonts w:ascii="Times New Roman" w:hAnsi="Times New Roman" w:cs="Times New Roman"/>
          <w:sz w:val="28"/>
          <w:szCs w:val="28"/>
        </w:rPr>
        <w:t>…………………..…</w:t>
      </w:r>
      <w:r>
        <w:rPr>
          <w:rFonts w:ascii="Times New Roman" w:hAnsi="Times New Roman" w:cs="Times New Roman"/>
          <w:sz w:val="28"/>
          <w:szCs w:val="28"/>
        </w:rPr>
        <w:t>....11-12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D5B78" w:rsidRPr="001A7001">
        <w:rPr>
          <w:rFonts w:ascii="Times New Roman" w:hAnsi="Times New Roman" w:cs="Times New Roman"/>
          <w:sz w:val="28"/>
          <w:szCs w:val="28"/>
        </w:rPr>
        <w:t>.Фото проектного изделия…………………………………</w:t>
      </w:r>
      <w:r w:rsidR="004D5B7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……...13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4D5B78" w:rsidRPr="001A7001">
        <w:rPr>
          <w:rFonts w:ascii="Times New Roman" w:hAnsi="Times New Roman" w:cs="Times New Roman"/>
          <w:sz w:val="28"/>
          <w:szCs w:val="28"/>
        </w:rPr>
        <w:t>.Экономическая оценка изделия………………………</w:t>
      </w:r>
      <w:r w:rsidR="004D5B78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….14</w:t>
      </w:r>
    </w:p>
    <w:p w:rsidR="004D5B78" w:rsidRPr="001A7001" w:rsidRDefault="007232B1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4D5B78" w:rsidRPr="001A7001">
        <w:rPr>
          <w:rFonts w:ascii="Times New Roman" w:hAnsi="Times New Roman" w:cs="Times New Roman"/>
          <w:sz w:val="28"/>
          <w:szCs w:val="28"/>
        </w:rPr>
        <w:t>.Экологическое обоснование…………………………</w:t>
      </w:r>
      <w:r w:rsidR="004D5B78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...15</w:t>
      </w:r>
    </w:p>
    <w:p w:rsidR="004D5B78" w:rsidRPr="001A7001" w:rsidRDefault="004D5B78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D5B78" w:rsidRPr="001A7001" w:rsidRDefault="004D5B78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>Заключение…...............................................................................................</w:t>
      </w:r>
      <w:r w:rsidR="00B13E71">
        <w:rPr>
          <w:rFonts w:ascii="Times New Roman" w:hAnsi="Times New Roman" w:cs="Times New Roman"/>
          <w:sz w:val="28"/>
          <w:szCs w:val="28"/>
        </w:rPr>
        <w:t>.......</w:t>
      </w:r>
      <w:r w:rsidR="007232B1">
        <w:rPr>
          <w:rFonts w:ascii="Times New Roman" w:hAnsi="Times New Roman" w:cs="Times New Roman"/>
          <w:sz w:val="28"/>
          <w:szCs w:val="28"/>
        </w:rPr>
        <w:t>16</w:t>
      </w:r>
    </w:p>
    <w:p w:rsidR="004D5B78" w:rsidRPr="001A7001" w:rsidRDefault="004D5B78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7232B1">
        <w:rPr>
          <w:rFonts w:ascii="Times New Roman" w:hAnsi="Times New Roman" w:cs="Times New Roman"/>
          <w:sz w:val="28"/>
          <w:szCs w:val="28"/>
        </w:rPr>
        <w:t xml:space="preserve">.17                                                                                                                   </w:t>
      </w:r>
    </w:p>
    <w:p w:rsidR="004D5B78" w:rsidRPr="001A7001" w:rsidRDefault="004D5B78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7001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1F7E51">
        <w:rPr>
          <w:rFonts w:ascii="Times New Roman" w:hAnsi="Times New Roman" w:cs="Times New Roman"/>
          <w:sz w:val="28"/>
          <w:szCs w:val="28"/>
        </w:rPr>
        <w:t>.</w:t>
      </w:r>
      <w:r w:rsidR="00B13E71">
        <w:rPr>
          <w:rFonts w:ascii="Times New Roman" w:hAnsi="Times New Roman" w:cs="Times New Roman"/>
          <w:sz w:val="28"/>
          <w:szCs w:val="28"/>
        </w:rPr>
        <w:t>.</w:t>
      </w:r>
      <w:r w:rsidR="001F7E51">
        <w:rPr>
          <w:rFonts w:ascii="Times New Roman" w:hAnsi="Times New Roman" w:cs="Times New Roman"/>
          <w:sz w:val="28"/>
          <w:szCs w:val="28"/>
        </w:rPr>
        <w:t>18-19</w:t>
      </w:r>
    </w:p>
    <w:p w:rsidR="004D5B78" w:rsidRPr="001A7001" w:rsidRDefault="004D5B78" w:rsidP="004D5B7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62B04" w:rsidRDefault="00862B04" w:rsidP="00F851A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DE9" w:rsidRDefault="000C6DE9" w:rsidP="00F851A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880" w:rsidRPr="00F851A7" w:rsidRDefault="00842880" w:rsidP="00F851A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62B04" w:rsidRPr="00F851A7" w:rsidRDefault="00862B04" w:rsidP="00F851A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851A7">
        <w:rPr>
          <w:rFonts w:ascii="Times New Roman" w:hAnsi="Times New Roman" w:cs="Times New Roman"/>
          <w:sz w:val="28"/>
          <w:szCs w:val="28"/>
        </w:rPr>
        <w:br w:type="page"/>
      </w:r>
    </w:p>
    <w:p w:rsidR="00641EA5" w:rsidRPr="000C6DE9" w:rsidRDefault="00641EA5" w:rsidP="0087104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C6DE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F2C2A" w:rsidRPr="000C6DE9" w:rsidRDefault="00BF2C2A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41EA5" w:rsidRPr="000C6DE9" w:rsidRDefault="00641EA5" w:rsidP="005A54E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C6DE9">
        <w:rPr>
          <w:rFonts w:ascii="Times New Roman" w:hAnsi="Times New Roman" w:cs="Times New Roman"/>
          <w:b/>
          <w:sz w:val="28"/>
          <w:szCs w:val="28"/>
        </w:rPr>
        <w:t xml:space="preserve">Обоснование.  </w:t>
      </w:r>
      <w:r w:rsidRPr="000C6DE9">
        <w:rPr>
          <w:rFonts w:ascii="Times New Roman" w:hAnsi="Times New Roman" w:cs="Times New Roman"/>
          <w:sz w:val="28"/>
          <w:szCs w:val="28"/>
        </w:rPr>
        <w:t xml:space="preserve">Я считаю, что в моей семье все увлечены разными видами творчества. Папа, мастерит разные изделия из дерева и металла.                                 Мама вяжет, шьёт, рисует, занимается </w:t>
      </w:r>
      <w:r w:rsidR="002A61BE" w:rsidRPr="000C6DE9">
        <w:rPr>
          <w:rFonts w:ascii="Times New Roman" w:hAnsi="Times New Roman" w:cs="Times New Roman"/>
          <w:sz w:val="28"/>
          <w:szCs w:val="28"/>
        </w:rPr>
        <w:t>бисероплетение</w:t>
      </w:r>
      <w:r w:rsidR="00AB181C">
        <w:rPr>
          <w:rFonts w:ascii="Times New Roman" w:hAnsi="Times New Roman" w:cs="Times New Roman"/>
          <w:sz w:val="28"/>
          <w:szCs w:val="28"/>
        </w:rPr>
        <w:t>м</w:t>
      </w:r>
      <w:r w:rsidRPr="000C6DE9">
        <w:rPr>
          <w:rFonts w:ascii="Times New Roman" w:hAnsi="Times New Roman" w:cs="Times New Roman"/>
          <w:sz w:val="28"/>
          <w:szCs w:val="28"/>
        </w:rPr>
        <w:t>, делает причёски.                    Брат Саша увлекается кулинарией и познаёт азы парикмахерского дела</w:t>
      </w:r>
      <w:r w:rsidR="004D5B78">
        <w:rPr>
          <w:rFonts w:ascii="Times New Roman" w:hAnsi="Times New Roman" w:cs="Times New Roman"/>
          <w:sz w:val="28"/>
          <w:szCs w:val="28"/>
        </w:rPr>
        <w:t xml:space="preserve"> и даже пошел учит</w:t>
      </w:r>
      <w:r w:rsidR="00AB181C">
        <w:rPr>
          <w:rFonts w:ascii="Times New Roman" w:hAnsi="Times New Roman" w:cs="Times New Roman"/>
          <w:sz w:val="28"/>
          <w:szCs w:val="28"/>
        </w:rPr>
        <w:t xml:space="preserve">ься на повара. </w:t>
      </w:r>
      <w:r w:rsidR="001B2529">
        <w:rPr>
          <w:rFonts w:ascii="Times New Roman" w:hAnsi="Times New Roman" w:cs="Times New Roman"/>
          <w:sz w:val="28"/>
          <w:szCs w:val="28"/>
        </w:rPr>
        <w:t>А маленькая се</w:t>
      </w:r>
      <w:r w:rsidR="003D7A72">
        <w:rPr>
          <w:rFonts w:ascii="Times New Roman" w:hAnsi="Times New Roman" w:cs="Times New Roman"/>
          <w:sz w:val="28"/>
          <w:szCs w:val="28"/>
        </w:rPr>
        <w:t>стра Настя ждет новую куклу.</w:t>
      </w:r>
      <w:r w:rsidR="001B2529">
        <w:rPr>
          <w:rFonts w:ascii="Times New Roman" w:hAnsi="Times New Roman" w:cs="Times New Roman"/>
          <w:sz w:val="28"/>
          <w:szCs w:val="28"/>
        </w:rPr>
        <w:t xml:space="preserve"> А я</w:t>
      </w:r>
      <w:r w:rsidRPr="000C6DE9">
        <w:rPr>
          <w:rFonts w:ascii="Times New Roman" w:hAnsi="Times New Roman" w:cs="Times New Roman"/>
          <w:sz w:val="28"/>
          <w:szCs w:val="28"/>
        </w:rPr>
        <w:t xml:space="preserve"> </w:t>
      </w:r>
      <w:r w:rsidR="004D5B78">
        <w:rPr>
          <w:rFonts w:ascii="Times New Roman" w:hAnsi="Times New Roman" w:cs="Times New Roman"/>
          <w:sz w:val="28"/>
          <w:szCs w:val="28"/>
        </w:rPr>
        <w:t>о</w:t>
      </w:r>
      <w:r w:rsidR="00EC2E05">
        <w:rPr>
          <w:rFonts w:ascii="Times New Roman" w:hAnsi="Times New Roman" w:cs="Times New Roman"/>
          <w:sz w:val="28"/>
          <w:szCs w:val="28"/>
        </w:rPr>
        <w:t>ко</w:t>
      </w:r>
      <w:r w:rsidR="004D5B78">
        <w:rPr>
          <w:rFonts w:ascii="Times New Roman" w:hAnsi="Times New Roman" w:cs="Times New Roman"/>
          <w:sz w:val="28"/>
          <w:szCs w:val="28"/>
        </w:rPr>
        <w:t xml:space="preserve">нчила школу искусств, где изучала </w:t>
      </w:r>
      <w:r w:rsidRPr="000C6DE9">
        <w:rPr>
          <w:rFonts w:ascii="Times New Roman" w:hAnsi="Times New Roman" w:cs="Times New Roman"/>
          <w:sz w:val="28"/>
          <w:szCs w:val="28"/>
        </w:rPr>
        <w:t>разные виды декор</w:t>
      </w:r>
      <w:r w:rsidR="001B2529">
        <w:rPr>
          <w:rFonts w:ascii="Times New Roman" w:hAnsi="Times New Roman" w:cs="Times New Roman"/>
          <w:sz w:val="28"/>
          <w:szCs w:val="28"/>
        </w:rPr>
        <w:t>ативно - прикладного творчества.</w:t>
      </w:r>
    </w:p>
    <w:p w:rsidR="00641EA5" w:rsidRPr="000C6DE9" w:rsidRDefault="00641EA5" w:rsidP="005A54E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EA5" w:rsidRPr="000C6DE9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C6DE9">
        <w:rPr>
          <w:rFonts w:ascii="Times New Roman" w:hAnsi="Times New Roman" w:cs="Times New Roman"/>
          <w:b/>
          <w:sz w:val="28"/>
          <w:szCs w:val="28"/>
        </w:rPr>
        <w:t xml:space="preserve">Проблема. </w:t>
      </w:r>
      <w:r w:rsidRPr="000C6DE9">
        <w:rPr>
          <w:rFonts w:ascii="Times New Roman" w:hAnsi="Times New Roman" w:cs="Times New Roman"/>
          <w:sz w:val="28"/>
          <w:szCs w:val="28"/>
        </w:rPr>
        <w:t>На уроках технологии мы начали заниматься творческим проектированием. И я нашла интересные идеи в интернете по созда</w:t>
      </w:r>
      <w:r w:rsidR="002913D0">
        <w:rPr>
          <w:rFonts w:ascii="Times New Roman" w:hAnsi="Times New Roman" w:cs="Times New Roman"/>
          <w:sz w:val="28"/>
          <w:szCs w:val="28"/>
        </w:rPr>
        <w:t>нию кукол</w:t>
      </w:r>
      <w:r w:rsidR="00AB181C">
        <w:rPr>
          <w:rFonts w:ascii="Times New Roman" w:hAnsi="Times New Roman" w:cs="Times New Roman"/>
          <w:sz w:val="28"/>
          <w:szCs w:val="28"/>
        </w:rPr>
        <w:t xml:space="preserve"> из разных материалов.</w:t>
      </w:r>
      <w:r w:rsidR="002913D0">
        <w:rPr>
          <w:rFonts w:ascii="Times New Roman" w:hAnsi="Times New Roman" w:cs="Times New Roman"/>
          <w:sz w:val="28"/>
          <w:szCs w:val="28"/>
        </w:rPr>
        <w:t xml:space="preserve"> С</w:t>
      </w:r>
      <w:r w:rsidRPr="000C6DE9">
        <w:rPr>
          <w:rFonts w:ascii="Times New Roman" w:hAnsi="Times New Roman" w:cs="Times New Roman"/>
          <w:sz w:val="28"/>
          <w:szCs w:val="28"/>
        </w:rPr>
        <w:t xml:space="preserve"> большим интересом изучала особенности изготовления кукол и </w:t>
      </w:r>
      <w:r w:rsidR="002E78CE">
        <w:rPr>
          <w:rFonts w:ascii="Times New Roman" w:hAnsi="Times New Roman" w:cs="Times New Roman"/>
          <w:sz w:val="28"/>
          <w:szCs w:val="28"/>
        </w:rPr>
        <w:t>смогла создать коллекцию из декоративных кукол. Я настолько увлеклась процессом, чт</w:t>
      </w:r>
      <w:r w:rsidR="0042031D">
        <w:rPr>
          <w:rFonts w:ascii="Times New Roman" w:hAnsi="Times New Roman" w:cs="Times New Roman"/>
          <w:sz w:val="28"/>
          <w:szCs w:val="28"/>
        </w:rPr>
        <w:t xml:space="preserve">о куклы стали частью моей жизни и уже третий год я создаю кукол из разных материалов. </w:t>
      </w:r>
      <w:r w:rsidR="00A0629A">
        <w:rPr>
          <w:rFonts w:ascii="Times New Roman" w:hAnsi="Times New Roman" w:cs="Times New Roman"/>
          <w:sz w:val="28"/>
          <w:szCs w:val="28"/>
        </w:rPr>
        <w:t>Захотелось узнать и сделать куклу в технике вязания крючком и спицами.</w:t>
      </w:r>
    </w:p>
    <w:p w:rsidR="00641EA5" w:rsidRPr="000C6DE9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41EA5" w:rsidRPr="000C6DE9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C6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0C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Сегодня изготовление декоративных кукол очень популярное и модное направление, особенно у рукодельниц. </w:t>
      </w:r>
      <w:r w:rsidRPr="000C6DE9">
        <w:rPr>
          <w:rFonts w:ascii="Times New Roman" w:hAnsi="Times New Roman" w:cs="Times New Roman"/>
          <w:sz w:val="28"/>
          <w:szCs w:val="28"/>
        </w:rPr>
        <w:t>Ведь именно изготовление</w:t>
      </w:r>
      <w:r w:rsidRPr="000C6DE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C6DE9">
        <w:rPr>
          <w:rFonts w:ascii="Times New Roman" w:hAnsi="Times New Roman" w:cs="Times New Roman"/>
          <w:bCs/>
          <w:sz w:val="28"/>
          <w:szCs w:val="28"/>
        </w:rPr>
        <w:t>кукол своими руками</w:t>
      </w:r>
      <w:r w:rsidRPr="000C6DE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C6DE9">
        <w:rPr>
          <w:rFonts w:ascii="Times New Roman" w:hAnsi="Times New Roman" w:cs="Times New Roman"/>
          <w:sz w:val="28"/>
          <w:szCs w:val="28"/>
        </w:rPr>
        <w:t>позволяют автору  выразить себя, свои идеи, мысли.  Именно авторская кукла  раскрывает возможности для творческого поиска и открытий. Часто, изготавливая  куклу,  мастера осваивают  другие виды рукоделия - декупаж,  бижутерия, бисероплетение  и применяют их при декорировании кукол.</w:t>
      </w:r>
    </w:p>
    <w:p w:rsidR="00641EA5" w:rsidRPr="000C6DE9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2031D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C6DE9">
        <w:rPr>
          <w:rFonts w:ascii="Times New Roman" w:hAnsi="Times New Roman" w:cs="Times New Roman"/>
          <w:b/>
          <w:sz w:val="28"/>
          <w:szCs w:val="28"/>
        </w:rPr>
        <w:t>Цель:</w:t>
      </w:r>
      <w:r w:rsidR="004203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A1C">
        <w:rPr>
          <w:rFonts w:ascii="Times New Roman" w:hAnsi="Times New Roman" w:cs="Times New Roman"/>
          <w:sz w:val="28"/>
          <w:szCs w:val="28"/>
        </w:rPr>
        <w:t xml:space="preserve">Совершенствовать навыки по изготовлению кукол из разных </w:t>
      </w:r>
      <w:r w:rsidR="0042031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41EA5" w:rsidRPr="000C6DE9" w:rsidRDefault="0042031D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13A1C">
        <w:rPr>
          <w:rFonts w:ascii="Times New Roman" w:hAnsi="Times New Roman" w:cs="Times New Roman"/>
          <w:sz w:val="28"/>
          <w:szCs w:val="28"/>
        </w:rPr>
        <w:t>материалов.</w:t>
      </w:r>
    </w:p>
    <w:p w:rsidR="00641EA5" w:rsidRPr="000C6DE9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41EA5" w:rsidRDefault="00641EA5" w:rsidP="00BF2C2A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DE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3A1C" w:rsidRPr="000C6DE9" w:rsidRDefault="00313A1C" w:rsidP="00BF2C2A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A1C">
        <w:rPr>
          <w:rFonts w:ascii="Times New Roman" w:hAnsi="Times New Roman" w:cs="Times New Roman"/>
          <w:sz w:val="28"/>
          <w:szCs w:val="28"/>
        </w:rPr>
        <w:t>1.Изучить информацию о материалах для изготовления кукол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1EA5" w:rsidRPr="000C6DE9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C6DE9">
        <w:rPr>
          <w:rFonts w:ascii="Times New Roman" w:hAnsi="Times New Roman" w:cs="Times New Roman"/>
          <w:sz w:val="28"/>
          <w:szCs w:val="28"/>
        </w:rPr>
        <w:t>2.</w:t>
      </w:r>
      <w:r w:rsidR="007232B1">
        <w:rPr>
          <w:rFonts w:ascii="Times New Roman" w:hAnsi="Times New Roman" w:cs="Times New Roman"/>
          <w:sz w:val="28"/>
          <w:szCs w:val="28"/>
        </w:rPr>
        <w:t>Развивать навыки</w:t>
      </w:r>
      <w:r w:rsidR="00313A1C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7232B1">
        <w:rPr>
          <w:rFonts w:ascii="Times New Roman" w:hAnsi="Times New Roman" w:cs="Times New Roman"/>
          <w:sz w:val="28"/>
          <w:szCs w:val="28"/>
        </w:rPr>
        <w:t xml:space="preserve"> в технике вязания крючком и спицами.</w:t>
      </w:r>
    </w:p>
    <w:p w:rsidR="00641EA5" w:rsidRDefault="00641EA5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C6DE9">
        <w:rPr>
          <w:rFonts w:ascii="Times New Roman" w:hAnsi="Times New Roman" w:cs="Times New Roman"/>
          <w:sz w:val="28"/>
          <w:szCs w:val="28"/>
        </w:rPr>
        <w:t xml:space="preserve">3.Изготовить оригинальную </w:t>
      </w:r>
      <w:r w:rsidR="00313A1C">
        <w:rPr>
          <w:rFonts w:ascii="Times New Roman" w:hAnsi="Times New Roman" w:cs="Times New Roman"/>
          <w:sz w:val="28"/>
          <w:szCs w:val="28"/>
        </w:rPr>
        <w:t xml:space="preserve">вязаную </w:t>
      </w:r>
      <w:r w:rsidR="009C2097">
        <w:rPr>
          <w:rFonts w:ascii="Times New Roman" w:hAnsi="Times New Roman" w:cs="Times New Roman"/>
          <w:sz w:val="28"/>
          <w:szCs w:val="28"/>
        </w:rPr>
        <w:t>куклу.</w:t>
      </w:r>
    </w:p>
    <w:p w:rsidR="00313A1C" w:rsidRPr="000C6DE9" w:rsidRDefault="00313A1C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4.Пополнить коллекцию  декоративных кукол.</w:t>
      </w:r>
    </w:p>
    <w:p w:rsidR="00641EA5" w:rsidRPr="000C6DE9" w:rsidRDefault="00313A1C" w:rsidP="00BF2C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D5C8A">
        <w:rPr>
          <w:rFonts w:ascii="Times New Roman" w:hAnsi="Times New Roman" w:cs="Times New Roman"/>
          <w:sz w:val="28"/>
          <w:szCs w:val="28"/>
        </w:rPr>
        <w:t>.</w:t>
      </w:r>
      <w:r w:rsidR="007232B1">
        <w:rPr>
          <w:rFonts w:ascii="Times New Roman" w:hAnsi="Times New Roman" w:cs="Times New Roman"/>
          <w:sz w:val="28"/>
          <w:szCs w:val="28"/>
        </w:rPr>
        <w:t xml:space="preserve">Совершенствовать навыки  </w:t>
      </w:r>
      <w:r w:rsidR="00641EA5" w:rsidRPr="000C6DE9">
        <w:rPr>
          <w:rFonts w:ascii="Times New Roman" w:hAnsi="Times New Roman" w:cs="Times New Roman"/>
          <w:sz w:val="28"/>
          <w:szCs w:val="28"/>
        </w:rPr>
        <w:t>проектной деятельности.</w:t>
      </w:r>
    </w:p>
    <w:p w:rsidR="0087104E" w:rsidRDefault="0087104E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04E" w:rsidRDefault="0087104E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04E" w:rsidRDefault="0087104E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04E" w:rsidRDefault="0087104E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04E" w:rsidRDefault="0087104E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04E" w:rsidRDefault="0087104E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85C" w:rsidRDefault="00212267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267">
        <w:rPr>
          <w:rFonts w:ascii="Times New Roman" w:hAnsi="Times New Roman" w:cs="Times New Roman"/>
          <w:b/>
          <w:sz w:val="28"/>
          <w:szCs w:val="28"/>
        </w:rPr>
        <w:lastRenderedPageBreak/>
        <w:t>Глава 1.Куклы из разных материалов  и их особенности</w:t>
      </w:r>
    </w:p>
    <w:p w:rsidR="00CE5962" w:rsidRPr="0012085C" w:rsidRDefault="00212267" w:rsidP="007C42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2C08B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2267">
        <w:rPr>
          <w:rFonts w:ascii="Times New Roman" w:hAnsi="Times New Roman" w:cs="Times New Roman"/>
          <w:b/>
          <w:sz w:val="28"/>
          <w:szCs w:val="28"/>
        </w:rPr>
        <w:t>Куклы из ниток (вязаные куклы)</w:t>
      </w:r>
    </w:p>
    <w:p w:rsidR="00823AC4" w:rsidRPr="00823AC4" w:rsidRDefault="00A41819" w:rsidP="007C421F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81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23AC4" w:rsidRPr="00823A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823AC4" w:rsidRPr="00823A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и когда придумал первую петельку, никто не знает, но уже давно известно, что родилась эта чудо-петелька задолго до нашей эры. В Египте в одной из гробниц найдена детская вязаная туфелька, археологи установили, что ей более четырех тысяч лет. А уже в начале нашей эры техника и принципы вязания находились на очень высоком уровне. Например, в районе старого Каира найдено превосходное многоцветное шелковое платье, связанное на металлических спицах. </w:t>
      </w:r>
    </w:p>
    <w:p w:rsidR="003E0B26" w:rsidRPr="003E0B26" w:rsidRDefault="00CB1DFB" w:rsidP="007C421F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E0B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Технология изготовления игрушек со временем совершенствовалась. Особую роль здесь играли местные традиции. Очень часто в народном творчестве использовались такие ма</w:t>
      </w:r>
      <w:r w:rsidR="003E0B26" w:rsidRPr="003E0B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териалы как лен, солома, пряжа</w:t>
      </w:r>
    </w:p>
    <w:p w:rsidR="00CB1DFB" w:rsidRPr="003E0B26" w:rsidRDefault="00CB1DFB" w:rsidP="007C421F">
      <w:pPr>
        <w:pStyle w:val="a7"/>
        <w:shd w:val="clear" w:color="auto" w:fill="FFFFFF"/>
        <w:spacing w:before="0" w:beforeAutospacing="0" w:after="150" w:afterAutospacing="0" w:line="300" w:lineRule="atLeast"/>
        <w:jc w:val="both"/>
        <w:textAlignment w:val="center"/>
        <w:rPr>
          <w:color w:val="333333"/>
          <w:sz w:val="28"/>
          <w:szCs w:val="28"/>
        </w:rPr>
      </w:pPr>
      <w:r w:rsidRPr="003E0B26">
        <w:rPr>
          <w:color w:val="333333"/>
          <w:sz w:val="28"/>
          <w:szCs w:val="28"/>
        </w:rPr>
        <w:t>Современные вязаные игрушки крючком и спицами достаточно просты в исполнении, - техникой изготовления может овладеть практически любой</w:t>
      </w:r>
      <w:r w:rsidR="00A51ADD">
        <w:rPr>
          <w:color w:val="333333"/>
          <w:sz w:val="28"/>
          <w:szCs w:val="28"/>
        </w:rPr>
        <w:t xml:space="preserve"> </w:t>
      </w:r>
      <w:r w:rsidRPr="003E0B26">
        <w:rPr>
          <w:color w:val="333333"/>
          <w:sz w:val="28"/>
          <w:szCs w:val="28"/>
        </w:rPr>
        <w:t>желающий. При помощи спиц или крючка и небольшого количества ненужной пряжи можно выполнить красивые игрушки, которые понравятся любому ребенку. Узоры для них выбираются несложные (столбики без накида или лицевая гладь). Главное – умение придать игрушке нужную форму. Как правило, готовые изделия наполняют кусочками ваты или ненужными лоскутками, а отделку выполняют в соответствии со своей фантазией, - бисером, стразами, лентами.</w:t>
      </w:r>
    </w:p>
    <w:p w:rsidR="00A41819" w:rsidRDefault="00CB1DFB" w:rsidP="007C421F">
      <w:pPr>
        <w:pStyle w:val="a7"/>
        <w:shd w:val="clear" w:color="auto" w:fill="FFFFFF"/>
        <w:spacing w:before="0" w:beforeAutospacing="0" w:after="0" w:afterAutospacing="0" w:line="300" w:lineRule="atLeast"/>
        <w:jc w:val="both"/>
        <w:textAlignment w:val="center"/>
        <w:rPr>
          <w:color w:val="333333"/>
          <w:sz w:val="28"/>
          <w:szCs w:val="28"/>
        </w:rPr>
      </w:pPr>
      <w:r w:rsidRPr="003E0B26">
        <w:rPr>
          <w:color w:val="333333"/>
          <w:sz w:val="28"/>
          <w:szCs w:val="28"/>
        </w:rPr>
        <w:t>Факт остается фактом, - вязаные игрушки крючком не только красивосмотрятся</w:t>
      </w:r>
      <w:r w:rsidRPr="003E0B26">
        <w:rPr>
          <w:color w:val="333333"/>
          <w:sz w:val="28"/>
          <w:szCs w:val="28"/>
          <w:u w:val="single"/>
        </w:rPr>
        <w:t>.</w:t>
      </w:r>
      <w:r w:rsidRPr="003E0B26">
        <w:rPr>
          <w:color w:val="333333"/>
          <w:sz w:val="28"/>
          <w:szCs w:val="28"/>
        </w:rPr>
        <w:t> Важная особенность состоит в том, что у вас есть возможность полностью контролировать процесс изготовления изделия, в том числе и следить за используемыми компонентами. Вместо скучных синтетических кукол и машинок вы можете подарить ребенку красивыеигрушки из натуральных материалов. Вот в чем наиболее достойная ценность вязаных игрушек крючком.</w:t>
      </w:r>
    </w:p>
    <w:p w:rsidR="00AD51B2" w:rsidRPr="003E0B26" w:rsidRDefault="00AD51B2" w:rsidP="007C421F">
      <w:pPr>
        <w:pStyle w:val="a7"/>
        <w:shd w:val="clear" w:color="auto" w:fill="FFFFFF"/>
        <w:spacing w:before="0" w:beforeAutospacing="0" w:after="0" w:afterAutospacing="0" w:line="300" w:lineRule="atLeast"/>
        <w:jc w:val="both"/>
        <w:textAlignment w:val="center"/>
        <w:rPr>
          <w:color w:val="000000"/>
          <w:sz w:val="28"/>
          <w:szCs w:val="28"/>
          <w:shd w:val="clear" w:color="auto" w:fill="FFFFFF"/>
        </w:rPr>
      </w:pPr>
    </w:p>
    <w:p w:rsidR="00A41819" w:rsidRDefault="00AD51B2" w:rsidP="00A41819">
      <w:pPr>
        <w:tabs>
          <w:tab w:val="left" w:pos="5835"/>
        </w:tabs>
        <w:rPr>
          <w:rFonts w:ascii="Verdana" w:hAnsi="Verdana" w:cs="Aharoni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6985</wp:posOffset>
            </wp:positionV>
            <wp:extent cx="1589405" cy="2210435"/>
            <wp:effectExtent l="19050" t="0" r="0" b="0"/>
            <wp:wrapNone/>
            <wp:docPr id="39" name="Рисунок 39" descr="https://pp.userapi.com/c841530/v841530540/3f9dc/BMIpqw1X_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530/v841530540/3f9dc/BMIpqw1X_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-4445</wp:posOffset>
            </wp:positionV>
            <wp:extent cx="1953895" cy="2221865"/>
            <wp:effectExtent l="19050" t="0" r="8255" b="0"/>
            <wp:wrapNone/>
            <wp:docPr id="20" name="Рисунок 20" descr="https://pp.userapi.com/c824411/v824411540/38846/pcip9J4ca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411/v824411540/38846/pcip9J4ca2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B26">
        <w:rPr>
          <w:noProof/>
        </w:rPr>
        <w:drawing>
          <wp:inline distT="0" distB="0" distL="0" distR="0">
            <wp:extent cx="1604331" cy="2219324"/>
            <wp:effectExtent l="0" t="0" r="0" b="0"/>
            <wp:docPr id="49" name="Рисунок 49" descr="https://pp.userapi.com/c824700/v824700540/3a0da/vguBxB2e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24700/v824700540/3a0da/vguBxB2eN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43" cy="22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B2" w:rsidRDefault="00AD51B2" w:rsidP="00A41819">
      <w:pPr>
        <w:tabs>
          <w:tab w:val="left" w:pos="5835"/>
        </w:tabs>
        <w:rPr>
          <w:rFonts w:ascii="Times New Roman" w:hAnsi="Times New Roman" w:cs="Times New Roman"/>
          <w:b/>
          <w:sz w:val="28"/>
          <w:szCs w:val="28"/>
        </w:rPr>
      </w:pPr>
    </w:p>
    <w:p w:rsidR="00A41819" w:rsidRPr="004C563D" w:rsidRDefault="004C563D" w:rsidP="002C08BC">
      <w:pPr>
        <w:tabs>
          <w:tab w:val="left" w:pos="5835"/>
        </w:tabs>
        <w:jc w:val="center"/>
        <w:rPr>
          <w:rFonts w:ascii="Verdana" w:hAnsi="Verdana" w:cs="Aharoni"/>
          <w:b/>
          <w:color w:val="000000"/>
          <w:sz w:val="20"/>
          <w:szCs w:val="20"/>
          <w:shd w:val="clear" w:color="auto" w:fill="FFFFFF"/>
        </w:rPr>
      </w:pPr>
      <w:r w:rsidRPr="004C563D">
        <w:rPr>
          <w:rFonts w:ascii="Times New Roman" w:hAnsi="Times New Roman" w:cs="Times New Roman"/>
          <w:b/>
          <w:sz w:val="28"/>
          <w:szCs w:val="28"/>
        </w:rPr>
        <w:lastRenderedPageBreak/>
        <w:t>Глава 1.Куклы из разных материалов  и их особенности</w:t>
      </w:r>
    </w:p>
    <w:p w:rsidR="00A41819" w:rsidRPr="004C563D" w:rsidRDefault="004C563D" w:rsidP="002C08BC">
      <w:pPr>
        <w:jc w:val="center"/>
        <w:rPr>
          <w:rFonts w:ascii="Verdana" w:hAnsi="Verdana" w:cs="Aharoni"/>
          <w:b/>
          <w:color w:val="000000"/>
          <w:sz w:val="20"/>
          <w:szCs w:val="20"/>
          <w:shd w:val="clear" w:color="auto" w:fill="FFFFFF"/>
        </w:rPr>
      </w:pPr>
      <w:r w:rsidRPr="004C563D">
        <w:rPr>
          <w:rFonts w:ascii="Times New Roman" w:hAnsi="Times New Roman" w:cs="Times New Roman"/>
          <w:b/>
          <w:sz w:val="28"/>
          <w:szCs w:val="28"/>
        </w:rPr>
        <w:t>1.2</w:t>
      </w:r>
      <w:r w:rsidR="002C08B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563D">
        <w:rPr>
          <w:rFonts w:ascii="Times New Roman" w:hAnsi="Times New Roman" w:cs="Times New Roman"/>
          <w:b/>
          <w:sz w:val="28"/>
          <w:szCs w:val="28"/>
        </w:rPr>
        <w:t>Куклы из мастики (съедобные куклы)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C563D" w:rsidRPr="004C563D" w:rsidRDefault="004C563D" w:rsidP="002C08BC">
      <w:pPr>
        <w:pStyle w:val="a7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917"/>
      <w:r w:rsidRPr="004C563D">
        <w:rPr>
          <w:color w:val="000000"/>
          <w:sz w:val="28"/>
          <w:szCs w:val="28"/>
          <w:shd w:val="clear" w:color="auto" w:fill="FFFFFF"/>
        </w:rPr>
        <w:t>Мастика была изобретена в XVI веке. В это время мастика была известна как глазурь за гибкость и пластичность.</w:t>
      </w:r>
      <w:r w:rsidR="002C08BC">
        <w:rPr>
          <w:color w:val="000000"/>
          <w:sz w:val="28"/>
          <w:szCs w:val="28"/>
          <w:shd w:val="clear" w:color="auto" w:fill="FFFFFF"/>
        </w:rPr>
        <w:t xml:space="preserve"> </w:t>
      </w:r>
      <w:r w:rsidRPr="004C563D">
        <w:rPr>
          <w:color w:val="000000"/>
          <w:sz w:val="28"/>
          <w:szCs w:val="28"/>
          <w:shd w:val="clear" w:color="auto" w:fill="FFFFFF"/>
        </w:rPr>
        <w:t>В отличие от других видов глазури, мастика может храниться длительный период времени. Ее текстуре легко придать нужную форму.</w:t>
      </w:r>
    </w:p>
    <w:p w:rsidR="004C563D" w:rsidRPr="004C563D" w:rsidRDefault="004C563D" w:rsidP="002C08BC">
      <w:pPr>
        <w:pStyle w:val="a7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4C563D">
        <w:rPr>
          <w:color w:val="000000"/>
          <w:sz w:val="28"/>
          <w:szCs w:val="28"/>
          <w:shd w:val="clear" w:color="auto" w:fill="FFFFFF"/>
        </w:rPr>
        <w:t>Сначала мастика приобрела популярность в виде конфет, а позже была приспособлена для глазирования тортов. Но такое украшение тортов не было популярным до начала XX века, возможно, из-за чрезмерно высокой цены на белый сахар в то время.Раньше помадки из мастики изготавливали из розовой воды, сахара, лимонного сока, яичных белков и сахарной пасты.</w:t>
      </w:r>
    </w:p>
    <w:p w:rsidR="004C563D" w:rsidRPr="004C563D" w:rsidRDefault="004C563D" w:rsidP="002C08BC">
      <w:pPr>
        <w:pStyle w:val="a7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4C563D">
        <w:rPr>
          <w:color w:val="000000"/>
          <w:sz w:val="28"/>
          <w:szCs w:val="28"/>
          <w:shd w:val="clear" w:color="auto" w:fill="FFFFFF"/>
        </w:rPr>
        <w:t>Использование мастики приобрело популярность в 1950-е годы. Вместо погружения тортов в теплую мастику, кондитеры замешивали мастику, пока она не достигала кремового цвета и мягкой консистенции. После остывания мастики, кондитеры раскатывали ее до гладкого пласта и наносили на торт. Но только крепкие торты могут быть использованы в сочетании с мастикой, так как легким тортам не хватает структурной целостности выдержать вес глазури.</w:t>
      </w:r>
    </w:p>
    <w:p w:rsidR="004C563D" w:rsidRPr="004C563D" w:rsidRDefault="004C563D" w:rsidP="002C08BC">
      <w:pPr>
        <w:pStyle w:val="a7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4C563D">
        <w:rPr>
          <w:color w:val="000000"/>
          <w:sz w:val="28"/>
          <w:szCs w:val="28"/>
          <w:shd w:val="clear" w:color="auto" w:fill="FFFFFF"/>
        </w:rPr>
        <w:t>Современные мастики могут быть покрашены, украшены съедобной мерцающей пудрой, украшены дизайнерскими штампами или нарезана различными декоративными формами. Некоторые кондитеры вырезают различные формы и фигуры, рисуют на них детали цветными сиропами или макая в шоколад.Кондитеры вырезают различные формы и фигуры, рисуют на них детали цветными сиропами или макая в шоколад.Мастика бывает разной</w:t>
      </w:r>
      <w:r w:rsidRPr="00E54CE9">
        <w:rPr>
          <w:color w:val="000000"/>
          <w:sz w:val="28"/>
          <w:szCs w:val="28"/>
          <w:shd w:val="clear" w:color="auto" w:fill="FFFFFF"/>
        </w:rPr>
        <w:t>.</w:t>
      </w:r>
    </w:p>
    <w:bookmarkEnd w:id="0"/>
    <w:p w:rsidR="00A41819" w:rsidRPr="004C563D" w:rsidRDefault="00A41819" w:rsidP="00480F17">
      <w:pPr>
        <w:rPr>
          <w:rFonts w:ascii="Verdana" w:hAnsi="Verdana" w:cs="Aharoni"/>
          <w:b/>
          <w:color w:val="000000"/>
          <w:sz w:val="20"/>
          <w:szCs w:val="20"/>
          <w:shd w:val="clear" w:color="auto" w:fill="FFFFFF"/>
        </w:rPr>
      </w:pPr>
    </w:p>
    <w:p w:rsidR="00EB22B4" w:rsidRDefault="00EB22B4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</w:p>
    <w:p w:rsidR="00EB22B4" w:rsidRDefault="00EB22B4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</w:p>
    <w:p w:rsidR="00EB22B4" w:rsidRDefault="002C08BC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31750</wp:posOffset>
            </wp:positionV>
            <wp:extent cx="1688465" cy="2522855"/>
            <wp:effectExtent l="19050" t="0" r="6985" b="0"/>
            <wp:wrapSquare wrapText="bothSides"/>
            <wp:docPr id="54" name="Рисунок 54" descr="https://pp.userapi.com/c635102/v635102889/1b5d7/UhBovRmta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635102/v635102889/1b5d7/UhBovRmtaF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-4445</wp:posOffset>
            </wp:positionV>
            <wp:extent cx="1688465" cy="2546350"/>
            <wp:effectExtent l="19050" t="0" r="6985" b="0"/>
            <wp:wrapSquare wrapText="bothSides"/>
            <wp:docPr id="58" name="Рисунок 58" descr="https://pp.userapi.com/c635102/v635102889/1b5ec/sXZi_9nAW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35102/v635102889/1b5ec/sXZi_9nAWq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63D">
        <w:rPr>
          <w:noProof/>
          <w:lang w:eastAsia="ru-RU"/>
        </w:rPr>
        <w:drawing>
          <wp:inline distT="0" distB="0" distL="0" distR="0">
            <wp:extent cx="1695450" cy="2541072"/>
            <wp:effectExtent l="0" t="0" r="0" b="0"/>
            <wp:docPr id="53" name="Рисунок 53" descr="https://pp.userapi.com/c635102/v635102829/173a0/yPMpClfgU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635102/v635102829/173a0/yPMpClfgUw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B4" w:rsidRDefault="00E54CE9" w:rsidP="00AC4178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CE9">
        <w:rPr>
          <w:rFonts w:ascii="Times New Roman" w:hAnsi="Times New Roman" w:cs="Times New Roman"/>
          <w:b/>
          <w:sz w:val="28"/>
          <w:szCs w:val="28"/>
        </w:rPr>
        <w:lastRenderedPageBreak/>
        <w:t>Глава 1.Куклы из разных материалов  и их особенности</w:t>
      </w:r>
    </w:p>
    <w:p w:rsidR="00AC4178" w:rsidRPr="00E54CE9" w:rsidRDefault="00AC4178" w:rsidP="00AC4178">
      <w:pPr>
        <w:pStyle w:val="aa"/>
        <w:jc w:val="center"/>
        <w:rPr>
          <w:rFonts w:ascii="Verdana" w:eastAsiaTheme="minorEastAsia" w:hAnsi="Verdana" w:cs="Aharoni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EB22B4" w:rsidRPr="00E54CE9" w:rsidRDefault="00E54CE9" w:rsidP="00AC4178">
      <w:pPr>
        <w:pStyle w:val="aa"/>
        <w:jc w:val="center"/>
        <w:rPr>
          <w:rFonts w:ascii="Verdana" w:eastAsiaTheme="minorEastAsia" w:hAnsi="Verdana" w:cs="Aharoni"/>
          <w:b/>
          <w:color w:val="000000"/>
          <w:sz w:val="20"/>
          <w:szCs w:val="20"/>
          <w:shd w:val="clear" w:color="auto" w:fill="FFFFFF"/>
          <w:lang w:eastAsia="ru-RU"/>
        </w:rPr>
      </w:pPr>
      <w:r w:rsidRPr="00E54CE9">
        <w:rPr>
          <w:rFonts w:ascii="Times New Roman" w:hAnsi="Times New Roman" w:cs="Times New Roman"/>
          <w:b/>
          <w:sz w:val="28"/>
          <w:szCs w:val="28"/>
        </w:rPr>
        <w:t>1.3</w:t>
      </w:r>
      <w:r w:rsidR="00AC41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4CE9">
        <w:rPr>
          <w:rFonts w:ascii="Times New Roman" w:hAnsi="Times New Roman" w:cs="Times New Roman"/>
          <w:b/>
          <w:sz w:val="28"/>
          <w:szCs w:val="28"/>
        </w:rPr>
        <w:t>Фарфоровые куклы</w:t>
      </w:r>
    </w:p>
    <w:p w:rsidR="00EB22B4" w:rsidRDefault="00EB22B4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</w:p>
    <w:p w:rsidR="00EB22B4" w:rsidRPr="00E54CE9" w:rsidRDefault="00EB22B4" w:rsidP="00EB22B4">
      <w:pPr>
        <w:pStyle w:val="aa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B22B4" w:rsidRPr="00BA515A" w:rsidRDefault="00BA515A" w:rsidP="00AC4178">
      <w:pPr>
        <w:pStyle w:val="aa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A51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Когда в XVIII веке появилась технология фарфора, сначала она применялась для изготовления посуды, но вскоре на базе фарфоровых фабрик возникло и производство кукол. Причём из фарфора делали только головы и конечности, туловище куклы оставалось матерчатым или кожаным. В середине XIX века в европейских центрах керамического производства стали применять фарфор, покрытый глазурью, придававшей кукольным лицам блеск и яркость. Ближе к веку XX-му более распространённым стал бисквитный (не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глазурирован</w:t>
      </w:r>
      <w:r w:rsidRPr="00BA51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ый) фарфор. На лицах кукол из бисквитного фарфора появились блестящие глаза из стекла, на голове — настоящие волосы, уложенные в причёски; всё это делало кукол более реалистичными. Фактура бисквита (вообще без глазури или с глазурью матовой) делала кукольные лица благородно-бледными</w:t>
      </w:r>
    </w:p>
    <w:p w:rsidR="00EB22B4" w:rsidRPr="00560FA7" w:rsidRDefault="00BA515A" w:rsidP="00AC4178">
      <w:pPr>
        <w:pStyle w:val="aa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Georgia" w:hAnsi="Georgia"/>
          <w:color w:val="222222"/>
          <w:sz w:val="27"/>
          <w:szCs w:val="27"/>
        </w:rPr>
        <w:br/>
      </w:r>
      <w:r w:rsidRPr="00560F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Существовало мнение, что фарфоровые куклы возникли в Китае, поэтому первых кукол, сделаных в 1830е годы на европейских мануфактурах стали называть «китайскими». Первые «чайна» (от англ. “china”) - это куклы с головой, неподвижно соединенной с плечами. Почти все «чайна» тех лет не имеют никаких маркировок и считаются работами «неизвестного производителя». Конечно, до наших дней дошли немногие экземпляры, и они считаются редким музейн</w:t>
      </w:r>
      <w:r w:rsidR="000B774D" w:rsidRPr="00560F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ым антиквариатом, даже при отсу</w:t>
      </w:r>
      <w:r w:rsidRPr="00560F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6A73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</w:t>
      </w:r>
      <w:r w:rsidRPr="00560F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вии маркировки. Ведь определить возраст фарфоровой кукольной головки можно и по цвету (чем фарфор старе</w:t>
      </w:r>
      <w:r w:rsidR="006A73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560F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тем он светлее). </w:t>
      </w:r>
    </w:p>
    <w:p w:rsidR="00EB22B4" w:rsidRPr="00560FA7" w:rsidRDefault="00EB22B4" w:rsidP="00EB22B4">
      <w:pPr>
        <w:pStyle w:val="aa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B22B4" w:rsidRDefault="00EB22B4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</w:p>
    <w:p w:rsidR="00EB22B4" w:rsidRDefault="00EB22B4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</w:p>
    <w:p w:rsidR="00EB22B4" w:rsidRDefault="00EB22B4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</w:p>
    <w:p w:rsidR="00EB22B4" w:rsidRDefault="00AC4178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Verdana" w:eastAsiaTheme="minorEastAsia" w:hAnsi="Verdana" w:cs="Aharoni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156210</wp:posOffset>
            </wp:positionV>
            <wp:extent cx="1647190" cy="2557780"/>
            <wp:effectExtent l="19050" t="0" r="0" b="0"/>
            <wp:wrapTight wrapText="bothSides">
              <wp:wrapPolygon edited="0">
                <wp:start x="-250" y="0"/>
                <wp:lineTo x="-250" y="21396"/>
                <wp:lineTo x="21483" y="21396"/>
                <wp:lineTo x="21483" y="0"/>
                <wp:lineTo x="-250" y="0"/>
              </wp:wrapPolygon>
            </wp:wrapTight>
            <wp:docPr id="61" name="Рисунок 61" descr="https://pp.userapi.com/c841539/v841539031/40c3e/M1mrAD3a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41539/v841539031/40c3e/M1mrAD3a-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AC4" w:rsidRDefault="00AC4178" w:rsidP="00EB22B4">
      <w:pPr>
        <w:pStyle w:val="aa"/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1905</wp:posOffset>
            </wp:positionV>
            <wp:extent cx="1715770" cy="2557780"/>
            <wp:effectExtent l="19050" t="0" r="0" b="0"/>
            <wp:wrapSquare wrapText="bothSides"/>
            <wp:docPr id="62" name="Рисунок 62" descr="https://pp.userapi.com/c840328/v840328031/2937f/fUyri-w7Z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0328/v840328031/2937f/fUyri-w7Zc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15A">
        <w:rPr>
          <w:noProof/>
          <w:lang w:eastAsia="ru-RU"/>
        </w:rPr>
        <w:drawing>
          <wp:inline distT="0" distB="0" distL="0" distR="0">
            <wp:extent cx="1685925" cy="2560021"/>
            <wp:effectExtent l="0" t="0" r="0" b="0"/>
            <wp:docPr id="60" name="Рисунок 60" descr="https://pp.userapi.com/c840634/v840634031/2ad3b/XnYz1rSxi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40634/v840634031/2ad3b/XnYz1rSxiF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11" cy="25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32" w:rsidRPr="005932F3" w:rsidRDefault="008D1432" w:rsidP="005932F3">
      <w:pPr>
        <w:pStyle w:val="aa"/>
        <w:tabs>
          <w:tab w:val="left" w:pos="2685"/>
        </w:tabs>
        <w:rPr>
          <w:rFonts w:ascii="Verdana" w:eastAsiaTheme="minorEastAsia" w:hAnsi="Verdana" w:cs="Aharoni"/>
          <w:color w:val="000000"/>
          <w:sz w:val="20"/>
          <w:szCs w:val="20"/>
          <w:shd w:val="clear" w:color="auto" w:fill="FFFFFF"/>
          <w:lang w:eastAsia="ru-RU"/>
        </w:rPr>
      </w:pPr>
    </w:p>
    <w:p w:rsidR="00560FA7" w:rsidRDefault="00560FA7" w:rsidP="003D7AF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3AD" w:rsidRDefault="006A73AD" w:rsidP="003D7AF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119" w:rsidRPr="009A1119" w:rsidRDefault="009A1119" w:rsidP="003D7AF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119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8D1432" w:rsidRDefault="009A1119" w:rsidP="003D7AF3">
      <w:pPr>
        <w:pStyle w:val="a7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  <w:r w:rsidRPr="009A1119">
        <w:rPr>
          <w:b/>
          <w:sz w:val="28"/>
          <w:szCs w:val="28"/>
        </w:rPr>
        <w:t xml:space="preserve">2.1.Выбор </w:t>
      </w:r>
      <w:r w:rsidR="003D7AF3">
        <w:rPr>
          <w:b/>
          <w:sz w:val="28"/>
          <w:szCs w:val="28"/>
        </w:rPr>
        <w:t>практической части</w:t>
      </w:r>
      <w:r w:rsidR="00221358">
        <w:rPr>
          <w:b/>
          <w:sz w:val="28"/>
          <w:szCs w:val="28"/>
        </w:rPr>
        <w:t>.</w:t>
      </w:r>
    </w:p>
    <w:p w:rsidR="00500636" w:rsidRPr="009A1119" w:rsidRDefault="00500636" w:rsidP="009A1119">
      <w:pPr>
        <w:pStyle w:val="a7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</w:p>
    <w:p w:rsidR="00B70825" w:rsidRDefault="00686CFA" w:rsidP="00470487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Выбор практической </w:t>
      </w:r>
      <w:r w:rsidR="009D4616">
        <w:rPr>
          <w:sz w:val="28"/>
          <w:szCs w:val="28"/>
        </w:rPr>
        <w:t>части</w:t>
      </w:r>
      <w:r w:rsidR="0004149A">
        <w:rPr>
          <w:sz w:val="28"/>
          <w:szCs w:val="28"/>
        </w:rPr>
        <w:t xml:space="preserve">  проекта я сделала </w:t>
      </w:r>
      <w:r w:rsidR="00D24274">
        <w:rPr>
          <w:sz w:val="28"/>
          <w:szCs w:val="28"/>
        </w:rPr>
        <w:t>недавно.</w:t>
      </w:r>
      <w:r w:rsidR="009D4616">
        <w:rPr>
          <w:sz w:val="28"/>
          <w:szCs w:val="28"/>
        </w:rPr>
        <w:t xml:space="preserve"> </w:t>
      </w:r>
      <w:r w:rsidR="005F3C89">
        <w:rPr>
          <w:sz w:val="28"/>
          <w:szCs w:val="28"/>
        </w:rPr>
        <w:t xml:space="preserve">Мне захотелось пополнить коллекцию своих кукол и порадовать сестрёнку Настю. </w:t>
      </w:r>
      <w:r w:rsidR="009D4616">
        <w:rPr>
          <w:sz w:val="28"/>
          <w:szCs w:val="28"/>
        </w:rPr>
        <w:t xml:space="preserve"> </w:t>
      </w:r>
      <w:r w:rsidR="005F3C89">
        <w:rPr>
          <w:sz w:val="28"/>
          <w:szCs w:val="28"/>
        </w:rPr>
        <w:t>Но возник вопрос  из какого материала её сделать? А на уроках технологии мы изучали раздел «Вязание крючком».</w:t>
      </w:r>
      <w:r w:rsidR="00E26804">
        <w:rPr>
          <w:sz w:val="28"/>
          <w:szCs w:val="28"/>
        </w:rPr>
        <w:t xml:space="preserve"> </w:t>
      </w:r>
      <w:r w:rsidR="001F7E51">
        <w:rPr>
          <w:sz w:val="28"/>
          <w:szCs w:val="28"/>
        </w:rPr>
        <w:t xml:space="preserve">Мне </w:t>
      </w:r>
      <w:r w:rsidR="005F3C89">
        <w:rPr>
          <w:sz w:val="28"/>
          <w:szCs w:val="28"/>
        </w:rPr>
        <w:t xml:space="preserve">он так понравился, и я решила, что следующая кукла будет вязаная. </w:t>
      </w:r>
      <w:r w:rsidR="00E26804">
        <w:rPr>
          <w:sz w:val="28"/>
          <w:szCs w:val="28"/>
        </w:rPr>
        <w:t>Поэтому я выбрала вариант №2</w:t>
      </w:r>
      <w:r w:rsidR="003B1C5E">
        <w:rPr>
          <w:sz w:val="28"/>
          <w:szCs w:val="28"/>
        </w:rPr>
        <w:t>.</w:t>
      </w:r>
    </w:p>
    <w:p w:rsidR="00EF4918" w:rsidRDefault="00EF4918" w:rsidP="00470487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tbl>
      <w:tblPr>
        <w:tblStyle w:val="ac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9"/>
        <w:gridCol w:w="3268"/>
        <w:gridCol w:w="3354"/>
      </w:tblGrid>
      <w:tr w:rsidR="00EF4918" w:rsidTr="00EF4918">
        <w:trPr>
          <w:trHeight w:val="705"/>
        </w:trPr>
        <w:tc>
          <w:tcPr>
            <w:tcW w:w="10031" w:type="dxa"/>
            <w:gridSpan w:val="3"/>
          </w:tcPr>
          <w:p w:rsidR="00EF4918" w:rsidRPr="00AB7326" w:rsidRDefault="00686CFA" w:rsidP="00AB7326">
            <w:pPr>
              <w:pStyle w:val="a7"/>
              <w:spacing w:before="0" w:after="0"/>
              <w:ind w:left="108"/>
              <w:jc w:val="center"/>
              <w:textAlignment w:val="top"/>
              <w:rPr>
                <w:b/>
                <w:sz w:val="28"/>
                <w:szCs w:val="28"/>
              </w:rPr>
            </w:pPr>
            <w:r w:rsidRPr="00AB7326">
              <w:rPr>
                <w:b/>
                <w:sz w:val="28"/>
                <w:szCs w:val="28"/>
              </w:rPr>
              <w:t>Варианты практической части</w:t>
            </w:r>
          </w:p>
        </w:tc>
      </w:tr>
      <w:tr w:rsidR="00EF4918" w:rsidTr="00EF491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504"/>
        </w:trPr>
        <w:tc>
          <w:tcPr>
            <w:tcW w:w="3409" w:type="dxa"/>
          </w:tcPr>
          <w:p w:rsidR="00EF4918" w:rsidRDefault="00EF4918" w:rsidP="00AB7326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№1</w:t>
            </w:r>
          </w:p>
          <w:p w:rsidR="00EF4918" w:rsidRDefault="00EF4918" w:rsidP="00AB7326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Фарфоровая кукла</w:t>
            </w:r>
          </w:p>
        </w:tc>
        <w:tc>
          <w:tcPr>
            <w:tcW w:w="3268" w:type="dxa"/>
          </w:tcPr>
          <w:p w:rsidR="00EF4918" w:rsidRDefault="00EF4918" w:rsidP="00AB7326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№ 2</w:t>
            </w:r>
          </w:p>
          <w:p w:rsidR="00EF4918" w:rsidRDefault="00EF4918" w:rsidP="00AB7326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Вязаная кукла</w:t>
            </w:r>
          </w:p>
        </w:tc>
        <w:tc>
          <w:tcPr>
            <w:tcW w:w="3354" w:type="dxa"/>
          </w:tcPr>
          <w:p w:rsidR="00EF4918" w:rsidRDefault="00EF4918" w:rsidP="00AB7326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№3</w:t>
            </w:r>
          </w:p>
          <w:p w:rsidR="00EF4918" w:rsidRDefault="00EF4918" w:rsidP="00AB7326">
            <w:pPr>
              <w:pStyle w:val="a7"/>
              <w:spacing w:before="0" w:beforeAutospacing="0"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Кукла из мастики</w:t>
            </w:r>
          </w:p>
        </w:tc>
      </w:tr>
      <w:tr w:rsidR="00EF4918" w:rsidTr="00EF491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4254"/>
        </w:trPr>
        <w:tc>
          <w:tcPr>
            <w:tcW w:w="3409" w:type="dxa"/>
          </w:tcPr>
          <w:p w:rsidR="00EF4918" w:rsidRDefault="00EF4918" w:rsidP="00470487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88265</wp:posOffset>
                  </wp:positionV>
                  <wp:extent cx="1816735" cy="2442210"/>
                  <wp:effectExtent l="19050" t="0" r="0" b="0"/>
                  <wp:wrapSquare wrapText="bothSides"/>
                  <wp:docPr id="26" name="Рисунок 26" descr="https://pp.userapi.com/c841633/v841633414/3dd7a/Zwu4zcz_w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pp.userapi.com/c841633/v841633414/3dd7a/Zwu4zcz_w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8" w:type="dxa"/>
          </w:tcPr>
          <w:p w:rsidR="00EF4918" w:rsidRDefault="00EF4918" w:rsidP="00470487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88265</wp:posOffset>
                  </wp:positionV>
                  <wp:extent cx="1855470" cy="2442210"/>
                  <wp:effectExtent l="19050" t="0" r="0" b="0"/>
                  <wp:wrapTight wrapText="bothSides">
                    <wp:wrapPolygon edited="0">
                      <wp:start x="-222" y="0"/>
                      <wp:lineTo x="-222" y="21398"/>
                      <wp:lineTo x="21511" y="21398"/>
                      <wp:lineTo x="21511" y="0"/>
                      <wp:lineTo x="-222" y="0"/>
                    </wp:wrapPolygon>
                  </wp:wrapTight>
                  <wp:docPr id="34" name="Рисунок 34" descr="https://pp.userapi.com/c824700/v824700414/3ad49/neJ2lejwf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pp.userapi.com/c824700/v824700414/3ad49/neJ2lejwf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4" w:type="dxa"/>
          </w:tcPr>
          <w:p w:rsidR="00EF4918" w:rsidRDefault="00EF4918" w:rsidP="00470487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180975</wp:posOffset>
                  </wp:positionV>
                  <wp:extent cx="1895475" cy="2442210"/>
                  <wp:effectExtent l="19050" t="0" r="9525" b="0"/>
                  <wp:wrapSquare wrapText="bothSides"/>
                  <wp:docPr id="32" name="Рисунок 32" descr="https://pp.userapi.com/c834304/v834304414/39bb1/rx0-FAwT1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pp.userapi.com/c834304/v834304414/39bb1/rx0-FAwT1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4918" w:rsidRDefault="00EF4918" w:rsidP="00470487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BB3F11" w:rsidRPr="00BB3F11" w:rsidRDefault="0015110D" w:rsidP="00470487">
      <w:pPr>
        <w:pStyle w:val="a7"/>
        <w:spacing w:before="0" w:beforeAutospacing="0" w:after="0" w:afterAutospacing="0"/>
        <w:jc w:val="both"/>
        <w:textAlignment w:val="top"/>
        <w:rPr>
          <w:b/>
          <w:sz w:val="28"/>
          <w:szCs w:val="28"/>
        </w:rPr>
      </w:pPr>
      <w:r w:rsidRPr="00BB3F11">
        <w:rPr>
          <w:b/>
          <w:sz w:val="28"/>
          <w:szCs w:val="28"/>
        </w:rPr>
        <w:t xml:space="preserve">Вывод: </w:t>
      </w:r>
    </w:p>
    <w:p w:rsidR="008D1432" w:rsidRDefault="00BB3F11" w:rsidP="007226C7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BB3F11">
        <w:rPr>
          <w:sz w:val="28"/>
          <w:szCs w:val="28"/>
        </w:rPr>
        <w:t>Я выбрала вариант</w:t>
      </w:r>
      <w:r w:rsidR="007226C7">
        <w:rPr>
          <w:sz w:val="28"/>
          <w:szCs w:val="28"/>
        </w:rPr>
        <w:t xml:space="preserve"> </w:t>
      </w:r>
      <w:r w:rsidR="00A30858">
        <w:rPr>
          <w:sz w:val="28"/>
          <w:szCs w:val="28"/>
        </w:rPr>
        <w:t>№2</w:t>
      </w:r>
      <w:r w:rsidRPr="00BB3F11">
        <w:rPr>
          <w:sz w:val="28"/>
          <w:szCs w:val="28"/>
        </w:rPr>
        <w:t>–</w:t>
      </w:r>
      <w:r w:rsidR="001F7E51">
        <w:rPr>
          <w:sz w:val="28"/>
          <w:szCs w:val="28"/>
        </w:rPr>
        <w:t>вязаная кукла</w:t>
      </w:r>
      <w:r>
        <w:rPr>
          <w:sz w:val="28"/>
          <w:szCs w:val="28"/>
        </w:rPr>
        <w:t>, потому что этот вид деятельности для меня новый, интересный, популярный;</w:t>
      </w:r>
    </w:p>
    <w:p w:rsidR="00BB3F11" w:rsidRDefault="00BB3F11" w:rsidP="007226C7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Мне захотелось самой создать куклу, которая будет только у меня, не похожая на других;</w:t>
      </w:r>
    </w:p>
    <w:p w:rsidR="00BB3F11" w:rsidRDefault="001D676A" w:rsidP="007226C7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Мне и</w:t>
      </w:r>
      <w:r w:rsidR="008A2EB1">
        <w:rPr>
          <w:sz w:val="28"/>
          <w:szCs w:val="28"/>
        </w:rPr>
        <w:t>нтересно изучить новую технологию и попробовать применить в ней свои силы;</w:t>
      </w:r>
    </w:p>
    <w:p w:rsidR="00BB3F11" w:rsidRDefault="00BB3F11" w:rsidP="007226C7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При изготовлении кукол </w:t>
      </w:r>
      <w:r w:rsidR="00841E13">
        <w:rPr>
          <w:sz w:val="28"/>
          <w:szCs w:val="28"/>
        </w:rPr>
        <w:t xml:space="preserve">я бы хотела </w:t>
      </w:r>
      <w:r>
        <w:rPr>
          <w:sz w:val="28"/>
          <w:szCs w:val="28"/>
        </w:rPr>
        <w:t xml:space="preserve"> проявить свои творческие способности;</w:t>
      </w:r>
    </w:p>
    <w:p w:rsidR="006510A3" w:rsidRDefault="008A2EB1" w:rsidP="007226C7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Показать публично свой результат работ</w:t>
      </w:r>
      <w:r w:rsidR="006F5370">
        <w:rPr>
          <w:sz w:val="28"/>
          <w:szCs w:val="28"/>
        </w:rPr>
        <w:t>ы и получить отзывы и пожелания</w:t>
      </w:r>
    </w:p>
    <w:p w:rsidR="00E26804" w:rsidRDefault="00E26804" w:rsidP="007226C7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E26804" w:rsidRDefault="00E26804" w:rsidP="00E26804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E26804" w:rsidRDefault="00E26804" w:rsidP="00E26804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E26804" w:rsidRDefault="00E26804" w:rsidP="00E26804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964111" w:rsidRDefault="00964111" w:rsidP="00E26804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964111" w:rsidRDefault="00964111" w:rsidP="00E26804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8919D4" w:rsidRPr="008919D4" w:rsidRDefault="008919D4" w:rsidP="008919D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9D4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333D3F" w:rsidRDefault="001F7E51" w:rsidP="008919D4">
      <w:pPr>
        <w:pStyle w:val="a7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8919D4" w:rsidRPr="008919D4">
        <w:rPr>
          <w:b/>
          <w:sz w:val="28"/>
          <w:szCs w:val="28"/>
        </w:rPr>
        <w:t>.Назначение кукол</w:t>
      </w:r>
    </w:p>
    <w:p w:rsidR="0092549B" w:rsidRDefault="00A607A9" w:rsidP="00A607A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Конечно, основным назначением куклы является игра. </w:t>
      </w:r>
      <w:r w:rsidRPr="00A607A9">
        <w:rPr>
          <w:rFonts w:ascii="Times New Roman" w:hAnsi="Times New Roman" w:cs="Times New Roman"/>
          <w:sz w:val="28"/>
          <w:szCs w:val="28"/>
        </w:rPr>
        <w:t>Пожалуй, самая главная игрушка для детей всех возрастов - это</w:t>
      </w:r>
      <w:r w:rsidRPr="00A607A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607A9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</w:rPr>
        <w:t>кукла</w:t>
      </w:r>
      <w:r w:rsidRPr="00A607A9">
        <w:rPr>
          <w:rFonts w:ascii="Times New Roman" w:hAnsi="Times New Roman" w:cs="Times New Roman"/>
          <w:b/>
          <w:sz w:val="28"/>
          <w:szCs w:val="28"/>
        </w:rPr>
        <w:t>.</w:t>
      </w:r>
      <w:r w:rsidRPr="00A607A9">
        <w:rPr>
          <w:rFonts w:ascii="Times New Roman" w:hAnsi="Times New Roman" w:cs="Times New Roman"/>
          <w:sz w:val="28"/>
          <w:szCs w:val="28"/>
        </w:rPr>
        <w:t xml:space="preserve"> В куклы дети играли всегда, причем не только девочки, но и мальчики.</w:t>
      </w:r>
      <w:r>
        <w:rPr>
          <w:rFonts w:ascii="Times New Roman" w:hAnsi="Times New Roman" w:cs="Times New Roman"/>
          <w:sz w:val="28"/>
          <w:szCs w:val="28"/>
        </w:rPr>
        <w:t xml:space="preserve"> Но</w:t>
      </w:r>
      <w:r w:rsidR="007B4B05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очитав интересную информацию,  я поняла</w:t>
      </w:r>
      <w:r w:rsidR="00CD4690">
        <w:rPr>
          <w:rFonts w:ascii="Times New Roman" w:hAnsi="Times New Roman" w:cs="Times New Roman"/>
          <w:sz w:val="28"/>
          <w:szCs w:val="28"/>
        </w:rPr>
        <w:t xml:space="preserve"> и сделала выводы</w:t>
      </w:r>
      <w:r>
        <w:rPr>
          <w:rFonts w:ascii="Times New Roman" w:hAnsi="Times New Roman" w:cs="Times New Roman"/>
          <w:sz w:val="28"/>
          <w:szCs w:val="28"/>
        </w:rPr>
        <w:t>, что кукла может иметь разное назначение:</w:t>
      </w:r>
    </w:p>
    <w:p w:rsid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  <w:sectPr w:rsidR="00A607A9" w:rsidSect="000C6DE9">
          <w:footerReference w:type="default" r:id="rId20"/>
          <w:pgSz w:w="11906" w:h="16838"/>
          <w:pgMar w:top="851" w:right="1133" w:bottom="1134" w:left="1418" w:header="708" w:footer="708" w:gutter="0"/>
          <w:cols w:space="708"/>
          <w:docGrid w:linePitch="360"/>
        </w:sectPr>
      </w:pPr>
    </w:p>
    <w:p w:rsidR="00A607A9" w:rsidRP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07A9">
        <w:rPr>
          <w:rFonts w:ascii="Times New Roman" w:hAnsi="Times New Roman" w:cs="Times New Roman"/>
          <w:sz w:val="28"/>
          <w:szCs w:val="28"/>
        </w:rPr>
        <w:lastRenderedPageBreak/>
        <w:t>Игровая;</w:t>
      </w:r>
    </w:p>
    <w:p w:rsidR="00A607A9" w:rsidRP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07A9">
        <w:rPr>
          <w:rFonts w:ascii="Times New Roman" w:hAnsi="Times New Roman" w:cs="Times New Roman"/>
          <w:sz w:val="28"/>
          <w:szCs w:val="28"/>
        </w:rPr>
        <w:t>Обрядовая;</w:t>
      </w:r>
    </w:p>
    <w:p w:rsid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Сувенирная;</w:t>
      </w:r>
    </w:p>
    <w:p w:rsid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Декоративная;</w:t>
      </w:r>
    </w:p>
    <w:p w:rsid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Интерьерная;</w:t>
      </w:r>
    </w:p>
    <w:p w:rsid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Куклы-обереги;</w:t>
      </w:r>
    </w:p>
    <w:p w:rsidR="00A607A9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Куклы-брелки;</w:t>
      </w:r>
    </w:p>
    <w:p w:rsidR="00D50A5A" w:rsidRDefault="00A607A9" w:rsidP="00A607A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  <w:sectPr w:rsidR="00D50A5A" w:rsidSect="00D50A5A">
          <w:type w:val="continuous"/>
          <w:pgSz w:w="11906" w:h="16838"/>
          <w:pgMar w:top="851" w:right="1133" w:bottom="1134" w:left="1418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Куклы-талисманы</w:t>
      </w:r>
    </w:p>
    <w:p w:rsidR="0092549B" w:rsidRPr="00A607A9" w:rsidRDefault="0092549B" w:rsidP="00A607A9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4503"/>
        <w:gridCol w:w="5068"/>
      </w:tblGrid>
      <w:tr w:rsidR="007B4B05" w:rsidTr="00D50A5A">
        <w:trPr>
          <w:trHeight w:val="2395"/>
        </w:trPr>
        <w:tc>
          <w:tcPr>
            <w:tcW w:w="4503" w:type="dxa"/>
          </w:tcPr>
          <w:p w:rsidR="007B4B05" w:rsidRDefault="007B4B05" w:rsidP="00DD1A93">
            <w:pPr>
              <w:pStyle w:val="aa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A1401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5D57E0" w:rsidRPr="00EA1401" w:rsidRDefault="002346CE" w:rsidP="006510A3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85875"/>
                  <wp:effectExtent l="0" t="0" r="0" b="0"/>
                  <wp:docPr id="3" name="Рисунок 3" descr="https://pp.userapi.com/c824201/v824201787/3eb65/WWmjYgY2Z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24201/v824201787/3eb65/WWmjYgY2Z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07FC" w:rsidRPr="004A07FC">
              <w:pict>
                <v:rect id="AutoShape 9" o:spid="_x0000_s1038" alt="https://news-factor.ru/img/news/news/news_30238.jpg" style="position:absolute;margin-left:0;margin-top:0;width:24pt;height:24pt;z-index:251685376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+oKfL0wIAAPMFAAAOAAAAAAAAAAAAAAAAAC4CAABkcnMvZTJvRG9jLnht&#10;bFBLAQItABQABgAIAAAAIQBMoOks2AAAAAMBAAAPAAAAAAAAAAAAAAAAAC0FAABkcnMvZG93bnJl&#10;di54bWxQSwUGAAAAAAQABADzAAAAMgYAAAAA&#10;" filled="f" stroked="f">
                  <o:lock v:ext="edit" aspectratio="t"/>
                  <w10:anchorlock/>
                </v:rect>
              </w:pict>
            </w:r>
            <w:r w:rsidR="004A07FC">
              <w:fldChar w:fldCharType="begin"/>
            </w:r>
            <w:r w:rsidR="006510A3">
              <w:instrText xml:space="preserve"> INCLUDEPICTURE "https://news-factor.ru/img/news/news/news_30238.jpg" \* MERGEFORMATINET </w:instrText>
            </w:r>
            <w:r w:rsidR="004A07FC">
              <w:fldChar w:fldCharType="separate"/>
            </w:r>
            <w:r w:rsidR="004A07F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6pt;height:24.6pt"/>
              </w:pict>
            </w:r>
            <w:r w:rsidR="004A07FC">
              <w:fldChar w:fldCharType="end"/>
            </w:r>
          </w:p>
        </w:tc>
        <w:tc>
          <w:tcPr>
            <w:tcW w:w="5068" w:type="dxa"/>
          </w:tcPr>
          <w:p w:rsidR="007B4B05" w:rsidRDefault="007B4B05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7C">
              <w:rPr>
                <w:rFonts w:ascii="Times New Roman" w:hAnsi="Times New Roman" w:cs="Times New Roman"/>
                <w:sz w:val="28"/>
                <w:szCs w:val="28"/>
              </w:rPr>
              <w:t>Интерьерная</w:t>
            </w:r>
          </w:p>
          <w:p w:rsidR="003820CC" w:rsidRPr="007F377C" w:rsidRDefault="00D32990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0</wp:posOffset>
                  </wp:positionV>
                  <wp:extent cx="1304925" cy="1238250"/>
                  <wp:effectExtent l="19050" t="0" r="9525" b="0"/>
                  <wp:wrapSquare wrapText="bothSides"/>
                  <wp:docPr id="16" name="Рисунок 16" descr="http://yavka324.ru/_ph/17/8804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yavka324.ru/_ph/17/8804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4965" b="8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0CB5" w:rsidTr="00E54776">
        <w:tc>
          <w:tcPr>
            <w:tcW w:w="4503" w:type="dxa"/>
          </w:tcPr>
          <w:p w:rsidR="00320CB5" w:rsidRDefault="00320CB5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D77">
              <w:rPr>
                <w:rFonts w:ascii="Times New Roman" w:hAnsi="Times New Roman" w:cs="Times New Roman"/>
                <w:sz w:val="28"/>
                <w:szCs w:val="28"/>
              </w:rPr>
              <w:t>Обрядовая</w:t>
            </w:r>
          </w:p>
          <w:p w:rsidR="009860E2" w:rsidRDefault="009860E2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7036" cy="1341775"/>
                  <wp:effectExtent l="19050" t="0" r="0" b="0"/>
                  <wp:docPr id="114" name="Рисунок 114" descr="http://img-fotki.yandex.ru/get/5502/pinigina.1c/0_62d8b_89e8283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img-fotki.yandex.ru/get/5502/pinigina.1c/0_62d8b_89e8283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36" cy="13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A93" w:rsidRPr="00956D77" w:rsidRDefault="00DD1A93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320CB5" w:rsidRDefault="00320CB5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7C">
              <w:rPr>
                <w:rFonts w:ascii="Times New Roman" w:hAnsi="Times New Roman" w:cs="Times New Roman"/>
                <w:sz w:val="28"/>
                <w:szCs w:val="28"/>
              </w:rPr>
              <w:t>Куклы-обереги</w:t>
            </w:r>
          </w:p>
          <w:p w:rsidR="009860E2" w:rsidRPr="007F377C" w:rsidRDefault="009860E2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8606" cy="1238250"/>
                  <wp:effectExtent l="19050" t="0" r="0" b="0"/>
                  <wp:docPr id="117" name="Рисунок 117" descr="http://funmom.ru/wp-content/uploads/2016/03/4-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funmom.ru/wp-content/uploads/2016/03/4-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6569" r="5071" b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06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B5" w:rsidTr="00E54776">
        <w:tc>
          <w:tcPr>
            <w:tcW w:w="4503" w:type="dxa"/>
          </w:tcPr>
          <w:p w:rsidR="00320CB5" w:rsidRDefault="00D52CA3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254000</wp:posOffset>
                  </wp:positionV>
                  <wp:extent cx="1647825" cy="1381125"/>
                  <wp:effectExtent l="19050" t="0" r="9525" b="0"/>
                  <wp:wrapSquare wrapText="bothSides"/>
                  <wp:docPr id="25" name="Рисунок 25" descr="http://pics.nashgorod.ru/imgfiles/tu/2011/12/14/e70baf1743ceaf71974aa29edf66fd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ics.nashgorod.ru/imgfiles/tu/2011/12/14/e70baf1743ceaf71974aa29edf66fd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681" t="5392" r="4681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0CB5" w:rsidRPr="00956D77">
              <w:rPr>
                <w:rFonts w:ascii="Times New Roman" w:hAnsi="Times New Roman" w:cs="Times New Roman"/>
                <w:sz w:val="28"/>
                <w:szCs w:val="28"/>
              </w:rPr>
              <w:t>Сувенирная</w:t>
            </w:r>
          </w:p>
          <w:p w:rsidR="009860E2" w:rsidRDefault="009860E2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A93" w:rsidRPr="00956D77" w:rsidRDefault="00DD1A93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9D286B" w:rsidRDefault="00896B3A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206375</wp:posOffset>
                  </wp:positionV>
                  <wp:extent cx="1495425" cy="1294130"/>
                  <wp:effectExtent l="19050" t="0" r="9525" b="0"/>
                  <wp:wrapSquare wrapText="bothSides"/>
                  <wp:docPr id="22" name="Рисунок 22" descr="http://img0.liveinternet.ru/images/attach/c/0/117/640/11764083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0.liveinternet.ru/images/attach/c/0/117/640/117640832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9454" t="15909" r="17065" b="1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0CB5" w:rsidRPr="007F377C">
              <w:rPr>
                <w:rFonts w:ascii="Times New Roman" w:hAnsi="Times New Roman" w:cs="Times New Roman"/>
                <w:sz w:val="28"/>
                <w:szCs w:val="28"/>
              </w:rPr>
              <w:t>Куклы-брелки</w:t>
            </w: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D286B" w:rsidRPr="009D286B" w:rsidRDefault="009D286B" w:rsidP="009D286B">
            <w:pPr>
              <w:rPr>
                <w:lang w:eastAsia="en-US"/>
              </w:rPr>
            </w:pPr>
          </w:p>
          <w:p w:rsidR="009860E2" w:rsidRPr="007F377C" w:rsidRDefault="009860E2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0CB5" w:rsidTr="00E54776">
        <w:tc>
          <w:tcPr>
            <w:tcW w:w="4503" w:type="dxa"/>
          </w:tcPr>
          <w:p w:rsidR="00320CB5" w:rsidRDefault="00320CB5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D77">
              <w:rPr>
                <w:rFonts w:ascii="Times New Roman" w:hAnsi="Times New Roman" w:cs="Times New Roman"/>
                <w:sz w:val="28"/>
                <w:szCs w:val="28"/>
              </w:rPr>
              <w:t>Декоративная</w:t>
            </w:r>
          </w:p>
          <w:p w:rsidR="00E54776" w:rsidRPr="00956D77" w:rsidRDefault="00A2104C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438275"/>
                  <wp:effectExtent l="19050" t="0" r="0" b="0"/>
                  <wp:docPr id="28" name="Рисунок 28" descr="http://www.alarmo.ru/userfiles/1255507428_jasmynovy_el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larmo.ru/userfiles/1255507428_jasmynovy_el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302" r="8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52CA3" w:rsidRDefault="00320CB5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7C">
              <w:rPr>
                <w:rFonts w:ascii="Times New Roman" w:hAnsi="Times New Roman" w:cs="Times New Roman"/>
                <w:sz w:val="28"/>
                <w:szCs w:val="28"/>
              </w:rPr>
              <w:t>Куклы-талисманы</w:t>
            </w:r>
          </w:p>
          <w:p w:rsidR="00D52CA3" w:rsidRPr="00D52CA3" w:rsidRDefault="00433FEA" w:rsidP="00D52CA3">
            <w:pPr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18415</wp:posOffset>
                  </wp:positionV>
                  <wp:extent cx="1557020" cy="1318895"/>
                  <wp:effectExtent l="19050" t="0" r="5080" b="0"/>
                  <wp:wrapSquare wrapText="bothSides"/>
                  <wp:docPr id="10" name="Рисунок 10" descr="http://s018.radikal.ru/i528/1303/14/3cea648243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018.radikal.ru/i528/1303/14/3cea648243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303" t="4478" r="7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31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2CA3" w:rsidRPr="00D52CA3" w:rsidRDefault="00D52CA3" w:rsidP="00D52CA3">
            <w:pPr>
              <w:rPr>
                <w:lang w:eastAsia="en-US"/>
              </w:rPr>
            </w:pPr>
          </w:p>
          <w:p w:rsidR="00D52CA3" w:rsidRPr="00D52CA3" w:rsidRDefault="00D52CA3" w:rsidP="00D52CA3">
            <w:pPr>
              <w:rPr>
                <w:lang w:eastAsia="en-US"/>
              </w:rPr>
            </w:pPr>
          </w:p>
          <w:p w:rsidR="00D52CA3" w:rsidRPr="00D52CA3" w:rsidRDefault="00D52CA3" w:rsidP="00D52CA3">
            <w:pPr>
              <w:rPr>
                <w:lang w:eastAsia="en-US"/>
              </w:rPr>
            </w:pPr>
          </w:p>
          <w:p w:rsidR="00D52CA3" w:rsidRPr="00D52CA3" w:rsidRDefault="00D52CA3" w:rsidP="00D52CA3">
            <w:pPr>
              <w:rPr>
                <w:lang w:eastAsia="en-US"/>
              </w:rPr>
            </w:pPr>
          </w:p>
          <w:p w:rsidR="00320CB5" w:rsidRPr="00D52CA3" w:rsidRDefault="00320CB5" w:rsidP="00D52CA3">
            <w:pPr>
              <w:rPr>
                <w:lang w:eastAsia="en-US"/>
              </w:rPr>
            </w:pPr>
          </w:p>
          <w:p w:rsidR="00E54776" w:rsidRDefault="00E54776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0D0" w:rsidRDefault="006810D0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0D0" w:rsidRPr="007F377C" w:rsidRDefault="006810D0" w:rsidP="005D57E0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22CB" w:rsidRPr="00B722CB" w:rsidRDefault="00B722CB" w:rsidP="00B722C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2CB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611735" w:rsidRPr="00B722CB" w:rsidRDefault="001F7E51" w:rsidP="00B722CB">
      <w:pPr>
        <w:pStyle w:val="a7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="00B722CB" w:rsidRPr="00B722CB">
        <w:rPr>
          <w:b/>
          <w:sz w:val="28"/>
          <w:szCs w:val="28"/>
        </w:rPr>
        <w:t>.Требования к куклам</w:t>
      </w:r>
    </w:p>
    <w:p w:rsidR="008D1432" w:rsidRPr="00B722CB" w:rsidRDefault="008D1432" w:rsidP="00B722CB">
      <w:pPr>
        <w:pStyle w:val="a7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</w:p>
    <w:p w:rsidR="008D1432" w:rsidRDefault="008D1432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4A07FC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52" editas="canvas" style="width:493.1pt;height:341.55pt;mso-position-horizontal-relative:char;mso-position-vertical-relative:line" coordorigin="2281,6716" coordsize="7735,5288">
            <o:lock v:ext="edit" aspectratio="t"/>
            <v:shape id="_x0000_s1053" type="#_x0000_t75" style="position:absolute;left:2281;top:6716;width:7735;height:5288" o:preferrelative="f">
              <v:fill o:detectmouseclick="t"/>
              <v:path o:extrusionok="t" o:connecttype="none"/>
              <o:lock v:ext="edit" text="t"/>
            </v:shape>
            <v:rect id="_x0000_s1054" style="position:absolute;left:3975;top:7314;width:2088;height:987">
              <v:textbox style="mso-next-textbox:#_x0000_s1054">
                <w:txbxContent>
                  <w:p w:rsidR="005F3C89" w:rsidRPr="00B22973" w:rsidRDefault="005F3C89" w:rsidP="00636C78">
                    <w:pPr>
                      <w:shd w:val="clear" w:color="auto" w:fill="92D05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B2297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Кукла</w:t>
                    </w:r>
                  </w:p>
                </w:txbxContent>
              </v:textbox>
            </v:rect>
            <v:rect id="_x0000_s1055" style="position:absolute;left:2705;top:8859;width:1835;height:1049">
              <v:textbox style="mso-next-textbox:#_x0000_s1055">
                <w:txbxContent>
                  <w:p w:rsidR="005F3C89" w:rsidRPr="00B22973" w:rsidRDefault="005F3C89" w:rsidP="00636C78">
                    <w:pPr>
                      <w:shd w:val="clear" w:color="auto" w:fill="92D05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B2297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shd w:val="clear" w:color="auto" w:fill="92D050"/>
                      </w:rPr>
                      <w:t>Отвечать</w:t>
                    </w:r>
                    <w:r w:rsidRPr="00B2297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гигиеническим свойствам</w:t>
                    </w:r>
                  </w:p>
                </w:txbxContent>
              </v:textbox>
            </v:rect>
            <v:rect id="_x0000_s1056" style="position:absolute;left:7222;top:9702;width:2029;height:1026">
              <v:textbox style="mso-next-textbox:#_x0000_s1056">
                <w:txbxContent>
                  <w:p w:rsidR="005F3C89" w:rsidRPr="00B22973" w:rsidRDefault="005F3C89" w:rsidP="00636C78">
                    <w:pPr>
                      <w:shd w:val="clear" w:color="auto" w:fill="92D05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B2297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Эстетически оформлена</w:t>
                    </w:r>
                  </w:p>
                </w:txbxContent>
              </v:textbox>
            </v:rect>
            <v:rect id="_x0000_s1057" style="position:absolute;left:7222;top:8301;width:2029;height:1011">
              <v:textbox style="mso-next-textbox:#_x0000_s1057">
                <w:txbxContent>
                  <w:p w:rsidR="005F3C89" w:rsidRPr="00B22973" w:rsidRDefault="005F3C89" w:rsidP="00636C78">
                    <w:pPr>
                      <w:shd w:val="clear" w:color="auto" w:fill="92D05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B2297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Соответствовать назначению</w:t>
                    </w:r>
                  </w:p>
                </w:txbxContent>
              </v:textbox>
            </v:rect>
            <v:rect id="_x0000_s1058" style="position:absolute;left:4540;top:10120;width:2353;height:829">
              <v:textbox style="mso-next-textbox:#_x0000_s1058">
                <w:txbxContent>
                  <w:p w:rsidR="005F3C89" w:rsidRPr="006F5370" w:rsidRDefault="005F3C89" w:rsidP="00636C78">
                    <w:pPr>
                      <w:shd w:val="clear" w:color="auto" w:fill="92D050"/>
                      <w:jc w:val="center"/>
                      <w:rPr>
                        <w:rFonts w:ascii="Times New Roman" w:hAnsi="Times New Roman" w:cs="Times New Roman"/>
                        <w:b/>
                        <w:color w:val="C0504D" w:themeColor="accent2"/>
                        <w:sz w:val="28"/>
                        <w:szCs w:val="28"/>
                      </w:rPr>
                    </w:pPr>
                    <w:r w:rsidRPr="00B2297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Экологически безопасна</w:t>
                    </w:r>
                  </w:p>
                </w:txbxContent>
              </v:textbox>
            </v:rect>
            <v:line id="_x0000_s1059" style="position:absolute;flip:x" from="3975,8301" to="4257,8859">
              <v:stroke endarrow="block"/>
            </v:line>
            <v:line id="_x0000_s1060" style="position:absolute" from="4822,8301" to="4822,10113">
              <v:stroke endarrow="block"/>
            </v:line>
            <v:line id="_x0000_s1061" style="position:absolute" from="5105,8301" to="7505,9695">
              <v:stroke endarrow="block"/>
            </v:line>
            <v:line id="_x0000_s1062" style="position:absolute" from="5528,8301" to="7222,8580">
              <v:stroke endarrow="block"/>
            </v:line>
            <w10:wrap type="none"/>
            <w10:anchorlock/>
          </v:group>
        </w:pict>
      </w:r>
    </w:p>
    <w:p w:rsidR="00636C78" w:rsidRDefault="00636C78" w:rsidP="00636C78">
      <w:pPr>
        <w:pStyle w:val="a7"/>
        <w:spacing w:before="0" w:beforeAutospacing="0" w:after="0" w:afterAutospacing="0"/>
        <w:jc w:val="both"/>
        <w:textAlignment w:val="top"/>
        <w:rPr>
          <w:b/>
          <w:sz w:val="28"/>
          <w:szCs w:val="28"/>
        </w:rPr>
      </w:pPr>
      <w:r w:rsidRPr="001F6176">
        <w:rPr>
          <w:b/>
          <w:sz w:val="28"/>
          <w:szCs w:val="28"/>
        </w:rPr>
        <w:t>Вывод:</w:t>
      </w:r>
    </w:p>
    <w:p w:rsidR="00636C78" w:rsidRDefault="00636C78" w:rsidP="00636C78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636C78" w:rsidRDefault="00636C78" w:rsidP="00636C78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636C78">
        <w:rPr>
          <w:sz w:val="28"/>
          <w:szCs w:val="28"/>
        </w:rPr>
        <w:t>Кукла должна о</w:t>
      </w:r>
      <w:r w:rsidR="00307F85">
        <w:rPr>
          <w:sz w:val="28"/>
          <w:szCs w:val="28"/>
        </w:rPr>
        <w:t>твечать гигиеническим  свойствам;</w:t>
      </w:r>
      <w:r w:rsidRPr="00636C78">
        <w:rPr>
          <w:sz w:val="28"/>
          <w:szCs w:val="28"/>
        </w:rPr>
        <w:t xml:space="preserve"> </w:t>
      </w:r>
    </w:p>
    <w:p w:rsidR="00636C78" w:rsidRPr="00636C78" w:rsidRDefault="00636C78" w:rsidP="00636C78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636C78">
        <w:rPr>
          <w:sz w:val="28"/>
          <w:szCs w:val="28"/>
        </w:rPr>
        <w:t>Она до</w:t>
      </w:r>
      <w:r w:rsidR="001F7E51">
        <w:rPr>
          <w:sz w:val="28"/>
          <w:szCs w:val="28"/>
        </w:rPr>
        <w:t>лжна соответствовать назначению</w:t>
      </w:r>
      <w:r w:rsidR="00307F85">
        <w:rPr>
          <w:sz w:val="28"/>
          <w:szCs w:val="28"/>
        </w:rPr>
        <w:t>;</w:t>
      </w:r>
    </w:p>
    <w:p w:rsidR="00307F85" w:rsidRDefault="00636C78" w:rsidP="00636C78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307F85">
        <w:rPr>
          <w:sz w:val="28"/>
          <w:szCs w:val="28"/>
        </w:rPr>
        <w:t>Кукла должна быть экологически  безопасна</w:t>
      </w:r>
      <w:r w:rsidR="00307F85" w:rsidRPr="00307F85">
        <w:rPr>
          <w:sz w:val="28"/>
          <w:szCs w:val="28"/>
        </w:rPr>
        <w:t xml:space="preserve">; </w:t>
      </w:r>
    </w:p>
    <w:p w:rsidR="00636C78" w:rsidRPr="00307F85" w:rsidRDefault="00636C78" w:rsidP="00636C78">
      <w:pPr>
        <w:pStyle w:val="a7"/>
        <w:numPr>
          <w:ilvl w:val="0"/>
          <w:numId w:val="2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307F85">
        <w:rPr>
          <w:sz w:val="28"/>
          <w:szCs w:val="28"/>
        </w:rPr>
        <w:t>Она долж</w:t>
      </w:r>
      <w:r w:rsidR="001F7E51" w:rsidRPr="00307F85">
        <w:rPr>
          <w:sz w:val="28"/>
          <w:szCs w:val="28"/>
        </w:rPr>
        <w:t>на  быть  эстетически оформлена</w:t>
      </w:r>
      <w:r w:rsidR="00307F85" w:rsidRPr="00307F85">
        <w:rPr>
          <w:sz w:val="28"/>
          <w:szCs w:val="28"/>
        </w:rPr>
        <w:t>.</w:t>
      </w:r>
    </w:p>
    <w:p w:rsidR="00636C78" w:rsidRDefault="00636C78" w:rsidP="00636C78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327DAA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327DAA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327DAA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327DAA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327DAA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327DAA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327DAA" w:rsidRDefault="00327DAA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593A73" w:rsidRDefault="00593A73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73" w:rsidRDefault="00593A73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73" w:rsidRDefault="00593A73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73" w:rsidRDefault="00593A73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73" w:rsidRDefault="00593A73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73" w:rsidRDefault="00593A73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DAA" w:rsidRPr="00327DAA" w:rsidRDefault="00327DAA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DAA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327DAA" w:rsidRPr="00327DAA" w:rsidRDefault="001F7E51" w:rsidP="00327DA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327DAA" w:rsidRPr="00327DAA">
        <w:rPr>
          <w:rFonts w:ascii="Times New Roman" w:hAnsi="Times New Roman" w:cs="Times New Roman"/>
          <w:b/>
          <w:sz w:val="28"/>
          <w:szCs w:val="28"/>
        </w:rPr>
        <w:t>.Подбор материалов, инструментов, оборудования</w:t>
      </w:r>
    </w:p>
    <w:p w:rsidR="00327DAA" w:rsidRPr="00327DAA" w:rsidRDefault="00327DAA" w:rsidP="00327DAA">
      <w:pPr>
        <w:pStyle w:val="a7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3085"/>
        <w:gridCol w:w="3260"/>
        <w:gridCol w:w="3226"/>
      </w:tblGrid>
      <w:tr w:rsidR="008E0E45" w:rsidTr="00C6465B">
        <w:trPr>
          <w:trHeight w:val="2146"/>
        </w:trPr>
        <w:tc>
          <w:tcPr>
            <w:tcW w:w="3085" w:type="dxa"/>
          </w:tcPr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10795</wp:posOffset>
                  </wp:positionV>
                  <wp:extent cx="978535" cy="1249045"/>
                  <wp:effectExtent l="152400" t="0" r="126365" b="0"/>
                  <wp:wrapSquare wrapText="bothSides"/>
                  <wp:docPr id="29" name="Рисунок 58" descr="http://cdn-nus-1.pinme.ru/tumb/600/photo/40/30/40309be19dc6342a710f6cee126941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dn-nus-1.pinme.ru/tumb/600/photo/40/30/40309be19dc6342a710f6cee126941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998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8535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8E0E45" w:rsidRDefault="008E0E45"/>
          <w:p w:rsidR="008E0E45" w:rsidRPr="00825E25" w:rsidRDefault="00562136" w:rsidP="00C6465B"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189865</wp:posOffset>
                  </wp:positionV>
                  <wp:extent cx="1457325" cy="901700"/>
                  <wp:effectExtent l="0" t="0" r="0" b="0"/>
                  <wp:wrapSquare wrapText="bothSides"/>
                  <wp:docPr id="31" name="Рисунок 73" descr="http://barbati.ru/d/665050/d/18315_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barbati.ru/d/665050/d/18315_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20833" b="17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6" w:type="dxa"/>
            <w:tcBorders>
              <w:left w:val="single" w:sz="4" w:space="0" w:color="auto"/>
            </w:tcBorders>
          </w:tcPr>
          <w:p w:rsidR="008E0E45" w:rsidRDefault="008E0E45"/>
          <w:p w:rsidR="008E0E45" w:rsidRPr="00825E25" w:rsidRDefault="00562136" w:rsidP="00825E25">
            <w:pPr>
              <w:tabs>
                <w:tab w:val="left" w:pos="3675"/>
              </w:tabs>
            </w:pPr>
            <w:r>
              <w:rPr>
                <w:noProof/>
              </w:rPr>
              <w:drawing>
                <wp:inline distT="0" distB="0" distL="0" distR="0">
                  <wp:extent cx="1628775" cy="1228725"/>
                  <wp:effectExtent l="0" t="0" r="0" b="0"/>
                  <wp:docPr id="11" name="Рисунок 11" descr="https://pp.userapi.com/c840124/v840124414/4c256/ELxu2hn-b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40124/v840124414/4c256/ELxu2hn-b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E45" w:rsidTr="00562136">
        <w:trPr>
          <w:trHeight w:val="2280"/>
        </w:trPr>
        <w:tc>
          <w:tcPr>
            <w:tcW w:w="3085" w:type="dxa"/>
            <w:tcBorders>
              <w:bottom w:val="single" w:sz="4" w:space="0" w:color="auto"/>
            </w:tcBorders>
          </w:tcPr>
          <w:p w:rsidR="008E0E45" w:rsidRPr="00785466" w:rsidRDefault="008E0E45" w:rsidP="00785466"/>
          <w:p w:rsidR="008E0E45" w:rsidRPr="00785466" w:rsidRDefault="00086250" w:rsidP="00785466">
            <w:r>
              <w:rPr>
                <w:noProof/>
              </w:rPr>
              <w:drawing>
                <wp:inline distT="0" distB="0" distL="0" distR="0">
                  <wp:extent cx="1581150" cy="828675"/>
                  <wp:effectExtent l="0" t="0" r="0" b="0"/>
                  <wp:docPr id="5" name="Рисунок 5" descr="https://pp.userapi.com/c841631/v841631414/3e78e/R9rpe5iUE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p.userapi.com/c841631/v841631414/3e78e/R9rpe5iUE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E45" w:rsidRPr="00785466" w:rsidRDefault="008E0E45" w:rsidP="00785466"/>
          <w:p w:rsidR="008E0E45" w:rsidRPr="00785466" w:rsidRDefault="008E0E45" w:rsidP="00785466"/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</w:tcPr>
          <w:p w:rsidR="008E0E45" w:rsidRDefault="008E0E45">
            <w:pPr>
              <w:rPr>
                <w:noProof/>
              </w:rPr>
            </w:pPr>
          </w:p>
          <w:p w:rsidR="008E0E45" w:rsidRDefault="005621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028700"/>
                  <wp:effectExtent l="0" t="0" r="0" b="0"/>
                  <wp:docPr id="15" name="Рисунок 15" descr="https://pp.userapi.com/c840730/v840730414/29e10/m_eD9KY8v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.userapi.com/c840730/v840730414/29e10/m_eD9KY8v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E45" w:rsidRDefault="008E0E45">
            <w:pPr>
              <w:rPr>
                <w:noProof/>
              </w:rPr>
            </w:pPr>
          </w:p>
          <w:p w:rsidR="008E0E45" w:rsidRDefault="008E0E45">
            <w:pPr>
              <w:rPr>
                <w:noProof/>
              </w:rPr>
            </w:pPr>
          </w:p>
        </w:tc>
        <w:tc>
          <w:tcPr>
            <w:tcW w:w="3226" w:type="dxa"/>
            <w:tcBorders>
              <w:left w:val="single" w:sz="4" w:space="0" w:color="auto"/>
              <w:bottom w:val="single" w:sz="4" w:space="0" w:color="auto"/>
            </w:tcBorders>
          </w:tcPr>
          <w:p w:rsidR="008E0E45" w:rsidRDefault="008E0E45">
            <w:pPr>
              <w:rPr>
                <w:noProof/>
              </w:rPr>
            </w:pPr>
          </w:p>
          <w:p w:rsidR="008E0E45" w:rsidRDefault="00F161FB" w:rsidP="008E0E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228725"/>
                  <wp:effectExtent l="0" t="0" r="0" b="0"/>
                  <wp:docPr id="21" name="Рисунок 21" descr="https://pp.userapi.com/c840221/v840221358/59763/xxJR4kHAB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p.userapi.com/c840221/v840221358/59763/xxJR4kHAB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E45" w:rsidTr="00792C9E">
        <w:tc>
          <w:tcPr>
            <w:tcW w:w="3085" w:type="dxa"/>
          </w:tcPr>
          <w:p w:rsidR="008E0E45" w:rsidRPr="00B6338E" w:rsidRDefault="00792C9E" w:rsidP="00C6465B">
            <w:pPr>
              <w:pStyle w:val="a7"/>
              <w:spacing w:before="0" w:beforeAutospacing="0" w:after="0" w:afterAutospacing="0"/>
              <w:textAlignment w:val="top"/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139065</wp:posOffset>
                  </wp:positionV>
                  <wp:extent cx="1219200" cy="1019810"/>
                  <wp:effectExtent l="19050" t="0" r="0" b="0"/>
                  <wp:wrapSquare wrapText="bothSides"/>
                  <wp:docPr id="40" name="Рисунок 82" descr="http://www.beautyexpert.fi/userfiles/ZDJ.%20NR%201%20%28DO%20WYBORU%20ZDJ%20NR%201%20LUB%202%20%29NALEZACE%20DO%20INF.%20O%20HAFT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beautyexpert.fi/userfiles/ZDJ.%20NR%201%20%28DO%20WYBORU%20ZDJ%20NR%201%20LUB%202%20%29NALEZACE%20DO%20INF.%20O%20HAFT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E45" w:rsidRDefault="008E0E45" w:rsidP="00B6338E"/>
          <w:p w:rsidR="008E0E45" w:rsidRDefault="008E0E45" w:rsidP="00B6338E"/>
          <w:p w:rsidR="008E0E45" w:rsidRDefault="008E0E45" w:rsidP="00B6338E"/>
          <w:p w:rsidR="008E0E45" w:rsidRDefault="008E0E45" w:rsidP="00B6338E"/>
          <w:p w:rsidR="008E0E45" w:rsidRDefault="008E0E45" w:rsidP="00B6338E"/>
          <w:p w:rsidR="008E0E45" w:rsidRPr="00B6338E" w:rsidRDefault="008E0E45" w:rsidP="00B6338E"/>
        </w:tc>
        <w:tc>
          <w:tcPr>
            <w:tcW w:w="3260" w:type="dxa"/>
            <w:tcBorders>
              <w:right w:val="single" w:sz="4" w:space="0" w:color="auto"/>
            </w:tcBorders>
          </w:tcPr>
          <w:p w:rsidR="008E0E45" w:rsidRDefault="008E0E45"/>
          <w:p w:rsidR="008E0E45" w:rsidRDefault="008E0E45"/>
          <w:p w:rsidR="008E0E45" w:rsidRDefault="00086250">
            <w:r>
              <w:rPr>
                <w:noProof/>
              </w:rPr>
              <w:drawing>
                <wp:inline distT="0" distB="0" distL="0" distR="0">
                  <wp:extent cx="1448765" cy="971550"/>
                  <wp:effectExtent l="0" t="0" r="0" b="0"/>
                  <wp:docPr id="4" name="Рисунок 4" descr="https://pp.userapi.com/c639222/v639222414/5da50/mQt7AM7NV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639222/v639222414/5da50/mQt7AM7NV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77" cy="9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left w:val="single" w:sz="4" w:space="0" w:color="auto"/>
            </w:tcBorders>
          </w:tcPr>
          <w:p w:rsidR="008E0E45" w:rsidRDefault="00562136"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91441</wp:posOffset>
                  </wp:positionV>
                  <wp:extent cx="981075" cy="1066800"/>
                  <wp:effectExtent l="0" t="0" r="0" b="0"/>
                  <wp:wrapNone/>
                  <wp:docPr id="57" name="Рисунок 94" descr="http://www.vichivay.ru/upload/goods_pic_large/2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vichivay.ru/upload/goods_pic_large/2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E45" w:rsidTr="00C6465B">
        <w:trPr>
          <w:trHeight w:val="1910"/>
        </w:trPr>
        <w:tc>
          <w:tcPr>
            <w:tcW w:w="3085" w:type="dxa"/>
          </w:tcPr>
          <w:p w:rsidR="008E0E45" w:rsidRDefault="00562136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124460</wp:posOffset>
                  </wp:positionV>
                  <wp:extent cx="1019175" cy="1019175"/>
                  <wp:effectExtent l="0" t="0" r="0" b="0"/>
                  <wp:wrapSquare wrapText="bothSides"/>
                  <wp:docPr id="36" name="Рисунок 61" descr="http://g03.a.alicdn.com/kf/HTB1AOg3KFXXXXbPXXXXq6xXFXXX4/Random-Thin-Cotton-Fabric-Patchwork-For-Sewing-Scrapbooking-Fat-Quarters-Tissue-Quilt-Pattern-Needlework-Scraps-80p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g03.a.alicdn.com/kf/HTB1AOg3KFXXXXbPXXXXq6xXFXXX4/Random-Thin-Cotton-Fabric-Patchwork-For-Sewing-Scrapbooking-Fat-Quarters-Tissue-Quilt-Pattern-Needlework-Scraps-80p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</w:p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</w:p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</w:p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</w:p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</w:p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</w:p>
          <w:p w:rsidR="008E0E45" w:rsidRDefault="008E0E45" w:rsidP="008B5214">
            <w:pPr>
              <w:pStyle w:val="a7"/>
              <w:spacing w:before="0" w:beforeAutospacing="0" w:after="0" w:afterAutospacing="0"/>
              <w:textAlignment w:val="top"/>
              <w:rPr>
                <w:noProof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8E0E45" w:rsidRDefault="005621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381125"/>
                  <wp:effectExtent l="0" t="0" r="0" b="0"/>
                  <wp:docPr id="7" name="Рисунок 7" descr="https://pp.userapi.com/c841127/v841127414/406d4/iCeKb3ZGw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c841127/v841127414/406d4/iCeKb3ZGw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left w:val="single" w:sz="4" w:space="0" w:color="auto"/>
            </w:tcBorders>
          </w:tcPr>
          <w:p w:rsidR="008E0E45" w:rsidRDefault="00792C9E" w:rsidP="008E0E4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165100</wp:posOffset>
                  </wp:positionV>
                  <wp:extent cx="1308100" cy="981075"/>
                  <wp:effectExtent l="19050" t="0" r="6350" b="0"/>
                  <wp:wrapTight wrapText="bothSides">
                    <wp:wrapPolygon edited="0">
                      <wp:start x="-315" y="0"/>
                      <wp:lineTo x="-315" y="21390"/>
                      <wp:lineTo x="21705" y="21390"/>
                      <wp:lineTo x="21705" y="0"/>
                      <wp:lineTo x="-315" y="0"/>
                    </wp:wrapPolygon>
                  </wp:wrapTight>
                  <wp:docPr id="97" name="Рисунок 97" descr="http://st.stranamam.ru/data/cache/2012oct/31/22/6077885_8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t.stranamam.ru/data/cache/2012oct/31/22/6077885_8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1432" w:rsidRDefault="008D1432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15688C" w:rsidRDefault="001F6176" w:rsidP="0015688C">
      <w:pPr>
        <w:pStyle w:val="a7"/>
        <w:spacing w:before="0" w:beforeAutospacing="0" w:after="0" w:afterAutospacing="0"/>
        <w:jc w:val="both"/>
        <w:textAlignment w:val="top"/>
        <w:rPr>
          <w:b/>
          <w:sz w:val="28"/>
          <w:szCs w:val="28"/>
        </w:rPr>
      </w:pPr>
      <w:r w:rsidRPr="001F6176">
        <w:rPr>
          <w:b/>
          <w:sz w:val="28"/>
          <w:szCs w:val="28"/>
        </w:rPr>
        <w:t>Вывод:</w:t>
      </w:r>
    </w:p>
    <w:p w:rsidR="008D1432" w:rsidRDefault="0015688C" w:rsidP="0015688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С</w:t>
      </w:r>
      <w:r w:rsidRPr="0015688C">
        <w:rPr>
          <w:sz w:val="28"/>
          <w:szCs w:val="28"/>
        </w:rPr>
        <w:t xml:space="preserve">воевременная и качественная подготовка </w:t>
      </w:r>
      <w:r>
        <w:rPr>
          <w:sz w:val="28"/>
          <w:szCs w:val="28"/>
        </w:rPr>
        <w:t xml:space="preserve">материалов, инструментов и </w:t>
      </w:r>
      <w:r w:rsidRPr="0015688C">
        <w:rPr>
          <w:sz w:val="28"/>
          <w:szCs w:val="28"/>
        </w:rPr>
        <w:t>оборудования</w:t>
      </w:r>
      <w:r>
        <w:rPr>
          <w:sz w:val="28"/>
          <w:szCs w:val="28"/>
        </w:rPr>
        <w:t xml:space="preserve"> для практической работы обеспечит успешную работу и хороший результат;</w:t>
      </w:r>
    </w:p>
    <w:p w:rsidR="0015688C" w:rsidRDefault="0015688C" w:rsidP="00CE6559">
      <w:pPr>
        <w:pStyle w:val="a7"/>
        <w:spacing w:before="0" w:beforeAutospacing="0" w:after="0" w:afterAutospacing="0"/>
        <w:ind w:left="720"/>
        <w:jc w:val="both"/>
        <w:textAlignment w:val="top"/>
        <w:rPr>
          <w:sz w:val="28"/>
          <w:szCs w:val="28"/>
        </w:rPr>
      </w:pPr>
    </w:p>
    <w:p w:rsidR="0015688C" w:rsidRDefault="001F515F" w:rsidP="0015688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Швейные иглы и булавки хранить только в игольнице;</w:t>
      </w:r>
    </w:p>
    <w:p w:rsidR="001F515F" w:rsidRPr="009D4187" w:rsidRDefault="00632C62" w:rsidP="009D418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47DB">
        <w:rPr>
          <w:rFonts w:ascii="Times New Roman" w:hAnsi="Times New Roman" w:cs="Times New Roman"/>
          <w:sz w:val="28"/>
          <w:szCs w:val="28"/>
        </w:rPr>
        <w:t xml:space="preserve">В качестве наполнителя для игрушек использовать </w:t>
      </w:r>
      <w:r w:rsidR="00D947DB" w:rsidRPr="00D947DB">
        <w:rPr>
          <w:rFonts w:ascii="Times New Roman" w:hAnsi="Times New Roman" w:cs="Times New Roman"/>
          <w:sz w:val="28"/>
          <w:szCs w:val="28"/>
        </w:rPr>
        <w:t xml:space="preserve">синтепон или </w:t>
      </w:r>
      <w:r w:rsidR="00D947DB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36C78">
        <w:rPr>
          <w:rFonts w:ascii="Times New Roman" w:hAnsi="Times New Roman" w:cs="Times New Roman"/>
          <w:color w:val="000000"/>
          <w:sz w:val="28"/>
          <w:szCs w:val="28"/>
        </w:rPr>
        <w:t>оллофайбе</w:t>
      </w:r>
      <w:r w:rsidR="001F7E5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D418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D4187" w:rsidRDefault="00B72E3A" w:rsidP="009D418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Вязальные спицы</w:t>
      </w:r>
      <w:r w:rsidR="00CE6559">
        <w:rPr>
          <w:rFonts w:ascii="Times New Roman" w:hAnsi="Times New Roman" w:cs="Times New Roman"/>
          <w:sz w:val="28"/>
          <w:szCs w:val="28"/>
        </w:rPr>
        <w:t xml:space="preserve"> и крючки </w:t>
      </w:r>
      <w:r>
        <w:rPr>
          <w:rFonts w:ascii="Times New Roman" w:hAnsi="Times New Roman" w:cs="Times New Roman"/>
          <w:sz w:val="28"/>
          <w:szCs w:val="28"/>
        </w:rPr>
        <w:t xml:space="preserve"> хранить в чехле, а нитки в кор</w:t>
      </w:r>
      <w:r w:rsidR="00631230">
        <w:rPr>
          <w:rFonts w:ascii="Times New Roman" w:hAnsi="Times New Roman" w:cs="Times New Roman"/>
          <w:sz w:val="28"/>
          <w:szCs w:val="28"/>
        </w:rPr>
        <w:t>зинке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1432" w:rsidRDefault="00631230" w:rsidP="006F5370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Швейную фурнитуру хранить в коробке.</w:t>
      </w:r>
    </w:p>
    <w:p w:rsidR="006F5370" w:rsidRDefault="006F5370" w:rsidP="006F537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F5370" w:rsidRDefault="006F5370" w:rsidP="006F537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F5370" w:rsidRDefault="006F5370" w:rsidP="006F537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F1356" w:rsidRPr="00FF1356" w:rsidRDefault="00FF1356" w:rsidP="00FF135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356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FF1356" w:rsidRDefault="001F7E51" w:rsidP="00FF135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FF1356" w:rsidRPr="00FF1356">
        <w:rPr>
          <w:rFonts w:ascii="Times New Roman" w:hAnsi="Times New Roman" w:cs="Times New Roman"/>
          <w:b/>
          <w:sz w:val="28"/>
          <w:szCs w:val="28"/>
        </w:rPr>
        <w:t>.Технология изготовления</w:t>
      </w:r>
      <w:r w:rsidR="00CE6559">
        <w:rPr>
          <w:rFonts w:ascii="Times New Roman" w:hAnsi="Times New Roman" w:cs="Times New Roman"/>
          <w:b/>
          <w:sz w:val="28"/>
          <w:szCs w:val="28"/>
        </w:rPr>
        <w:t xml:space="preserve"> вязаной </w:t>
      </w:r>
      <w:r w:rsidR="00FF1356" w:rsidRPr="00FF1356">
        <w:rPr>
          <w:rFonts w:ascii="Times New Roman" w:hAnsi="Times New Roman" w:cs="Times New Roman"/>
          <w:b/>
          <w:sz w:val="28"/>
          <w:szCs w:val="28"/>
        </w:rPr>
        <w:t xml:space="preserve"> куклы</w:t>
      </w:r>
      <w:r w:rsidR="00CE6559">
        <w:rPr>
          <w:rFonts w:ascii="Times New Roman" w:hAnsi="Times New Roman" w:cs="Times New Roman"/>
          <w:b/>
          <w:sz w:val="28"/>
          <w:szCs w:val="28"/>
        </w:rPr>
        <w:t xml:space="preserve"> « Анютка »</w:t>
      </w:r>
    </w:p>
    <w:p w:rsidR="00130698" w:rsidRDefault="00130698" w:rsidP="00375F0A">
      <w:pPr>
        <w:pStyle w:val="a7"/>
        <w:spacing w:before="0" w:beforeAutospacing="0" w:after="0" w:afterAutospacing="0"/>
        <w:ind w:left="720"/>
        <w:jc w:val="both"/>
        <w:textAlignment w:val="top"/>
        <w:rPr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675"/>
        <w:gridCol w:w="3828"/>
        <w:gridCol w:w="2400"/>
        <w:gridCol w:w="6"/>
        <w:gridCol w:w="2662"/>
      </w:tblGrid>
      <w:tr w:rsidR="00146809" w:rsidTr="00AC6D2D">
        <w:tc>
          <w:tcPr>
            <w:tcW w:w="675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4448E1" w:rsidRDefault="00146809" w:rsidP="00AC6D2D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Последовательность              изготовления </w:t>
            </w:r>
          </w:p>
        </w:tc>
        <w:tc>
          <w:tcPr>
            <w:tcW w:w="2406" w:type="dxa"/>
            <w:gridSpan w:val="2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</w:t>
            </w:r>
          </w:p>
        </w:tc>
        <w:tc>
          <w:tcPr>
            <w:tcW w:w="2662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Оборудования </w:t>
            </w:r>
          </w:p>
        </w:tc>
      </w:tr>
      <w:tr w:rsidR="00146809" w:rsidTr="00AC6D2D">
        <w:tc>
          <w:tcPr>
            <w:tcW w:w="675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схемы в интернете </w:t>
            </w:r>
          </w:p>
        </w:tc>
        <w:tc>
          <w:tcPr>
            <w:tcW w:w="2406" w:type="dxa"/>
            <w:gridSpan w:val="2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Блокнот </w:t>
            </w:r>
          </w:p>
        </w:tc>
        <w:tc>
          <w:tcPr>
            <w:tcW w:w="2662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Компьютер </w:t>
            </w:r>
          </w:p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Интернет </w:t>
            </w:r>
          </w:p>
        </w:tc>
      </w:tr>
      <w:tr w:rsidR="00146809" w:rsidTr="00AC6D2D">
        <w:trPr>
          <w:trHeight w:val="421"/>
        </w:trPr>
        <w:tc>
          <w:tcPr>
            <w:tcW w:w="675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146809" w:rsidRPr="00AC6D2D" w:rsidRDefault="00146809" w:rsidP="00AC6D2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C6D2D">
              <w:rPr>
                <w:rFonts w:ascii="Times New Roman" w:hAnsi="Times New Roman" w:cs="Times New Roman"/>
                <w:sz w:val="28"/>
                <w:szCs w:val="28"/>
              </w:rPr>
              <w:t xml:space="preserve">Связать голову </w:t>
            </w:r>
            <w:r w:rsidR="00BC7A90" w:rsidRPr="00AC6D2D">
              <w:rPr>
                <w:rFonts w:ascii="Times New Roman" w:hAnsi="Times New Roman" w:cs="Times New Roman"/>
                <w:sz w:val="28"/>
                <w:szCs w:val="28"/>
              </w:rPr>
              <w:t>в технике «ами-гуруми»</w:t>
            </w:r>
          </w:p>
        </w:tc>
        <w:tc>
          <w:tcPr>
            <w:tcW w:w="2406" w:type="dxa"/>
            <w:gridSpan w:val="2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Клубок ниток </w:t>
            </w:r>
          </w:p>
          <w:p w:rsidR="00C15C5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Телесного цвета</w:t>
            </w:r>
          </w:p>
        </w:tc>
        <w:tc>
          <w:tcPr>
            <w:tcW w:w="2662" w:type="dxa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Крючок </w:t>
            </w:r>
          </w:p>
          <w:p w:rsidR="00C15C5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</w:t>
            </w:r>
          </w:p>
        </w:tc>
      </w:tr>
      <w:tr w:rsidR="00146809" w:rsidTr="00AC6D2D">
        <w:tc>
          <w:tcPr>
            <w:tcW w:w="675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Набить голову куклы </w:t>
            </w:r>
          </w:p>
          <w:p w:rsidR="004448E1" w:rsidRDefault="00C15C59" w:rsidP="00AC6D2D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Синтепоном </w:t>
            </w:r>
          </w:p>
        </w:tc>
        <w:tc>
          <w:tcPr>
            <w:tcW w:w="2406" w:type="dxa"/>
            <w:gridSpan w:val="2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Синтепон </w:t>
            </w:r>
          </w:p>
        </w:tc>
        <w:tc>
          <w:tcPr>
            <w:tcW w:w="2662" w:type="dxa"/>
          </w:tcPr>
          <w:p w:rsidR="00146809" w:rsidRDefault="008C285B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Большая </w:t>
            </w:r>
            <w:r w:rsidR="00C15C59">
              <w:rPr>
                <w:sz w:val="28"/>
                <w:szCs w:val="28"/>
              </w:rPr>
              <w:t xml:space="preserve">Игла </w:t>
            </w:r>
          </w:p>
        </w:tc>
      </w:tr>
      <w:tr w:rsidR="00146809" w:rsidTr="00AC6D2D">
        <w:trPr>
          <w:trHeight w:val="502"/>
        </w:trPr>
        <w:tc>
          <w:tcPr>
            <w:tcW w:w="675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Пришить глаза </w:t>
            </w:r>
          </w:p>
        </w:tc>
        <w:tc>
          <w:tcPr>
            <w:tcW w:w="2406" w:type="dxa"/>
            <w:gridSpan w:val="2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Черные пуговки </w:t>
            </w:r>
          </w:p>
          <w:p w:rsidR="00C15C5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Нитки </w:t>
            </w:r>
          </w:p>
        </w:tc>
        <w:tc>
          <w:tcPr>
            <w:tcW w:w="2662" w:type="dxa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Игла </w:t>
            </w:r>
          </w:p>
        </w:tc>
      </w:tr>
      <w:tr w:rsidR="00146809" w:rsidTr="00AC6D2D">
        <w:tc>
          <w:tcPr>
            <w:tcW w:w="675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5C17C2" w:rsidRDefault="00C15C59" w:rsidP="00AC6D2D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Вышить </w:t>
            </w:r>
            <w:r w:rsidR="00CC2060">
              <w:rPr>
                <w:sz w:val="28"/>
                <w:szCs w:val="28"/>
              </w:rPr>
              <w:t>ресницы,</w:t>
            </w:r>
            <w:r>
              <w:rPr>
                <w:sz w:val="28"/>
                <w:szCs w:val="28"/>
              </w:rPr>
              <w:t xml:space="preserve"> ротик  и носик </w:t>
            </w:r>
          </w:p>
        </w:tc>
        <w:tc>
          <w:tcPr>
            <w:tcW w:w="2406" w:type="dxa"/>
            <w:gridSpan w:val="2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Нитки </w:t>
            </w:r>
          </w:p>
        </w:tc>
        <w:tc>
          <w:tcPr>
            <w:tcW w:w="2662" w:type="dxa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Игла </w:t>
            </w:r>
          </w:p>
        </w:tc>
      </w:tr>
      <w:tr w:rsidR="00146809" w:rsidTr="00AC6D2D">
        <w:tc>
          <w:tcPr>
            <w:tcW w:w="675" w:type="dxa"/>
          </w:tcPr>
          <w:p w:rsidR="00146809" w:rsidRDefault="0014680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Связать тело </w:t>
            </w:r>
            <w:r w:rsidR="00BC7A90">
              <w:rPr>
                <w:sz w:val="28"/>
                <w:szCs w:val="28"/>
              </w:rPr>
              <w:t>в технике «ами-гуруми»</w:t>
            </w:r>
          </w:p>
        </w:tc>
        <w:tc>
          <w:tcPr>
            <w:tcW w:w="2406" w:type="dxa"/>
            <w:gridSpan w:val="2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Клубок ниток </w:t>
            </w:r>
          </w:p>
        </w:tc>
        <w:tc>
          <w:tcPr>
            <w:tcW w:w="2662" w:type="dxa"/>
          </w:tcPr>
          <w:p w:rsidR="0014680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Крючок </w:t>
            </w:r>
          </w:p>
          <w:p w:rsidR="00C15C59" w:rsidRDefault="00C15C59" w:rsidP="00CC2060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05"/>
        </w:trPr>
        <w:tc>
          <w:tcPr>
            <w:tcW w:w="675" w:type="dxa"/>
          </w:tcPr>
          <w:p w:rsidR="00CC2060" w:rsidRDefault="00CC2060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F126F6" w:rsidRPr="00F126F6" w:rsidRDefault="00F126F6" w:rsidP="00AC6D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Набить тело синтепоном </w:t>
            </w:r>
          </w:p>
        </w:tc>
        <w:tc>
          <w:tcPr>
            <w:tcW w:w="2400" w:type="dxa"/>
          </w:tcPr>
          <w:p w:rsidR="00CC2060" w:rsidRDefault="00F126F6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Синтепон </w:t>
            </w:r>
          </w:p>
        </w:tc>
        <w:tc>
          <w:tcPr>
            <w:tcW w:w="2668" w:type="dxa"/>
            <w:gridSpan w:val="2"/>
          </w:tcPr>
          <w:p w:rsidR="00CC2060" w:rsidRDefault="008C285B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Большая </w:t>
            </w:r>
            <w:r w:rsidR="00F126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Игла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9"/>
        </w:trPr>
        <w:tc>
          <w:tcPr>
            <w:tcW w:w="675" w:type="dxa"/>
          </w:tcPr>
          <w:p w:rsidR="00CC2060" w:rsidRDefault="00CC2060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:rsidR="004448E1" w:rsidRDefault="00F126F6" w:rsidP="00AC6D2D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Соединить голову и тело </w:t>
            </w:r>
          </w:p>
        </w:tc>
        <w:tc>
          <w:tcPr>
            <w:tcW w:w="2400" w:type="dxa"/>
          </w:tcPr>
          <w:p w:rsidR="00CC2060" w:rsidRDefault="00F126F6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Нитки </w:t>
            </w:r>
          </w:p>
        </w:tc>
        <w:tc>
          <w:tcPr>
            <w:tcW w:w="2668" w:type="dxa"/>
            <w:gridSpan w:val="2"/>
          </w:tcPr>
          <w:p w:rsidR="00CC2060" w:rsidRDefault="00F126F6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Игла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0"/>
        </w:trPr>
        <w:tc>
          <w:tcPr>
            <w:tcW w:w="675" w:type="dxa"/>
          </w:tcPr>
          <w:p w:rsidR="00CC2060" w:rsidRDefault="00CC2060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:rsidR="00CC2060" w:rsidRDefault="00F126F6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Связать руки </w:t>
            </w:r>
            <w:r w:rsidR="00BC7A90">
              <w:rPr>
                <w:sz w:val="28"/>
                <w:szCs w:val="28"/>
              </w:rPr>
              <w:t>в технике «ами-гуруми»</w:t>
            </w:r>
          </w:p>
        </w:tc>
        <w:tc>
          <w:tcPr>
            <w:tcW w:w="2400" w:type="dxa"/>
          </w:tcPr>
          <w:p w:rsidR="00CC2060" w:rsidRDefault="00F126F6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Вязальные нитки </w:t>
            </w:r>
          </w:p>
        </w:tc>
        <w:tc>
          <w:tcPr>
            <w:tcW w:w="2668" w:type="dxa"/>
            <w:gridSpan w:val="2"/>
          </w:tcPr>
          <w:p w:rsidR="00F126F6" w:rsidRDefault="00AC6D2D" w:rsidP="00F126F6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</w:t>
            </w:r>
            <w:r w:rsidR="00F126F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F126F6">
              <w:rPr>
                <w:sz w:val="28"/>
                <w:szCs w:val="28"/>
              </w:rPr>
              <w:t xml:space="preserve">схема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49"/>
        </w:trPr>
        <w:tc>
          <w:tcPr>
            <w:tcW w:w="675" w:type="dxa"/>
          </w:tcPr>
          <w:p w:rsidR="00CC2060" w:rsidRDefault="00CC2060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828" w:type="dxa"/>
          </w:tcPr>
          <w:p w:rsidR="00CC2060" w:rsidRDefault="00F126F6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Набить руки </w:t>
            </w:r>
          </w:p>
        </w:tc>
        <w:tc>
          <w:tcPr>
            <w:tcW w:w="2400" w:type="dxa"/>
          </w:tcPr>
          <w:p w:rsidR="00CC2060" w:rsidRDefault="00F126F6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Синтепон </w:t>
            </w:r>
          </w:p>
        </w:tc>
        <w:tc>
          <w:tcPr>
            <w:tcW w:w="2668" w:type="dxa"/>
            <w:gridSpan w:val="2"/>
          </w:tcPr>
          <w:p w:rsidR="00CC2060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Большая </w:t>
            </w:r>
            <w:r w:rsidR="00F126F6">
              <w:rPr>
                <w:sz w:val="28"/>
                <w:szCs w:val="28"/>
              </w:rPr>
              <w:t xml:space="preserve">Игла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1"/>
        </w:trPr>
        <w:tc>
          <w:tcPr>
            <w:tcW w:w="675" w:type="dxa"/>
          </w:tcPr>
          <w:p w:rsidR="00CC2060" w:rsidRDefault="00CC2060" w:rsidP="00AC6D2D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828" w:type="dxa"/>
          </w:tcPr>
          <w:p w:rsidR="00CC2060" w:rsidRDefault="00F126F6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Соединить руки  и туловище</w:t>
            </w:r>
          </w:p>
        </w:tc>
        <w:tc>
          <w:tcPr>
            <w:tcW w:w="2400" w:type="dxa"/>
          </w:tcPr>
          <w:p w:rsidR="00CC2060" w:rsidRDefault="00F126F6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Нитки </w:t>
            </w:r>
          </w:p>
        </w:tc>
        <w:tc>
          <w:tcPr>
            <w:tcW w:w="2668" w:type="dxa"/>
            <w:gridSpan w:val="2"/>
          </w:tcPr>
          <w:p w:rsidR="00CC2060" w:rsidRDefault="00F126F6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Игла </w:t>
            </w:r>
          </w:p>
        </w:tc>
      </w:tr>
      <w:tr w:rsidR="00F126F6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1"/>
        </w:trPr>
        <w:tc>
          <w:tcPr>
            <w:tcW w:w="675" w:type="dxa"/>
          </w:tcPr>
          <w:p w:rsidR="00F126F6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828" w:type="dxa"/>
          </w:tcPr>
          <w:p w:rsidR="004448E1" w:rsidRDefault="00F126F6" w:rsidP="00AC6D2D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Связать ноги </w:t>
            </w:r>
            <w:r w:rsidR="00BC7A90">
              <w:rPr>
                <w:sz w:val="28"/>
                <w:szCs w:val="28"/>
              </w:rPr>
              <w:t>в технике «ами-гуруми»</w:t>
            </w:r>
          </w:p>
        </w:tc>
        <w:tc>
          <w:tcPr>
            <w:tcW w:w="2400" w:type="dxa"/>
          </w:tcPr>
          <w:p w:rsidR="00F126F6" w:rsidRDefault="008C285B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Вязальные нитки </w:t>
            </w:r>
          </w:p>
        </w:tc>
        <w:tc>
          <w:tcPr>
            <w:tcW w:w="2668" w:type="dxa"/>
            <w:gridSpan w:val="2"/>
          </w:tcPr>
          <w:p w:rsidR="008C285B" w:rsidRDefault="00AC6D2D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</w:t>
            </w:r>
            <w:r w:rsidR="008C285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8C285B">
              <w:rPr>
                <w:sz w:val="28"/>
                <w:szCs w:val="28"/>
              </w:rPr>
              <w:t xml:space="preserve">схема </w:t>
            </w:r>
          </w:p>
        </w:tc>
      </w:tr>
      <w:tr w:rsidR="00F126F6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9"/>
        </w:trPr>
        <w:tc>
          <w:tcPr>
            <w:tcW w:w="675" w:type="dxa"/>
          </w:tcPr>
          <w:p w:rsidR="00F126F6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828" w:type="dxa"/>
          </w:tcPr>
          <w:p w:rsidR="004448E1" w:rsidRDefault="00F126F6" w:rsidP="00AC6D2D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Набить  ноги синтепоном</w:t>
            </w:r>
          </w:p>
        </w:tc>
        <w:tc>
          <w:tcPr>
            <w:tcW w:w="2400" w:type="dxa"/>
          </w:tcPr>
          <w:p w:rsidR="00F126F6" w:rsidRDefault="008C285B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Синтепон </w:t>
            </w:r>
          </w:p>
        </w:tc>
        <w:tc>
          <w:tcPr>
            <w:tcW w:w="2668" w:type="dxa"/>
            <w:gridSpan w:val="2"/>
          </w:tcPr>
          <w:p w:rsidR="00F126F6" w:rsidRDefault="008C285B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Большая игла </w:t>
            </w:r>
          </w:p>
        </w:tc>
      </w:tr>
      <w:tr w:rsidR="00F126F6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6"/>
        </w:trPr>
        <w:tc>
          <w:tcPr>
            <w:tcW w:w="675" w:type="dxa"/>
          </w:tcPr>
          <w:p w:rsidR="00F126F6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828" w:type="dxa"/>
          </w:tcPr>
          <w:p w:rsidR="00F126F6" w:rsidRDefault="00F126F6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Соединить тело и ноги </w:t>
            </w:r>
          </w:p>
        </w:tc>
        <w:tc>
          <w:tcPr>
            <w:tcW w:w="2400" w:type="dxa"/>
          </w:tcPr>
          <w:p w:rsidR="00F126F6" w:rsidRDefault="008C285B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Нитки </w:t>
            </w:r>
          </w:p>
        </w:tc>
        <w:tc>
          <w:tcPr>
            <w:tcW w:w="2668" w:type="dxa"/>
            <w:gridSpan w:val="2"/>
          </w:tcPr>
          <w:p w:rsidR="00F126F6" w:rsidRDefault="008C285B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Игла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00"/>
        </w:trPr>
        <w:tc>
          <w:tcPr>
            <w:tcW w:w="675" w:type="dxa"/>
          </w:tcPr>
          <w:p w:rsidR="00CC2060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828" w:type="dxa"/>
          </w:tcPr>
          <w:p w:rsidR="00CC2060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Пришить волосы </w:t>
            </w:r>
          </w:p>
        </w:tc>
        <w:tc>
          <w:tcPr>
            <w:tcW w:w="2400" w:type="dxa"/>
          </w:tcPr>
          <w:p w:rsidR="00CC2060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Вязальные нитки </w:t>
            </w:r>
          </w:p>
        </w:tc>
        <w:tc>
          <w:tcPr>
            <w:tcW w:w="2668" w:type="dxa"/>
            <w:gridSpan w:val="2"/>
          </w:tcPr>
          <w:p w:rsidR="00CC2060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Крючок </w:t>
            </w:r>
          </w:p>
        </w:tc>
      </w:tr>
      <w:tr w:rsidR="00F126F6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0"/>
        </w:trPr>
        <w:tc>
          <w:tcPr>
            <w:tcW w:w="675" w:type="dxa"/>
          </w:tcPr>
          <w:p w:rsidR="00F126F6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828" w:type="dxa"/>
          </w:tcPr>
          <w:p w:rsidR="004448E1" w:rsidRDefault="008C285B" w:rsidP="004448E1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Связать одеж</w:t>
            </w:r>
            <w:r w:rsidR="004448E1">
              <w:rPr>
                <w:sz w:val="28"/>
                <w:szCs w:val="28"/>
              </w:rPr>
              <w:t>ду</w:t>
            </w:r>
          </w:p>
        </w:tc>
        <w:tc>
          <w:tcPr>
            <w:tcW w:w="2400" w:type="dxa"/>
          </w:tcPr>
          <w:p w:rsidR="00F126F6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Вязальные нитки </w:t>
            </w:r>
          </w:p>
        </w:tc>
        <w:tc>
          <w:tcPr>
            <w:tcW w:w="2668" w:type="dxa"/>
            <w:gridSpan w:val="2"/>
          </w:tcPr>
          <w:p w:rsidR="00F126F6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Крючок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35"/>
        </w:trPr>
        <w:tc>
          <w:tcPr>
            <w:tcW w:w="675" w:type="dxa"/>
          </w:tcPr>
          <w:p w:rsidR="00CC2060" w:rsidRDefault="008C285B" w:rsidP="00AC6D2D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828" w:type="dxa"/>
          </w:tcPr>
          <w:p w:rsidR="004448E1" w:rsidRDefault="008C285B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Выполнить декорирования одежды </w:t>
            </w:r>
          </w:p>
        </w:tc>
        <w:tc>
          <w:tcPr>
            <w:tcW w:w="2400" w:type="dxa"/>
          </w:tcPr>
          <w:p w:rsidR="00CC2060" w:rsidRDefault="00AC6D2D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Нитки</w:t>
            </w:r>
            <w:r w:rsidR="008C285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C28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брошка </w:t>
            </w:r>
          </w:p>
        </w:tc>
        <w:tc>
          <w:tcPr>
            <w:tcW w:w="2668" w:type="dxa"/>
            <w:gridSpan w:val="2"/>
          </w:tcPr>
          <w:p w:rsidR="00CC2060" w:rsidRDefault="008C285B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Иголка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45"/>
        </w:trPr>
        <w:tc>
          <w:tcPr>
            <w:tcW w:w="675" w:type="dxa"/>
          </w:tcPr>
          <w:p w:rsidR="00CC2060" w:rsidRDefault="008C285B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828" w:type="dxa"/>
          </w:tcPr>
          <w:p w:rsidR="00CC2060" w:rsidRDefault="001A7DD3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Изготовить подставку для куклы </w:t>
            </w:r>
          </w:p>
        </w:tc>
        <w:tc>
          <w:tcPr>
            <w:tcW w:w="2400" w:type="dxa"/>
          </w:tcPr>
          <w:p w:rsidR="00A54F48" w:rsidRDefault="001A7DD3" w:rsidP="00A54F48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Проволока ,фанера </w:t>
            </w:r>
          </w:p>
        </w:tc>
        <w:tc>
          <w:tcPr>
            <w:tcW w:w="2668" w:type="dxa"/>
            <w:gridSpan w:val="2"/>
          </w:tcPr>
          <w:p w:rsidR="001A7DD3" w:rsidRDefault="001A7DD3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Кусачки  Плоскогубцы   Лобзик </w:t>
            </w:r>
          </w:p>
        </w:tc>
      </w:tr>
      <w:tr w:rsidR="00CC2060" w:rsidTr="00AC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30"/>
        </w:trPr>
        <w:tc>
          <w:tcPr>
            <w:tcW w:w="675" w:type="dxa"/>
          </w:tcPr>
          <w:p w:rsidR="00CC2060" w:rsidRDefault="001A7DD3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CC2060" w:rsidRDefault="00CC2060" w:rsidP="00CC2060">
            <w:pPr>
              <w:pStyle w:val="a7"/>
              <w:spacing w:before="0" w:after="0"/>
              <w:ind w:left="108"/>
              <w:jc w:val="both"/>
              <w:textAlignment w:val="top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A54F48" w:rsidRDefault="00BC7A90" w:rsidP="00AC6D2D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Выполнить д</w:t>
            </w:r>
            <w:r w:rsidR="00A54F48">
              <w:rPr>
                <w:sz w:val="28"/>
                <w:szCs w:val="28"/>
              </w:rPr>
              <w:t xml:space="preserve">екорирование подставок технике «Декупаж»  </w:t>
            </w:r>
          </w:p>
        </w:tc>
        <w:tc>
          <w:tcPr>
            <w:tcW w:w="2400" w:type="dxa"/>
          </w:tcPr>
          <w:p w:rsidR="00CC2060" w:rsidRDefault="00A54F48" w:rsidP="00AC6D2D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Клей ПВА Салфетки              Лак</w:t>
            </w:r>
          </w:p>
        </w:tc>
        <w:tc>
          <w:tcPr>
            <w:tcW w:w="2668" w:type="dxa"/>
            <w:gridSpan w:val="2"/>
          </w:tcPr>
          <w:p w:rsidR="00CC2060" w:rsidRDefault="00A54F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Ножницы </w:t>
            </w:r>
          </w:p>
          <w:p w:rsidR="00CC2060" w:rsidRDefault="00CC2060" w:rsidP="00CC2060">
            <w:pPr>
              <w:pStyle w:val="a7"/>
              <w:spacing w:before="0" w:after="0"/>
              <w:jc w:val="both"/>
              <w:textAlignment w:val="top"/>
              <w:rPr>
                <w:sz w:val="28"/>
                <w:szCs w:val="28"/>
              </w:rPr>
            </w:pPr>
          </w:p>
        </w:tc>
      </w:tr>
    </w:tbl>
    <w:p w:rsidR="00964111" w:rsidRDefault="00964111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E118DC" w:rsidRDefault="00D03EF8" w:rsidP="00D03EF8">
      <w:pPr>
        <w:pStyle w:val="a7"/>
        <w:spacing w:before="0" w:beforeAutospacing="0" w:after="0" w:afterAutospacing="0"/>
        <w:jc w:val="both"/>
        <w:textAlignment w:val="top"/>
        <w:rPr>
          <w:b/>
          <w:sz w:val="28"/>
          <w:szCs w:val="28"/>
        </w:rPr>
      </w:pPr>
      <w:r w:rsidRPr="0028764D">
        <w:rPr>
          <w:b/>
          <w:sz w:val="28"/>
          <w:szCs w:val="28"/>
        </w:rPr>
        <w:lastRenderedPageBreak/>
        <w:t>Вывод:</w:t>
      </w:r>
    </w:p>
    <w:p w:rsidR="00D03EF8" w:rsidRPr="00377F39" w:rsidRDefault="00D03EF8" w:rsidP="00D03EF8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377F39">
        <w:rPr>
          <w:sz w:val="28"/>
          <w:szCs w:val="28"/>
        </w:rPr>
        <w:t>по окончании технологической ча</w:t>
      </w:r>
      <w:r w:rsidR="00E118DC">
        <w:rPr>
          <w:sz w:val="28"/>
          <w:szCs w:val="28"/>
        </w:rPr>
        <w:t>сти проекта можно сделать выводы</w:t>
      </w:r>
      <w:r>
        <w:rPr>
          <w:sz w:val="28"/>
          <w:szCs w:val="28"/>
        </w:rPr>
        <w:t>:</w:t>
      </w:r>
    </w:p>
    <w:p w:rsidR="00D03EF8" w:rsidRDefault="00D03EF8" w:rsidP="00D03EF8">
      <w:pPr>
        <w:pStyle w:val="a7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Создание одежды для кукол для меня стало самым запоминающимся, самостоятельным и удачным  этапом в работе;</w:t>
      </w:r>
    </w:p>
    <w:p w:rsidR="003A2C7E" w:rsidRDefault="00D03EF8" w:rsidP="00D03EF8">
      <w:pPr>
        <w:pStyle w:val="a7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D03EF8">
        <w:rPr>
          <w:sz w:val="28"/>
          <w:szCs w:val="28"/>
        </w:rPr>
        <w:t>Пришивания волос кукле было самым трудоёмким этапом</w:t>
      </w:r>
      <w:r w:rsidR="00E118DC">
        <w:rPr>
          <w:sz w:val="28"/>
          <w:szCs w:val="28"/>
        </w:rPr>
        <w:t>;</w:t>
      </w:r>
    </w:p>
    <w:p w:rsidR="00D03EF8" w:rsidRPr="00D03EF8" w:rsidRDefault="00D03EF8" w:rsidP="00D03EF8">
      <w:pPr>
        <w:pStyle w:val="a7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D03EF8">
        <w:rPr>
          <w:sz w:val="28"/>
          <w:szCs w:val="28"/>
        </w:rPr>
        <w:t>Поддержка близких людей  помогала мне в работе: папа сделал подставки для кукол, чтобы б</w:t>
      </w:r>
      <w:r w:rsidR="00BC7A90">
        <w:rPr>
          <w:sz w:val="28"/>
          <w:szCs w:val="28"/>
        </w:rPr>
        <w:t>ыло удобно демонстрировать куклу</w:t>
      </w:r>
      <w:bookmarkStart w:id="1" w:name="_GoBack"/>
      <w:bookmarkEnd w:id="1"/>
      <w:r w:rsidRPr="00D03EF8">
        <w:rPr>
          <w:sz w:val="28"/>
          <w:szCs w:val="28"/>
        </w:rPr>
        <w:t>;</w:t>
      </w:r>
    </w:p>
    <w:p w:rsidR="00D03EF8" w:rsidRPr="00377F39" w:rsidRDefault="00D03EF8" w:rsidP="00D03EF8">
      <w:pPr>
        <w:pStyle w:val="a7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Мне удалось проявить свои творческие способности в разных видах деятельности, например подставки для кукол я оформила в технике «Декупаж».</w:t>
      </w: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5C17C2" w:rsidRDefault="005C17C2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D03EF8" w:rsidRDefault="00D03EF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A54F48" w:rsidRDefault="00A54F48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3A2C7E" w:rsidRDefault="003A2C7E" w:rsidP="00964111">
      <w:pPr>
        <w:pStyle w:val="a7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B5" w:rsidRPr="00FF1356" w:rsidRDefault="00A35DB5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356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B82307" w:rsidRPr="00A35DB5" w:rsidRDefault="001F7E51" w:rsidP="00B82307">
      <w:pPr>
        <w:pStyle w:val="a7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="00B82307" w:rsidRPr="00B82307">
        <w:rPr>
          <w:b/>
          <w:sz w:val="28"/>
          <w:szCs w:val="28"/>
        </w:rPr>
        <w:t xml:space="preserve">. Фото проектного </w:t>
      </w:r>
      <w:r w:rsidR="00B82307" w:rsidRPr="00A35DB5">
        <w:rPr>
          <w:b/>
          <w:sz w:val="28"/>
          <w:szCs w:val="28"/>
        </w:rPr>
        <w:t>изделия</w:t>
      </w:r>
      <w:r w:rsidR="00A35DB5" w:rsidRPr="00A35DB5">
        <w:rPr>
          <w:b/>
          <w:sz w:val="28"/>
          <w:szCs w:val="28"/>
        </w:rPr>
        <w:t xml:space="preserve"> «</w:t>
      </w:r>
      <w:r w:rsidR="00B82307" w:rsidRPr="00A35DB5">
        <w:rPr>
          <w:b/>
          <w:sz w:val="28"/>
          <w:szCs w:val="28"/>
        </w:rPr>
        <w:t>Коллекция декоративных кукол</w:t>
      </w:r>
      <w:r w:rsidR="00A35DB5" w:rsidRPr="00A35DB5">
        <w:rPr>
          <w:b/>
          <w:sz w:val="28"/>
          <w:szCs w:val="28"/>
        </w:rPr>
        <w:t>»</w:t>
      </w:r>
    </w:p>
    <w:p w:rsidR="00503467" w:rsidRDefault="00503467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503467" w:rsidRDefault="00503467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</w:p>
    <w:p w:rsidR="00503467" w:rsidRDefault="0061139D" w:rsidP="008B5214">
      <w:pPr>
        <w:pStyle w:val="a7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180975</wp:posOffset>
            </wp:positionV>
            <wp:extent cx="4344035" cy="7604125"/>
            <wp:effectExtent l="19050" t="0" r="0" b="0"/>
            <wp:wrapSquare wrapText="bothSides"/>
            <wp:docPr id="2" name="Рисунок 2" descr="F:\ТЕХНОЛОГИЯ\фото Маша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ТЕХНОЛОГИЯ\фото Маша\IMG_65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46" t="3853" r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76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0FC" w:rsidRDefault="002130FC" w:rsidP="0026217C">
      <w:pPr>
        <w:rPr>
          <w:rFonts w:ascii="Times New Roman" w:hAnsi="Times New Roman" w:cs="Aharoni"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9D" w:rsidRDefault="0061139D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B5" w:rsidRDefault="00A35DB5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356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A35DB5" w:rsidRDefault="001F7E51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A35DB5">
        <w:rPr>
          <w:rFonts w:ascii="Times New Roman" w:hAnsi="Times New Roman" w:cs="Times New Roman"/>
          <w:b/>
          <w:sz w:val="28"/>
          <w:szCs w:val="28"/>
        </w:rPr>
        <w:t>. Экономическая оценка изделия</w:t>
      </w:r>
    </w:p>
    <w:p w:rsidR="00EA21C4" w:rsidRPr="00FF1356" w:rsidRDefault="00EA21C4" w:rsidP="00A35DB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858"/>
        <w:gridCol w:w="2130"/>
        <w:gridCol w:w="2693"/>
      </w:tblGrid>
      <w:tr w:rsidR="00007A7F" w:rsidRPr="00AB1523" w:rsidTr="00634777">
        <w:tc>
          <w:tcPr>
            <w:tcW w:w="648" w:type="dxa"/>
          </w:tcPr>
          <w:p w:rsidR="00007A7F" w:rsidRPr="007C786F" w:rsidRDefault="00007A7F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858" w:type="dxa"/>
          </w:tcPr>
          <w:p w:rsidR="00007A7F" w:rsidRPr="007C786F" w:rsidRDefault="00007A7F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2130" w:type="dxa"/>
          </w:tcPr>
          <w:p w:rsidR="00007A7F" w:rsidRPr="007C786F" w:rsidRDefault="00007A7F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  <w:tc>
          <w:tcPr>
            <w:tcW w:w="2693" w:type="dxa"/>
          </w:tcPr>
          <w:p w:rsidR="00007A7F" w:rsidRPr="007C786F" w:rsidRDefault="00007A7F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Цена (руб.)</w:t>
            </w:r>
          </w:p>
        </w:tc>
      </w:tr>
      <w:tr w:rsidR="00007A7F" w:rsidRPr="00AB1523" w:rsidTr="009D5132">
        <w:trPr>
          <w:trHeight w:val="708"/>
        </w:trPr>
        <w:tc>
          <w:tcPr>
            <w:tcW w:w="648" w:type="dxa"/>
          </w:tcPr>
          <w:p w:rsidR="00007A7F" w:rsidRPr="007C786F" w:rsidRDefault="00007A7F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34777" w:rsidRPr="007C78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58" w:type="dxa"/>
          </w:tcPr>
          <w:p w:rsidR="00634777" w:rsidRPr="007C786F" w:rsidRDefault="0057527C" w:rsidP="005932F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Брошь </w:t>
            </w:r>
          </w:p>
        </w:tc>
        <w:tc>
          <w:tcPr>
            <w:tcW w:w="2130" w:type="dxa"/>
          </w:tcPr>
          <w:p w:rsidR="00007A7F" w:rsidRPr="007C786F" w:rsidRDefault="005F1956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 xml:space="preserve">б/у </w:t>
            </w:r>
          </w:p>
        </w:tc>
        <w:tc>
          <w:tcPr>
            <w:tcW w:w="2693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7A7F" w:rsidRPr="00AB1523" w:rsidTr="00634777">
        <w:tc>
          <w:tcPr>
            <w:tcW w:w="648" w:type="dxa"/>
          </w:tcPr>
          <w:p w:rsidR="00007A7F" w:rsidRPr="007C786F" w:rsidRDefault="00007A7F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34777" w:rsidRPr="007C78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58" w:type="dxa"/>
          </w:tcPr>
          <w:p w:rsidR="00007A7F" w:rsidRPr="007C786F" w:rsidRDefault="005F1956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Крючок </w:t>
            </w:r>
          </w:p>
        </w:tc>
        <w:tc>
          <w:tcPr>
            <w:tcW w:w="2130" w:type="dxa"/>
          </w:tcPr>
          <w:p w:rsidR="00007A7F" w:rsidRPr="007C786F" w:rsidRDefault="005F1956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93" w:type="dxa"/>
          </w:tcPr>
          <w:p w:rsidR="00007A7F" w:rsidRPr="007C786F" w:rsidRDefault="005F1956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</w:tr>
      <w:tr w:rsidR="00FE59D4" w:rsidRPr="00AB1523" w:rsidTr="00634777">
        <w:tc>
          <w:tcPr>
            <w:tcW w:w="648" w:type="dxa"/>
          </w:tcPr>
          <w:p w:rsidR="00FE59D4" w:rsidRPr="007C786F" w:rsidRDefault="00FE59D4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58" w:type="dxa"/>
          </w:tcPr>
          <w:p w:rsidR="00FE59D4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Синтепон для набивки основы кукол</w:t>
            </w:r>
          </w:p>
        </w:tc>
        <w:tc>
          <w:tcPr>
            <w:tcW w:w="2130" w:type="dxa"/>
          </w:tcPr>
          <w:p w:rsidR="00FE59D4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метр </w:t>
            </w:r>
          </w:p>
        </w:tc>
        <w:tc>
          <w:tcPr>
            <w:tcW w:w="2693" w:type="dxa"/>
          </w:tcPr>
          <w:p w:rsidR="00FE59D4" w:rsidRPr="007C786F" w:rsidRDefault="00FE59D4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</w:tr>
      <w:tr w:rsidR="00007A7F" w:rsidRPr="00AB1523" w:rsidTr="00634777">
        <w:trPr>
          <w:trHeight w:val="744"/>
        </w:trPr>
        <w:tc>
          <w:tcPr>
            <w:tcW w:w="648" w:type="dxa"/>
          </w:tcPr>
          <w:p w:rsidR="00007A7F" w:rsidRPr="007C786F" w:rsidRDefault="00FE59D4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34777" w:rsidRPr="007C78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58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Большая швейная иголка</w:t>
            </w:r>
          </w:p>
        </w:tc>
        <w:tc>
          <w:tcPr>
            <w:tcW w:w="2130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93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</w:tc>
      </w:tr>
      <w:tr w:rsidR="00007A7F" w:rsidRPr="00AB1523" w:rsidTr="00634777">
        <w:tc>
          <w:tcPr>
            <w:tcW w:w="648" w:type="dxa"/>
          </w:tcPr>
          <w:p w:rsidR="00007A7F" w:rsidRPr="007C786F" w:rsidRDefault="00D032F3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34777" w:rsidRPr="007C78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58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Нитки вязальные</w:t>
            </w:r>
          </w:p>
        </w:tc>
        <w:tc>
          <w:tcPr>
            <w:tcW w:w="2130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клубков</w:t>
            </w:r>
          </w:p>
        </w:tc>
        <w:tc>
          <w:tcPr>
            <w:tcW w:w="2693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 руб.</w:t>
            </w:r>
          </w:p>
        </w:tc>
      </w:tr>
      <w:tr w:rsidR="00007A7F" w:rsidRPr="00AB1523" w:rsidTr="00634777">
        <w:tc>
          <w:tcPr>
            <w:tcW w:w="648" w:type="dxa"/>
          </w:tcPr>
          <w:p w:rsidR="00007A7F" w:rsidRPr="007C786F" w:rsidRDefault="00D032F3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34777" w:rsidRPr="007C78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58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Глазки</w:t>
            </w:r>
          </w:p>
        </w:tc>
        <w:tc>
          <w:tcPr>
            <w:tcW w:w="2130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693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007A7F" w:rsidRPr="00AB1523" w:rsidTr="00634777">
        <w:tc>
          <w:tcPr>
            <w:tcW w:w="648" w:type="dxa"/>
          </w:tcPr>
          <w:p w:rsidR="00007A7F" w:rsidRPr="007C786F" w:rsidRDefault="00007A7F" w:rsidP="007C786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8" w:type="dxa"/>
          </w:tcPr>
          <w:p w:rsidR="00007A7F" w:rsidRPr="007C786F" w:rsidRDefault="00007A7F" w:rsidP="005F195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007A7F" w:rsidRPr="007C786F" w:rsidRDefault="00007A7F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07A7F" w:rsidRPr="007C786F" w:rsidRDefault="0057527C" w:rsidP="007C786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86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490 руб.</w:t>
            </w:r>
          </w:p>
        </w:tc>
      </w:tr>
    </w:tbl>
    <w:p w:rsidR="007874A6" w:rsidRDefault="007874A6" w:rsidP="001C3C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C3C0A" w:rsidRPr="001C3C0A" w:rsidRDefault="00303590" w:rsidP="001C3C0A">
      <w:pPr>
        <w:pStyle w:val="aa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3C0A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1C3C0A" w:rsidRDefault="001C3C0A" w:rsidP="00932B30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C0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ыполняя экономический расчет, я пришла</w:t>
      </w:r>
      <w:r w:rsidRPr="001C3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выводу,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Pr="001C3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взять </w:t>
      </w:r>
      <w:r w:rsidR="00575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схему вязания из </w:t>
      </w:r>
      <w:r w:rsidRPr="001C3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интернета, </w:t>
      </w:r>
      <w:r w:rsidR="0093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связать куклу самой, </w:t>
      </w:r>
      <w:r w:rsidRPr="001C3C0A">
        <w:rPr>
          <w:rFonts w:ascii="Times New Roman" w:eastAsia="Times New Roman" w:hAnsi="Times New Roman" w:cs="Times New Roman"/>
          <w:color w:val="000000"/>
          <w:sz w:val="28"/>
          <w:szCs w:val="28"/>
        </w:rPr>
        <w:t>то кук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 будет стоить намного дешевле, чем такая же, приобретённая в магазине</w:t>
      </w:r>
      <w:r w:rsidR="007641B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641BB" w:rsidRDefault="00964111" w:rsidP="00932B30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Стоимость моей куклы составила 490 руб</w:t>
      </w:r>
      <w:r w:rsidR="00932B30">
        <w:rPr>
          <w:rFonts w:ascii="Times New Roman" w:eastAsia="Times New Roman" w:hAnsi="Times New Roman" w:cs="Times New Roman"/>
          <w:color w:val="000000"/>
          <w:sz w:val="28"/>
          <w:szCs w:val="28"/>
        </w:rPr>
        <w:t>., а в магазине такая кукла стои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 бы примерно 1000 рублей.</w:t>
      </w:r>
    </w:p>
    <w:p w:rsidR="00964111" w:rsidRDefault="00AB0B4A" w:rsidP="00932B30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необходимо учитывать затраты на использование электроэнергии на освещении помещения, </w:t>
      </w:r>
    </w:p>
    <w:p w:rsidR="00F44A93" w:rsidRPr="00964111" w:rsidRDefault="00CC2060" w:rsidP="00932B30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 более, </w:t>
      </w:r>
      <w:r w:rsidR="00BF5E0A">
        <w:rPr>
          <w:rFonts w:ascii="Times New Roman" w:eastAsia="Times New Roman" w:hAnsi="Times New Roman" w:cs="Times New Roman"/>
          <w:color w:val="000000"/>
          <w:sz w:val="28"/>
          <w:szCs w:val="28"/>
        </w:rPr>
        <w:t>кукла,</w:t>
      </w:r>
      <w:r w:rsidR="0093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4A93" w:rsidRPr="00964111">
        <w:rPr>
          <w:rFonts w:ascii="Times New Roman" w:eastAsia="Times New Roman" w:hAnsi="Times New Roman" w:cs="Times New Roman"/>
          <w:color w:val="000000"/>
          <w:sz w:val="28"/>
          <w:szCs w:val="28"/>
        </w:rPr>
        <w:t>по мнению родных и друзей, превосходит купленные по оригинальности  и индивидуальности исполнения</w:t>
      </w:r>
      <w:r w:rsidR="00416D55" w:rsidRPr="009641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F07BA" w:rsidRPr="001C3C0A" w:rsidRDefault="00EF07BA" w:rsidP="00932B30">
      <w:pPr>
        <w:pStyle w:val="aa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0B5B" w:rsidRPr="001C3C0A" w:rsidRDefault="00900B5B" w:rsidP="001C3C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3590" w:rsidRDefault="00303590" w:rsidP="0026217C">
      <w:pPr>
        <w:rPr>
          <w:rFonts w:ascii="Times New Roman" w:hAnsi="Times New Roman" w:cs="Aharoni"/>
          <w:sz w:val="28"/>
          <w:szCs w:val="28"/>
        </w:rPr>
      </w:pPr>
    </w:p>
    <w:p w:rsidR="00964111" w:rsidRPr="00CC2060" w:rsidRDefault="00964111" w:rsidP="00CC2060">
      <w:pPr>
        <w:rPr>
          <w:rFonts w:ascii="Times New Roman" w:hAnsi="Times New Roman" w:cs="Aharoni"/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3057525"/>
            <wp:effectExtent l="0" t="0" r="0" b="0"/>
            <wp:docPr id="44" name="Рисунок 44" descr="https://pp.userapi.com/c840131/v840131625/4b529/g1C21Q6bg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p.userapi.com/c840131/v840131625/4b529/g1C21Q6bgXk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49" w:rsidRDefault="003F1C49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356">
        <w:rPr>
          <w:rFonts w:ascii="Times New Roman" w:hAnsi="Times New Roman" w:cs="Times New Roman"/>
          <w:b/>
          <w:sz w:val="28"/>
          <w:szCs w:val="28"/>
        </w:rPr>
        <w:lastRenderedPageBreak/>
        <w:t>Глава 2. Технологическая</w:t>
      </w:r>
    </w:p>
    <w:p w:rsidR="003F1C49" w:rsidRDefault="001F7E51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="003F1C49">
        <w:rPr>
          <w:rFonts w:ascii="Times New Roman" w:hAnsi="Times New Roman" w:cs="Times New Roman"/>
          <w:b/>
          <w:sz w:val="28"/>
          <w:szCs w:val="28"/>
        </w:rPr>
        <w:t>. Эк</w:t>
      </w:r>
      <w:r w:rsidR="00C753D4">
        <w:rPr>
          <w:rFonts w:ascii="Times New Roman" w:hAnsi="Times New Roman" w:cs="Times New Roman"/>
          <w:b/>
          <w:sz w:val="28"/>
          <w:szCs w:val="28"/>
        </w:rPr>
        <w:t>ологическое</w:t>
      </w:r>
      <w:r w:rsidR="003F1C49">
        <w:rPr>
          <w:rFonts w:ascii="Times New Roman" w:hAnsi="Times New Roman" w:cs="Times New Roman"/>
          <w:b/>
          <w:sz w:val="28"/>
          <w:szCs w:val="28"/>
        </w:rPr>
        <w:t xml:space="preserve"> обоснование</w:t>
      </w:r>
    </w:p>
    <w:p w:rsidR="003F1C49" w:rsidRDefault="003F1C49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C49" w:rsidRDefault="003F1C49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C49" w:rsidRDefault="003F1C49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C49" w:rsidRDefault="00DC7851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333750"/>
            <wp:effectExtent l="0" t="0" r="0" b="0"/>
            <wp:docPr id="45" name="Рисунок 45" descr="https://pp.userapi.com/c841521/v841521439/3f220/S591nG_R6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521/v841521439/3f220/S591nG_R6y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05" cy="33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49" w:rsidRDefault="003F1C49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C49" w:rsidRDefault="003F1C49" w:rsidP="003F1C4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6A2" w:rsidRDefault="005626A2" w:rsidP="00DC7851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80BFB" w:rsidRPr="00F81549" w:rsidRDefault="00580BFB" w:rsidP="00932B30">
      <w:pPr>
        <w:pStyle w:val="ae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15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Экология является одной из основных проблем </w:t>
      </w:r>
      <w:r w:rsidR="004957E1" w:rsidRPr="00F815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мире </w:t>
      </w:r>
      <w:r w:rsidRPr="00F8154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сегодняшний день. Большое количество отходов не перерабатывается, а просто вывозится на свалки. Люди сами страдают от этого</w:t>
      </w:r>
      <w:r w:rsidR="004957E1" w:rsidRPr="00F815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D140B" w:rsidRPr="00F815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всё в наших руках…</w:t>
      </w:r>
    </w:p>
    <w:p w:rsidR="005011F7" w:rsidRDefault="00F81549" w:rsidP="00932B30">
      <w:pPr>
        <w:pStyle w:val="ae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1549">
        <w:rPr>
          <w:rFonts w:ascii="Times New Roman" w:eastAsia="Times New Roman" w:hAnsi="Times New Roman" w:cs="Times New Roman"/>
          <w:color w:val="000000"/>
          <w:sz w:val="28"/>
          <w:szCs w:val="28"/>
        </w:rPr>
        <w:t>Моя работа не требовала использования большого количества ресурсов: сложных инструментов, дорогостоящих матери</w:t>
      </w:r>
      <w:r w:rsidR="00B709E9">
        <w:rPr>
          <w:rFonts w:ascii="Times New Roman" w:eastAsia="Times New Roman" w:hAnsi="Times New Roman" w:cs="Times New Roman"/>
          <w:color w:val="000000"/>
          <w:sz w:val="28"/>
          <w:szCs w:val="28"/>
        </w:rPr>
        <w:t>алов, энергоёмкого оборудования;</w:t>
      </w:r>
    </w:p>
    <w:p w:rsidR="003A7127" w:rsidRPr="003A7127" w:rsidRDefault="009D45BA" w:rsidP="00932B30">
      <w:pPr>
        <w:pStyle w:val="ae"/>
        <w:numPr>
          <w:ilvl w:val="0"/>
          <w:numId w:val="10"/>
        </w:numPr>
        <w:tabs>
          <w:tab w:val="left" w:pos="7365"/>
        </w:tabs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Безопасное</w:t>
      </w:r>
      <w:r w:rsidR="003A7127" w:rsidRPr="003A712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инструментов, </w:t>
      </w:r>
      <w:r w:rsidR="003A2C7E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</w:t>
      </w:r>
      <w:r w:rsidR="003A7127" w:rsidRPr="003A7127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CD428F">
        <w:rPr>
          <w:rFonts w:ascii="Times New Roman" w:eastAsia="Times New Roman" w:hAnsi="Times New Roman" w:cs="Times New Roman"/>
          <w:sz w:val="28"/>
          <w:szCs w:val="28"/>
        </w:rPr>
        <w:t>принесли вреда моему здоровью</w:t>
      </w:r>
      <w:r w:rsidR="00A058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D428F">
        <w:rPr>
          <w:rFonts w:ascii="Times New Roman" w:eastAsia="Times New Roman" w:hAnsi="Times New Roman" w:cs="Times New Roman"/>
          <w:sz w:val="28"/>
          <w:szCs w:val="28"/>
        </w:rPr>
        <w:t xml:space="preserve"> и о</w:t>
      </w:r>
      <w:r w:rsidR="003A7127" w:rsidRPr="003A7127">
        <w:rPr>
          <w:rFonts w:ascii="Times New Roman" w:eastAsia="Times New Roman" w:hAnsi="Times New Roman" w:cs="Times New Roman"/>
          <w:sz w:val="28"/>
          <w:szCs w:val="28"/>
        </w:rPr>
        <w:t>т работы я получила удовольствие;</w:t>
      </w:r>
    </w:p>
    <w:p w:rsidR="009A082F" w:rsidRDefault="0059193D" w:rsidP="00932B30">
      <w:pPr>
        <w:pStyle w:val="ae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93D">
        <w:rPr>
          <w:rFonts w:ascii="Times New Roman" w:eastAsia="Times New Roman" w:hAnsi="Times New Roman" w:cs="Times New Roman"/>
          <w:sz w:val="28"/>
          <w:szCs w:val="28"/>
        </w:rPr>
        <w:t>Я считаю,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моё проектное изделие изготовлено из экологически чистых материалов, которое не выделяет химикатов, не загрязняет природу, не приносит вреда окружающим;</w:t>
      </w:r>
    </w:p>
    <w:p w:rsidR="003A2C7E" w:rsidRDefault="001F7E51" w:rsidP="00932B30">
      <w:pPr>
        <w:pStyle w:val="ae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Моё изделия приносит </w:t>
      </w:r>
      <w:r w:rsidR="00A058F2">
        <w:rPr>
          <w:rFonts w:ascii="Times New Roman" w:eastAsia="Times New Roman" w:hAnsi="Times New Roman" w:cs="Times New Roman"/>
          <w:sz w:val="28"/>
          <w:szCs w:val="28"/>
        </w:rPr>
        <w:t>красоту, радость и хорошее настроение.</w:t>
      </w:r>
    </w:p>
    <w:p w:rsidR="00DC7851" w:rsidRDefault="00DC7851" w:rsidP="00932B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7851" w:rsidRDefault="00DC7851" w:rsidP="00DC78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7851" w:rsidRDefault="00DC7851" w:rsidP="00DC78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7851" w:rsidRPr="00DC7851" w:rsidRDefault="00DC7851" w:rsidP="00DC78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6753" w:rsidRDefault="003F1C49" w:rsidP="00580BFB">
      <w:pPr>
        <w:tabs>
          <w:tab w:val="left" w:pos="7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D6753" w:rsidRDefault="00DD6753" w:rsidP="00DD6753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Кто-то скажет, ч</w:t>
      </w:r>
      <w:r w:rsidRPr="00DD6753">
        <w:rPr>
          <w:rFonts w:ascii="Times New Roman" w:hAnsi="Times New Roman" w:cs="Times New Roman"/>
          <w:sz w:val="28"/>
          <w:szCs w:val="28"/>
          <w:shd w:val="clear" w:color="auto" w:fill="FFFFFF"/>
        </w:rPr>
        <w:t>то куклу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сувенир и игрушку </w:t>
      </w:r>
      <w:r w:rsidR="005E4B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купить в магазине.</w:t>
      </w:r>
      <w:r w:rsidR="008650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4B3F">
        <w:rPr>
          <w:rFonts w:ascii="Times New Roman" w:hAnsi="Times New Roman" w:cs="Times New Roman"/>
          <w:sz w:val="28"/>
          <w:szCs w:val="28"/>
          <w:shd w:val="clear" w:color="auto" w:fill="FFFFFF"/>
        </w:rPr>
        <w:t>Наверное,</w:t>
      </w:r>
      <w:r w:rsidR="00317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можно, но я считаю, </w:t>
      </w:r>
      <w:r w:rsidR="005E4B3F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возможность делать что-то интересное своими руками</w:t>
      </w:r>
      <w:r w:rsidR="002606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проявить себя,  свои творческие способности, попробовать свои силы, приложить знания, принести пользу и даже показать публично достигнутый результат.</w:t>
      </w:r>
      <w:r w:rsidR="00671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всё это можно реализовать</w:t>
      </w:r>
      <w:r w:rsidR="00021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уроках технологии по творческому проектированию и самостоятельно.</w:t>
      </w:r>
    </w:p>
    <w:p w:rsidR="00A5745C" w:rsidRDefault="005C17C2" w:rsidP="007B406A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 своим вторым </w:t>
      </w:r>
      <w:r w:rsidR="00A5745C" w:rsidRPr="00A57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0F4">
        <w:rPr>
          <w:rFonts w:ascii="Times New Roman" w:eastAsia="Times New Roman" w:hAnsi="Times New Roman" w:cs="Times New Roman"/>
          <w:sz w:val="28"/>
          <w:szCs w:val="28"/>
        </w:rPr>
        <w:t>творческим проектом я работала  3 месяца</w:t>
      </w:r>
      <w:r w:rsidR="00A5745C" w:rsidRPr="00A574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745C" w:rsidRPr="00A5745C" w:rsidRDefault="00A5745C" w:rsidP="007B406A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интересно знакомитьс</w:t>
      </w:r>
      <w:r w:rsidR="005F22F9">
        <w:rPr>
          <w:rFonts w:ascii="Times New Roman" w:hAnsi="Times New Roman" w:cs="Times New Roman"/>
          <w:sz w:val="28"/>
          <w:szCs w:val="28"/>
        </w:rPr>
        <w:t xml:space="preserve">я с особенностями  кукол из разных материалов </w:t>
      </w:r>
    </w:p>
    <w:p w:rsidR="005F22F9" w:rsidRDefault="00704257" w:rsidP="007B406A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F22F9">
        <w:rPr>
          <w:rFonts w:ascii="Times New Roman" w:eastAsia="Times New Roman" w:hAnsi="Times New Roman" w:cs="Times New Roman"/>
          <w:sz w:val="28"/>
          <w:szCs w:val="28"/>
        </w:rPr>
        <w:t>С большим желанием я узнала новую технологию по изго</w:t>
      </w:r>
      <w:r w:rsidR="008650F4">
        <w:rPr>
          <w:rFonts w:ascii="Times New Roman" w:eastAsia="Times New Roman" w:hAnsi="Times New Roman" w:cs="Times New Roman"/>
          <w:sz w:val="28"/>
          <w:szCs w:val="28"/>
        </w:rPr>
        <w:t>товлению кукол и сделала  куклу в технике «Вязание крючком и спицами»;</w:t>
      </w:r>
      <w:r w:rsidRPr="005F22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257" w:rsidRPr="005F22F9" w:rsidRDefault="005C17C2" w:rsidP="007B406A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F22F9">
        <w:rPr>
          <w:rFonts w:ascii="Times New Roman" w:eastAsia="Times New Roman" w:hAnsi="Times New Roman" w:cs="Times New Roman"/>
          <w:sz w:val="28"/>
          <w:szCs w:val="28"/>
        </w:rPr>
        <w:t>Своей кукле  я дала имя  «Анютка</w:t>
      </w:r>
      <w:r w:rsidR="005F22F9" w:rsidRPr="005F22F9">
        <w:rPr>
          <w:rFonts w:ascii="Times New Roman" w:eastAsia="Times New Roman" w:hAnsi="Times New Roman" w:cs="Times New Roman"/>
          <w:sz w:val="28"/>
          <w:szCs w:val="28"/>
        </w:rPr>
        <w:t>» потому что, оно</w:t>
      </w:r>
      <w:r w:rsidR="00704257" w:rsidRPr="005F22F9">
        <w:rPr>
          <w:rFonts w:ascii="Times New Roman" w:eastAsia="Times New Roman" w:hAnsi="Times New Roman" w:cs="Times New Roman"/>
          <w:sz w:val="28"/>
          <w:szCs w:val="28"/>
        </w:rPr>
        <w:t xml:space="preserve"> мне очень нравят</w:t>
      </w:r>
      <w:r w:rsidR="008650F4">
        <w:rPr>
          <w:rFonts w:ascii="Times New Roman" w:eastAsia="Times New Roman" w:hAnsi="Times New Roman" w:cs="Times New Roman"/>
          <w:sz w:val="28"/>
          <w:szCs w:val="28"/>
        </w:rPr>
        <w:t>ся и, на мой взгляд, подходи</w:t>
      </w:r>
      <w:r w:rsidR="005F22F9" w:rsidRPr="005F22F9">
        <w:rPr>
          <w:rFonts w:ascii="Times New Roman" w:eastAsia="Times New Roman" w:hAnsi="Times New Roman" w:cs="Times New Roman"/>
          <w:sz w:val="28"/>
          <w:szCs w:val="28"/>
        </w:rPr>
        <w:t>т ей</w:t>
      </w:r>
      <w:r w:rsidR="00704257" w:rsidRPr="005F22F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4257" w:rsidRDefault="001E528F" w:rsidP="007B406A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Мне всегда нравится создавать новые изделия, тем более, что в этом  проекте я была диза</w:t>
      </w:r>
      <w:r w:rsidR="005C17C2">
        <w:rPr>
          <w:rFonts w:ascii="Times New Roman" w:eastAsia="Times New Roman" w:hAnsi="Times New Roman" w:cs="Times New Roman"/>
          <w:sz w:val="28"/>
          <w:szCs w:val="28"/>
        </w:rPr>
        <w:t>йнером одежды для своей  куклы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528F" w:rsidRDefault="00A733D7" w:rsidP="007B406A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Специально для проекта  я училась вязать спица</w:t>
      </w:r>
      <w:r w:rsidRPr="005C17C2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r w:rsidR="005C17C2">
        <w:rPr>
          <w:rFonts w:ascii="Times New Roman" w:eastAsia="Times New Roman" w:hAnsi="Times New Roman" w:cs="Times New Roman"/>
          <w:sz w:val="28"/>
          <w:szCs w:val="28"/>
        </w:rPr>
        <w:t xml:space="preserve">еще во время проекта я </w:t>
      </w:r>
      <w:r>
        <w:rPr>
          <w:rFonts w:ascii="Times New Roman" w:eastAsia="Times New Roman" w:hAnsi="Times New Roman" w:cs="Times New Roman"/>
          <w:sz w:val="28"/>
          <w:szCs w:val="28"/>
        </w:rPr>
        <w:t>развивала свою фантазию и творческие способности;</w:t>
      </w:r>
    </w:p>
    <w:p w:rsidR="00A733D7" w:rsidRDefault="00996024" w:rsidP="007B406A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кукол положительно влияет даже на здоровье человек</w:t>
      </w:r>
      <w:r w:rsidR="005C17C2">
        <w:rPr>
          <w:rFonts w:ascii="Times New Roman" w:eastAsia="Times New Roman" w:hAnsi="Times New Roman" w:cs="Times New Roman"/>
          <w:sz w:val="28"/>
          <w:szCs w:val="28"/>
        </w:rPr>
        <w:t xml:space="preserve">а: существует «кукла  </w:t>
      </w:r>
      <w:r>
        <w:rPr>
          <w:rFonts w:ascii="Times New Roman" w:eastAsia="Times New Roman" w:hAnsi="Times New Roman" w:cs="Times New Roman"/>
          <w:sz w:val="28"/>
          <w:szCs w:val="28"/>
        </w:rPr>
        <w:t>терапия» медицинский метод лечения болезней; развивается мелкая моторика пальцев рук; куклами лечат депрессии и одиночество;</w:t>
      </w:r>
    </w:p>
    <w:p w:rsidR="007B406A" w:rsidRDefault="002855DD" w:rsidP="00704257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Были и </w:t>
      </w:r>
      <w:r w:rsidR="00AC7F71">
        <w:rPr>
          <w:rFonts w:ascii="Times New Roman" w:eastAsia="Times New Roman" w:hAnsi="Times New Roman" w:cs="Times New Roman"/>
          <w:sz w:val="28"/>
          <w:szCs w:val="28"/>
        </w:rPr>
        <w:t>сложности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работе:</w:t>
      </w:r>
      <w:r w:rsidR="00AC7F71">
        <w:rPr>
          <w:rFonts w:ascii="Times New Roman" w:eastAsia="Times New Roman" w:hAnsi="Times New Roman" w:cs="Times New Roman"/>
          <w:sz w:val="28"/>
          <w:szCs w:val="28"/>
        </w:rPr>
        <w:t xml:space="preserve"> большой объём работы </w:t>
      </w:r>
      <w:r w:rsidR="005C17C2">
        <w:rPr>
          <w:rFonts w:ascii="Times New Roman" w:eastAsia="Times New Roman" w:hAnsi="Times New Roman" w:cs="Times New Roman"/>
          <w:sz w:val="28"/>
          <w:szCs w:val="28"/>
        </w:rPr>
        <w:t>за короткий промежуток времени</w:t>
      </w:r>
      <w:r w:rsidR="00AC7F71">
        <w:rPr>
          <w:rFonts w:ascii="Times New Roman" w:eastAsia="Times New Roman" w:hAnsi="Times New Roman" w:cs="Times New Roman"/>
          <w:sz w:val="28"/>
          <w:szCs w:val="28"/>
        </w:rPr>
        <w:t>, формулировани</w:t>
      </w:r>
      <w:r w:rsidR="005C17C2">
        <w:rPr>
          <w:rFonts w:ascii="Times New Roman" w:eastAsia="Times New Roman" w:hAnsi="Times New Roman" w:cs="Times New Roman"/>
          <w:sz w:val="28"/>
          <w:szCs w:val="28"/>
        </w:rPr>
        <w:t>е мыслей и оформление проекта.</w:t>
      </w:r>
    </w:p>
    <w:p w:rsidR="00AC7F71" w:rsidRPr="004353D1" w:rsidRDefault="005C17C2" w:rsidP="00AC7F71">
      <w:pPr>
        <w:pStyle w:val="ae"/>
        <w:numPr>
          <w:ilvl w:val="0"/>
          <w:numId w:val="19"/>
        </w:numPr>
        <w:tabs>
          <w:tab w:val="left" w:pos="7365"/>
        </w:tabs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8650F4">
        <w:rPr>
          <w:rFonts w:ascii="Times New Roman" w:hAnsi="Times New Roman" w:cs="Times New Roman"/>
          <w:sz w:val="28"/>
          <w:szCs w:val="28"/>
        </w:rPr>
        <w:t xml:space="preserve"> очень понравилось вязать куклу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7F71" w:rsidRPr="00AC7F71">
        <w:rPr>
          <w:rFonts w:ascii="Times New Roman" w:hAnsi="Times New Roman" w:cs="Times New Roman"/>
          <w:sz w:val="28"/>
          <w:szCs w:val="28"/>
        </w:rPr>
        <w:t xml:space="preserve"> я осталась довольна результатом</w:t>
      </w:r>
      <w:r w:rsidR="00AC7F71">
        <w:rPr>
          <w:rFonts w:ascii="Times New Roman" w:hAnsi="Times New Roman" w:cs="Times New Roman"/>
          <w:sz w:val="28"/>
          <w:szCs w:val="28"/>
        </w:rPr>
        <w:t xml:space="preserve"> и получила удовольствие от работы</w:t>
      </w:r>
      <w:r w:rsidR="004353D1">
        <w:rPr>
          <w:rFonts w:ascii="Times New Roman" w:hAnsi="Times New Roman" w:cs="Times New Roman"/>
          <w:sz w:val="28"/>
          <w:szCs w:val="28"/>
        </w:rPr>
        <w:t>;</w:t>
      </w:r>
    </w:p>
    <w:p w:rsidR="004353D1" w:rsidRPr="004908DE" w:rsidRDefault="004353D1" w:rsidP="004353D1">
      <w:pPr>
        <w:pStyle w:val="ae"/>
        <w:numPr>
          <w:ilvl w:val="0"/>
          <w:numId w:val="19"/>
        </w:numPr>
        <w:tabs>
          <w:tab w:val="left" w:pos="7365"/>
        </w:tabs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908DE">
        <w:rPr>
          <w:rFonts w:ascii="Times New Roman" w:hAnsi="Times New Roman" w:cs="Times New Roman"/>
          <w:sz w:val="28"/>
          <w:szCs w:val="28"/>
        </w:rPr>
        <w:t>Советую попробовать заняться этим увлекательным</w:t>
      </w:r>
      <w:r w:rsidR="008650F4">
        <w:rPr>
          <w:rFonts w:ascii="Times New Roman" w:hAnsi="Times New Roman" w:cs="Times New Roman"/>
          <w:sz w:val="28"/>
          <w:szCs w:val="28"/>
        </w:rPr>
        <w:t xml:space="preserve"> </w:t>
      </w:r>
      <w:r w:rsidR="00F1309A" w:rsidRPr="004908DE">
        <w:rPr>
          <w:rFonts w:ascii="Times New Roman" w:hAnsi="Times New Roman" w:cs="Times New Roman"/>
          <w:sz w:val="28"/>
          <w:szCs w:val="28"/>
        </w:rPr>
        <w:t>делом,</w:t>
      </w:r>
      <w:r w:rsidR="00EA42C2" w:rsidRPr="004908DE">
        <w:rPr>
          <w:rFonts w:ascii="Times New Roman" w:hAnsi="Times New Roman" w:cs="Times New Roman"/>
          <w:sz w:val="28"/>
          <w:szCs w:val="28"/>
        </w:rPr>
        <w:t xml:space="preserve"> которое создаёт особое настроение</w:t>
      </w:r>
      <w:r w:rsidR="00515FE0" w:rsidRPr="004908DE">
        <w:rPr>
          <w:rFonts w:ascii="Times New Roman" w:hAnsi="Times New Roman" w:cs="Times New Roman"/>
          <w:sz w:val="28"/>
          <w:szCs w:val="28"/>
        </w:rPr>
        <w:t xml:space="preserve"> и </w:t>
      </w:r>
      <w:r w:rsidR="00F1309A" w:rsidRPr="004908DE">
        <w:rPr>
          <w:rFonts w:ascii="Times New Roman" w:hAnsi="Times New Roman" w:cs="Times New Roman"/>
          <w:sz w:val="28"/>
          <w:szCs w:val="28"/>
        </w:rPr>
        <w:t>вдохновляет на творчество.</w:t>
      </w:r>
    </w:p>
    <w:p w:rsidR="004353D1" w:rsidRDefault="004353D1" w:rsidP="004353D1">
      <w:pPr>
        <w:tabs>
          <w:tab w:val="left" w:pos="7365"/>
        </w:tabs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4353D1" w:rsidRDefault="004353D1" w:rsidP="004353D1">
      <w:pPr>
        <w:tabs>
          <w:tab w:val="left" w:pos="7365"/>
        </w:tabs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4908DE" w:rsidRDefault="004908DE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2F9" w:rsidRDefault="005F22F9" w:rsidP="004908DE">
      <w:pPr>
        <w:pStyle w:val="aa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sectPr w:rsidR="005F22F9" w:rsidSect="00A607A9">
          <w:type w:val="continuous"/>
          <w:pgSz w:w="11906" w:h="16838"/>
          <w:pgMar w:top="851" w:right="1133" w:bottom="1134" w:left="1418" w:header="708" w:footer="708" w:gutter="0"/>
          <w:cols w:space="708"/>
          <w:docGrid w:linePitch="360"/>
        </w:sectPr>
      </w:pPr>
    </w:p>
    <w:p w:rsidR="004908DE" w:rsidRDefault="004908DE">
      <w:pPr>
        <w:rPr>
          <w:rFonts w:ascii="Verdana" w:hAnsi="Verdana"/>
          <w:color w:val="000000"/>
          <w:sz w:val="20"/>
          <w:szCs w:val="20"/>
          <w:shd w:val="clear" w:color="auto" w:fill="FFFFFF"/>
        </w:rPr>
        <w:sectPr w:rsidR="004908DE" w:rsidSect="004908DE">
          <w:type w:val="continuous"/>
          <w:pgSz w:w="11906" w:h="16838"/>
          <w:pgMar w:top="851" w:right="1133" w:bottom="1134" w:left="1418" w:header="708" w:footer="708" w:gutter="0"/>
          <w:cols w:num="2" w:space="708"/>
          <w:docGrid w:linePitch="360"/>
        </w:sectPr>
      </w:pPr>
    </w:p>
    <w:p w:rsidR="005C7506" w:rsidRDefault="005C7506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C75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Литература</w:t>
      </w:r>
    </w:p>
    <w:p w:rsidR="00695D54" w:rsidRPr="00D918CE" w:rsidRDefault="00E34978" w:rsidP="00E34978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1.И</w:t>
      </w:r>
      <w:r w:rsidR="00CB1DFB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стория вязаной куклы .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infourok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</w:p>
    <w:p w:rsidR="00E34978" w:rsidRPr="00D918CE" w:rsidRDefault="00E34978" w:rsidP="00E34978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18CE" w:rsidRPr="00D918CE" w:rsidRDefault="00E34978" w:rsidP="00E34978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2.С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овременое вязание .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www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happy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giraffe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community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/25/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forum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post</w:t>
      </w:r>
      <w:r w:rsidR="003E0B26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/47066/</w:t>
      </w:r>
    </w:p>
    <w:p w:rsidR="00D918CE" w:rsidRPr="00D918CE" w:rsidRDefault="00D918CE" w:rsidP="00E34978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18CE" w:rsidRPr="00D918CE" w:rsidRDefault="00E54CE9" w:rsidP="00E34978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E34978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озникновение</w:t>
      </w:r>
      <w:r w:rsid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>мастики</w:t>
      </w:r>
      <w:r w:rsidR="00D918CE" w:rsidRPr="00D91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4" w:history="1">
        <w:r w:rsidR="00D918CE" w:rsidRPr="00D918C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="00D918CE" w:rsidRPr="00D918C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="00D918CE" w:rsidRPr="00D918C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studbooks</w:t>
        </w:r>
        <w:r w:rsidR="00D918CE" w:rsidRPr="00D918C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="00D918CE" w:rsidRPr="00D918C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net</w:t>
        </w:r>
        <w:r w:rsidR="00D918CE" w:rsidRPr="00D918C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/1996874/</w:t>
        </w:r>
      </w:hyperlink>
    </w:p>
    <w:p w:rsidR="00695D54" w:rsidRPr="0087104E" w:rsidRDefault="00E54CE9" w:rsidP="00E34978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tovarovedenie</w:t>
      </w:r>
      <w:r w:rsidRPr="008710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istoriya</w:t>
      </w:r>
      <w:r w:rsidRPr="008710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</w:t>
      </w: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vozniknoveniya</w:t>
      </w:r>
      <w:r w:rsidRPr="008710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</w:t>
      </w:r>
      <w:r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konditerskoy</w:t>
      </w:r>
      <w:r w:rsidRPr="008710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</w:t>
      </w:r>
      <w:r w:rsidR="000E46C8" w:rsidRPr="00D918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mastik</w:t>
      </w: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5C7506" w:rsidRPr="0087104E" w:rsidRDefault="005C7506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5C7506" w:rsidRPr="0087104E" w:rsidRDefault="005C7506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95D54" w:rsidRPr="0087104E" w:rsidRDefault="00695D54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CB1DFB" w:rsidRPr="0087104E" w:rsidRDefault="00CB1DFB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CB1DFB" w:rsidRPr="0087104E" w:rsidRDefault="00CB1DFB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5C7506" w:rsidRPr="0087104E" w:rsidRDefault="005C7506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5C7506" w:rsidRPr="0087104E" w:rsidRDefault="005C7506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5C7506" w:rsidRPr="0087104E" w:rsidRDefault="005C7506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5C7506" w:rsidRPr="0087104E" w:rsidRDefault="005C7506" w:rsidP="005C75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5C7506" w:rsidRPr="0087104E" w:rsidRDefault="005C7506">
      <w:pPr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</w:p>
    <w:p w:rsidR="005C7506" w:rsidRPr="0087104E" w:rsidRDefault="005C7506">
      <w:pPr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</w:p>
    <w:p w:rsidR="00D7608B" w:rsidRPr="0087104E" w:rsidRDefault="00CE5962" w:rsidP="005F22F9">
      <w:pPr>
        <w:rPr>
          <w:lang w:val="en-US"/>
        </w:rPr>
      </w:pPr>
      <w:r w:rsidRPr="0087104E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br w:type="textWrapping" w:clear="all"/>
      </w:r>
    </w:p>
    <w:p w:rsidR="005F22F9" w:rsidRPr="0087104E" w:rsidRDefault="005F22F9" w:rsidP="005F22F9">
      <w:pPr>
        <w:rPr>
          <w:lang w:val="en-US"/>
        </w:rPr>
      </w:pPr>
    </w:p>
    <w:p w:rsidR="00D764C5" w:rsidRPr="0087104E" w:rsidRDefault="00D764C5" w:rsidP="00D730DE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7DF1" w:rsidRPr="0087104E" w:rsidRDefault="00437DF1" w:rsidP="00D730DE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 w:rsidRPr="008710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1 </w:t>
      </w:r>
    </w:p>
    <w:p w:rsidR="00D730DE" w:rsidRDefault="00696E5B" w:rsidP="00D730DE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Авторская к</w:t>
      </w:r>
      <w:r w:rsidR="004C0B7B" w:rsidRPr="00D730DE">
        <w:rPr>
          <w:rFonts w:ascii="Times New Roman" w:hAnsi="Times New Roman" w:cs="Times New Roman"/>
          <w:b/>
          <w:sz w:val="28"/>
          <w:szCs w:val="28"/>
        </w:rPr>
        <w:t xml:space="preserve">оллекция декоративных кукол «Малышки» </w:t>
      </w:r>
      <w:r>
        <w:rPr>
          <w:rFonts w:ascii="Times New Roman" w:hAnsi="Times New Roman" w:cs="Times New Roman"/>
          <w:b/>
          <w:sz w:val="28"/>
          <w:szCs w:val="28"/>
        </w:rPr>
        <w:t>2016 – 2018г.</w:t>
      </w:r>
    </w:p>
    <w:p w:rsidR="00C82CD2" w:rsidRPr="00D730DE" w:rsidRDefault="005F22F9" w:rsidP="00D730DE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«Алена»</w:t>
      </w:r>
    </w:p>
    <w:p w:rsidR="00C82CD2" w:rsidRPr="00D730DE" w:rsidRDefault="005F22F9" w:rsidP="00D730DE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27305</wp:posOffset>
            </wp:positionV>
            <wp:extent cx="323850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473" y="21505"/>
                <wp:lineTo x="21473" y="0"/>
                <wp:lineTo x="0" y="0"/>
              </wp:wrapPolygon>
            </wp:wrapTight>
            <wp:docPr id="52" name="Рисунок 10" descr="F:\Олимпиада\Маша Фомина\Куклы Маши\Маша\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импиада\Маша Фомина\Куклы Маши\Маша\++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137" t="9259" r="15363" b="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7B" w:rsidRDefault="00C82CD2" w:rsidP="00C82CD2">
      <w:pPr>
        <w:tabs>
          <w:tab w:val="left" w:pos="1665"/>
        </w:tabs>
      </w:pPr>
      <w:r>
        <w:tab/>
      </w:r>
    </w:p>
    <w:p w:rsidR="00C82CD2" w:rsidRDefault="00C82CD2" w:rsidP="00C82CD2">
      <w:pPr>
        <w:tabs>
          <w:tab w:val="left" w:pos="1665"/>
        </w:tabs>
      </w:pPr>
    </w:p>
    <w:p w:rsidR="00C82CD2" w:rsidRDefault="00C82CD2" w:rsidP="00C82CD2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5F22F9" w:rsidRPr="005F22F9" w:rsidRDefault="00D764C5" w:rsidP="005F22F9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413385</wp:posOffset>
            </wp:positionV>
            <wp:extent cx="2781935" cy="3775075"/>
            <wp:effectExtent l="19050" t="0" r="0" b="0"/>
            <wp:wrapSquare wrapText="bothSides"/>
            <wp:docPr id="18" name="Рисунок 11" descr="F:\Олимпиада\Маша Фомина\Куклы Маши\Цветная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импиада\Маша Фомина\Куклы Маши\Цветная\IMG_43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7004" t="6991" r="19028" b="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7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2F9" w:rsidRPr="005F22F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413385</wp:posOffset>
            </wp:positionV>
            <wp:extent cx="3105150" cy="3752850"/>
            <wp:effectExtent l="0" t="0" r="0" b="0"/>
            <wp:wrapSquare wrapText="bothSides"/>
            <wp:docPr id="55" name="Рисунок 12" descr="F:\Олимпиада\Маша Фомина\Куклы Маши\темноволоска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лимпиада\Маша Фомина\Куклы Маши\темноволоска\IMG_43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7323" t="6805" r="1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2F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F6DA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F22F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F22F9" w:rsidRPr="005F22F9">
        <w:rPr>
          <w:rFonts w:ascii="Times New Roman" w:hAnsi="Times New Roman" w:cs="Times New Roman"/>
          <w:b/>
          <w:sz w:val="28"/>
          <w:szCs w:val="28"/>
        </w:rPr>
        <w:t>Алина</w:t>
      </w:r>
      <w:r w:rsidR="005F22F9">
        <w:rPr>
          <w:rFonts w:ascii="Times New Roman" w:hAnsi="Times New Roman" w:cs="Times New Roman"/>
          <w:b/>
          <w:sz w:val="28"/>
          <w:szCs w:val="28"/>
        </w:rPr>
        <w:t>»                                                «Арина»</w:t>
      </w:r>
    </w:p>
    <w:p w:rsidR="00DD6914" w:rsidRPr="004D01F9" w:rsidRDefault="00B111D5" w:rsidP="004D01F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1F9">
        <w:rPr>
          <w:rFonts w:ascii="Times New Roman" w:hAnsi="Times New Roman" w:cs="Times New Roman"/>
          <w:b/>
          <w:sz w:val="28"/>
          <w:szCs w:val="28"/>
        </w:rPr>
        <w:lastRenderedPageBreak/>
        <w:t>Приложения  № 2</w:t>
      </w:r>
    </w:p>
    <w:p w:rsidR="00B111D5" w:rsidRDefault="00B111D5" w:rsidP="004D01F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1F9">
        <w:rPr>
          <w:rFonts w:ascii="Times New Roman" w:hAnsi="Times New Roman" w:cs="Times New Roman"/>
          <w:b/>
          <w:sz w:val="28"/>
          <w:szCs w:val="28"/>
        </w:rPr>
        <w:t>Вязаная куколка «Анютка»</w:t>
      </w:r>
    </w:p>
    <w:p w:rsidR="004D01F9" w:rsidRPr="004D01F9" w:rsidRDefault="004D01F9" w:rsidP="004D01F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914" w:rsidRDefault="00B111D5" w:rsidP="0022275E">
      <w:pPr>
        <w:tabs>
          <w:tab w:val="left" w:pos="1665"/>
        </w:tabs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66040</wp:posOffset>
            </wp:positionV>
            <wp:extent cx="3187065" cy="4247515"/>
            <wp:effectExtent l="19050" t="0" r="0" b="0"/>
            <wp:wrapSquare wrapText="bothSides"/>
            <wp:docPr id="41" name="Рисунок 41" descr="F:\ТЕХНОЛОГИЯ\фото Маша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ЕХНОЛОГИЯ\фото Маша\IMG_65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37" r="8029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914" w:rsidRDefault="00DD6914" w:rsidP="0022275E">
      <w:pPr>
        <w:tabs>
          <w:tab w:val="left" w:pos="1665"/>
        </w:tabs>
      </w:pPr>
    </w:p>
    <w:p w:rsidR="00DD6914" w:rsidRDefault="00DD6914" w:rsidP="0022275E">
      <w:pPr>
        <w:tabs>
          <w:tab w:val="left" w:pos="1665"/>
        </w:tabs>
      </w:pPr>
    </w:p>
    <w:p w:rsidR="000A01B0" w:rsidRDefault="000A01B0" w:rsidP="0022275E">
      <w:pPr>
        <w:tabs>
          <w:tab w:val="left" w:pos="1665"/>
        </w:tabs>
      </w:pPr>
    </w:p>
    <w:p w:rsidR="00C82CD2" w:rsidRPr="0022275E" w:rsidRDefault="004D01F9" w:rsidP="0022275E">
      <w:pPr>
        <w:tabs>
          <w:tab w:val="left" w:pos="1665"/>
        </w:tabs>
      </w:pPr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3225165</wp:posOffset>
            </wp:positionV>
            <wp:extent cx="3018790" cy="4178300"/>
            <wp:effectExtent l="19050" t="0" r="0" b="0"/>
            <wp:wrapSquare wrapText="bothSides"/>
            <wp:docPr id="42" name="Рисунок 42" descr="F:\ТЕХНОЛОГИЯ\фото Маша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ЕХНОЛОГИЯ\фото Маша\IMG_65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41" r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3225165</wp:posOffset>
            </wp:positionV>
            <wp:extent cx="3045460" cy="4178300"/>
            <wp:effectExtent l="19050" t="0" r="2540" b="0"/>
            <wp:wrapSquare wrapText="bothSides"/>
            <wp:docPr id="1" name="Рисунок 43" descr="F:\ТЕХНОЛОГИЯ\фото Маша\IMG_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ЕХНОЛОГИЯ\фото Маша\IMG_65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08" t="4611" r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82CD2" w:rsidRPr="0022275E" w:rsidSect="00A607A9">
      <w:type w:val="continuous"/>
      <w:pgSz w:w="11906" w:h="16838"/>
      <w:pgMar w:top="85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A8F" w:rsidRDefault="00391A8F" w:rsidP="00862B04">
      <w:pPr>
        <w:spacing w:after="0" w:line="240" w:lineRule="auto"/>
      </w:pPr>
      <w:r>
        <w:separator/>
      </w:r>
    </w:p>
  </w:endnote>
  <w:endnote w:type="continuationSeparator" w:id="1">
    <w:p w:rsidR="00391A8F" w:rsidRDefault="00391A8F" w:rsidP="00862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4178729"/>
      <w:docPartObj>
        <w:docPartGallery w:val="Page Numbers (Bottom of Page)"/>
        <w:docPartUnique/>
      </w:docPartObj>
    </w:sdtPr>
    <w:sdtContent>
      <w:p w:rsidR="005F3C89" w:rsidRDefault="004A07FC">
        <w:pPr>
          <w:pStyle w:val="a5"/>
          <w:jc w:val="right"/>
        </w:pPr>
        <w:fldSimple w:instr="PAGE   \* MERGEFORMAT">
          <w:r w:rsidR="00A26213">
            <w:rPr>
              <w:noProof/>
            </w:rPr>
            <w:t>11</w:t>
          </w:r>
        </w:fldSimple>
      </w:p>
    </w:sdtContent>
  </w:sdt>
  <w:p w:rsidR="005F3C89" w:rsidRDefault="005F3C8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A8F" w:rsidRDefault="00391A8F" w:rsidP="00862B04">
      <w:pPr>
        <w:spacing w:after="0" w:line="240" w:lineRule="auto"/>
      </w:pPr>
      <w:r>
        <w:separator/>
      </w:r>
    </w:p>
  </w:footnote>
  <w:footnote w:type="continuationSeparator" w:id="1">
    <w:p w:rsidR="00391A8F" w:rsidRDefault="00391A8F" w:rsidP="00862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41528"/>
    <w:multiLevelType w:val="hybridMultilevel"/>
    <w:tmpl w:val="93D6F2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A7B6C"/>
    <w:multiLevelType w:val="hybridMultilevel"/>
    <w:tmpl w:val="604CDA4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011477"/>
    <w:multiLevelType w:val="hybridMultilevel"/>
    <w:tmpl w:val="A5FAD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A5F72"/>
    <w:multiLevelType w:val="hybridMultilevel"/>
    <w:tmpl w:val="B2724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A1239"/>
    <w:multiLevelType w:val="hybridMultilevel"/>
    <w:tmpl w:val="6FC07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36DAD"/>
    <w:multiLevelType w:val="hybridMultilevel"/>
    <w:tmpl w:val="3C947CC0"/>
    <w:lvl w:ilvl="0" w:tplc="9B8CE5A2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14890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B46FE9"/>
    <w:multiLevelType w:val="hybridMultilevel"/>
    <w:tmpl w:val="FEC22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45C2B"/>
    <w:multiLevelType w:val="hybridMultilevel"/>
    <w:tmpl w:val="3A705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657B0"/>
    <w:multiLevelType w:val="hybridMultilevel"/>
    <w:tmpl w:val="71288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62355"/>
    <w:multiLevelType w:val="hybridMultilevel"/>
    <w:tmpl w:val="423A0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204733"/>
    <w:multiLevelType w:val="multilevel"/>
    <w:tmpl w:val="454A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7C3D66"/>
    <w:multiLevelType w:val="hybridMultilevel"/>
    <w:tmpl w:val="54689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165C6F"/>
    <w:multiLevelType w:val="hybridMultilevel"/>
    <w:tmpl w:val="BC9AEA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8498B"/>
    <w:multiLevelType w:val="hybridMultilevel"/>
    <w:tmpl w:val="43E042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D1E7E"/>
    <w:multiLevelType w:val="multilevel"/>
    <w:tmpl w:val="D0B094A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B8D42F4"/>
    <w:multiLevelType w:val="hybridMultilevel"/>
    <w:tmpl w:val="7402F0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A271A"/>
    <w:multiLevelType w:val="multilevel"/>
    <w:tmpl w:val="9F5C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882A47"/>
    <w:multiLevelType w:val="hybridMultilevel"/>
    <w:tmpl w:val="587CEF70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8">
    <w:nsid w:val="6AF2155F"/>
    <w:multiLevelType w:val="multilevel"/>
    <w:tmpl w:val="09EC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EF626A"/>
    <w:multiLevelType w:val="hybridMultilevel"/>
    <w:tmpl w:val="952432A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77B94D5E"/>
    <w:multiLevelType w:val="hybridMultilevel"/>
    <w:tmpl w:val="B0CE51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EC1C5F"/>
    <w:multiLevelType w:val="hybridMultilevel"/>
    <w:tmpl w:val="509C0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9"/>
  </w:num>
  <w:num w:numId="6">
    <w:abstractNumId w:val="1"/>
  </w:num>
  <w:num w:numId="7">
    <w:abstractNumId w:val="13"/>
  </w:num>
  <w:num w:numId="8">
    <w:abstractNumId w:val="0"/>
  </w:num>
  <w:num w:numId="9">
    <w:abstractNumId w:val="12"/>
  </w:num>
  <w:num w:numId="10">
    <w:abstractNumId w:val="8"/>
  </w:num>
  <w:num w:numId="11">
    <w:abstractNumId w:val="5"/>
  </w:num>
  <w:num w:numId="12">
    <w:abstractNumId w:val="21"/>
  </w:num>
  <w:num w:numId="13">
    <w:abstractNumId w:val="16"/>
  </w:num>
  <w:num w:numId="14">
    <w:abstractNumId w:val="4"/>
  </w:num>
  <w:num w:numId="15">
    <w:abstractNumId w:val="19"/>
  </w:num>
  <w:num w:numId="16">
    <w:abstractNumId w:val="11"/>
  </w:num>
  <w:num w:numId="17">
    <w:abstractNumId w:val="2"/>
  </w:num>
  <w:num w:numId="18">
    <w:abstractNumId w:val="17"/>
  </w:num>
  <w:num w:numId="19">
    <w:abstractNumId w:val="7"/>
  </w:num>
  <w:num w:numId="20">
    <w:abstractNumId w:val="3"/>
  </w:num>
  <w:num w:numId="21">
    <w:abstractNumId w:val="14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022B"/>
    <w:rsid w:val="00007A7F"/>
    <w:rsid w:val="0002184F"/>
    <w:rsid w:val="00023C2D"/>
    <w:rsid w:val="00025C0D"/>
    <w:rsid w:val="00027A2F"/>
    <w:rsid w:val="0003023C"/>
    <w:rsid w:val="000314E6"/>
    <w:rsid w:val="00033827"/>
    <w:rsid w:val="000347D5"/>
    <w:rsid w:val="0004149A"/>
    <w:rsid w:val="00042F43"/>
    <w:rsid w:val="00045958"/>
    <w:rsid w:val="00050E02"/>
    <w:rsid w:val="00062F8D"/>
    <w:rsid w:val="000701F3"/>
    <w:rsid w:val="000729F4"/>
    <w:rsid w:val="00086250"/>
    <w:rsid w:val="00087BAE"/>
    <w:rsid w:val="0009008F"/>
    <w:rsid w:val="00091C09"/>
    <w:rsid w:val="000A01B0"/>
    <w:rsid w:val="000B4B8A"/>
    <w:rsid w:val="000B6874"/>
    <w:rsid w:val="000B6E70"/>
    <w:rsid w:val="000B774D"/>
    <w:rsid w:val="000C087C"/>
    <w:rsid w:val="000C24AE"/>
    <w:rsid w:val="000C372C"/>
    <w:rsid w:val="000C6DE9"/>
    <w:rsid w:val="000C7811"/>
    <w:rsid w:val="000D3A06"/>
    <w:rsid w:val="000D7C03"/>
    <w:rsid w:val="000E0327"/>
    <w:rsid w:val="000E46C8"/>
    <w:rsid w:val="000F5FFA"/>
    <w:rsid w:val="001002F3"/>
    <w:rsid w:val="00101D1F"/>
    <w:rsid w:val="00103CF0"/>
    <w:rsid w:val="001129B3"/>
    <w:rsid w:val="001154FA"/>
    <w:rsid w:val="0012085C"/>
    <w:rsid w:val="00126C6F"/>
    <w:rsid w:val="00130372"/>
    <w:rsid w:val="00130698"/>
    <w:rsid w:val="0013496F"/>
    <w:rsid w:val="00143CA2"/>
    <w:rsid w:val="00146809"/>
    <w:rsid w:val="00151029"/>
    <w:rsid w:val="0015110D"/>
    <w:rsid w:val="0015688C"/>
    <w:rsid w:val="00183907"/>
    <w:rsid w:val="00185404"/>
    <w:rsid w:val="0018647F"/>
    <w:rsid w:val="00195758"/>
    <w:rsid w:val="0019645D"/>
    <w:rsid w:val="001A2B29"/>
    <w:rsid w:val="001A3457"/>
    <w:rsid w:val="001A7DD3"/>
    <w:rsid w:val="001B2529"/>
    <w:rsid w:val="001C0182"/>
    <w:rsid w:val="001C187D"/>
    <w:rsid w:val="001C1955"/>
    <w:rsid w:val="001C3C0A"/>
    <w:rsid w:val="001C5538"/>
    <w:rsid w:val="001D676A"/>
    <w:rsid w:val="001E022B"/>
    <w:rsid w:val="001E12F0"/>
    <w:rsid w:val="001E528F"/>
    <w:rsid w:val="001F515F"/>
    <w:rsid w:val="001F6176"/>
    <w:rsid w:val="001F7E51"/>
    <w:rsid w:val="00201EA1"/>
    <w:rsid w:val="00206249"/>
    <w:rsid w:val="00212267"/>
    <w:rsid w:val="002130FC"/>
    <w:rsid w:val="002138A2"/>
    <w:rsid w:val="00214C95"/>
    <w:rsid w:val="00221358"/>
    <w:rsid w:val="00221B23"/>
    <w:rsid w:val="00222197"/>
    <w:rsid w:val="0022275E"/>
    <w:rsid w:val="0022488A"/>
    <w:rsid w:val="00225FB1"/>
    <w:rsid w:val="00232198"/>
    <w:rsid w:val="002346CE"/>
    <w:rsid w:val="00234F03"/>
    <w:rsid w:val="002374AF"/>
    <w:rsid w:val="0024740F"/>
    <w:rsid w:val="00255E8F"/>
    <w:rsid w:val="00256642"/>
    <w:rsid w:val="00257C3D"/>
    <w:rsid w:val="00257CFA"/>
    <w:rsid w:val="002606A0"/>
    <w:rsid w:val="002617A9"/>
    <w:rsid w:val="00261F80"/>
    <w:rsid w:val="0026217C"/>
    <w:rsid w:val="0026366D"/>
    <w:rsid w:val="002646A3"/>
    <w:rsid w:val="002750AA"/>
    <w:rsid w:val="002855DD"/>
    <w:rsid w:val="0028764D"/>
    <w:rsid w:val="002913D0"/>
    <w:rsid w:val="00292469"/>
    <w:rsid w:val="00294A14"/>
    <w:rsid w:val="002A0E85"/>
    <w:rsid w:val="002A61BE"/>
    <w:rsid w:val="002B3962"/>
    <w:rsid w:val="002B6C58"/>
    <w:rsid w:val="002C08BC"/>
    <w:rsid w:val="002D21AB"/>
    <w:rsid w:val="002D5FF0"/>
    <w:rsid w:val="002E0851"/>
    <w:rsid w:val="002E1015"/>
    <w:rsid w:val="002E1068"/>
    <w:rsid w:val="002E48FC"/>
    <w:rsid w:val="002E63F1"/>
    <w:rsid w:val="002E70D9"/>
    <w:rsid w:val="002E78CE"/>
    <w:rsid w:val="002F1F03"/>
    <w:rsid w:val="002F3876"/>
    <w:rsid w:val="002F6535"/>
    <w:rsid w:val="00300300"/>
    <w:rsid w:val="00302C11"/>
    <w:rsid w:val="00303590"/>
    <w:rsid w:val="00304F15"/>
    <w:rsid w:val="00307F85"/>
    <w:rsid w:val="00307FA2"/>
    <w:rsid w:val="00313A1C"/>
    <w:rsid w:val="003155DA"/>
    <w:rsid w:val="00317114"/>
    <w:rsid w:val="00317D83"/>
    <w:rsid w:val="00320B1F"/>
    <w:rsid w:val="00320CB5"/>
    <w:rsid w:val="00322746"/>
    <w:rsid w:val="0032380E"/>
    <w:rsid w:val="00327DAA"/>
    <w:rsid w:val="00333D3F"/>
    <w:rsid w:val="00350C38"/>
    <w:rsid w:val="00362F00"/>
    <w:rsid w:val="003640D0"/>
    <w:rsid w:val="00365D54"/>
    <w:rsid w:val="00365ED1"/>
    <w:rsid w:val="003746AE"/>
    <w:rsid w:val="00375D04"/>
    <w:rsid w:val="00375F0A"/>
    <w:rsid w:val="00376EE1"/>
    <w:rsid w:val="00377F39"/>
    <w:rsid w:val="00377FCF"/>
    <w:rsid w:val="00381894"/>
    <w:rsid w:val="003820CC"/>
    <w:rsid w:val="00391A8F"/>
    <w:rsid w:val="0039413B"/>
    <w:rsid w:val="0039625D"/>
    <w:rsid w:val="003A2C7E"/>
    <w:rsid w:val="003A7127"/>
    <w:rsid w:val="003B18E2"/>
    <w:rsid w:val="003B1C5E"/>
    <w:rsid w:val="003C2095"/>
    <w:rsid w:val="003C7259"/>
    <w:rsid w:val="003D7A72"/>
    <w:rsid w:val="003D7AF3"/>
    <w:rsid w:val="003E0B26"/>
    <w:rsid w:val="003E2B7F"/>
    <w:rsid w:val="003F1C49"/>
    <w:rsid w:val="00400F81"/>
    <w:rsid w:val="004050BD"/>
    <w:rsid w:val="00414FA9"/>
    <w:rsid w:val="00416D55"/>
    <w:rsid w:val="00416E15"/>
    <w:rsid w:val="00417AFC"/>
    <w:rsid w:val="0042031D"/>
    <w:rsid w:val="00420361"/>
    <w:rsid w:val="00422E3B"/>
    <w:rsid w:val="004236CA"/>
    <w:rsid w:val="004265AA"/>
    <w:rsid w:val="00431DB2"/>
    <w:rsid w:val="00433FEA"/>
    <w:rsid w:val="00434885"/>
    <w:rsid w:val="004353D1"/>
    <w:rsid w:val="00437DF1"/>
    <w:rsid w:val="004400EB"/>
    <w:rsid w:val="004448E1"/>
    <w:rsid w:val="00445F2D"/>
    <w:rsid w:val="00447206"/>
    <w:rsid w:val="00451F14"/>
    <w:rsid w:val="00453279"/>
    <w:rsid w:val="00453AC8"/>
    <w:rsid w:val="00457BD9"/>
    <w:rsid w:val="00470487"/>
    <w:rsid w:val="00480125"/>
    <w:rsid w:val="00480F17"/>
    <w:rsid w:val="00483710"/>
    <w:rsid w:val="0049006F"/>
    <w:rsid w:val="004908DE"/>
    <w:rsid w:val="004957E1"/>
    <w:rsid w:val="004A07FC"/>
    <w:rsid w:val="004A1AC1"/>
    <w:rsid w:val="004A2D63"/>
    <w:rsid w:val="004B0ACD"/>
    <w:rsid w:val="004C016D"/>
    <w:rsid w:val="004C0B7B"/>
    <w:rsid w:val="004C563D"/>
    <w:rsid w:val="004D01F9"/>
    <w:rsid w:val="004D3563"/>
    <w:rsid w:val="004D5B78"/>
    <w:rsid w:val="004E0716"/>
    <w:rsid w:val="004E17BC"/>
    <w:rsid w:val="004F22F4"/>
    <w:rsid w:val="00500636"/>
    <w:rsid w:val="005011F7"/>
    <w:rsid w:val="00503467"/>
    <w:rsid w:val="00513C2D"/>
    <w:rsid w:val="00515FE0"/>
    <w:rsid w:val="0052282A"/>
    <w:rsid w:val="0052554C"/>
    <w:rsid w:val="00526D1C"/>
    <w:rsid w:val="00536776"/>
    <w:rsid w:val="00560FA7"/>
    <w:rsid w:val="00562136"/>
    <w:rsid w:val="005626A2"/>
    <w:rsid w:val="00565874"/>
    <w:rsid w:val="005700B4"/>
    <w:rsid w:val="0057366F"/>
    <w:rsid w:val="00574068"/>
    <w:rsid w:val="0057527C"/>
    <w:rsid w:val="00575308"/>
    <w:rsid w:val="0057726F"/>
    <w:rsid w:val="00577F85"/>
    <w:rsid w:val="00580BFB"/>
    <w:rsid w:val="00585A5B"/>
    <w:rsid w:val="0059193D"/>
    <w:rsid w:val="00592322"/>
    <w:rsid w:val="005932F3"/>
    <w:rsid w:val="00593A73"/>
    <w:rsid w:val="00594C4F"/>
    <w:rsid w:val="00596129"/>
    <w:rsid w:val="005A1870"/>
    <w:rsid w:val="005A3B29"/>
    <w:rsid w:val="005A54ED"/>
    <w:rsid w:val="005C17C2"/>
    <w:rsid w:val="005C7506"/>
    <w:rsid w:val="005D4DE6"/>
    <w:rsid w:val="005D57E0"/>
    <w:rsid w:val="005D6FC1"/>
    <w:rsid w:val="005E0EE6"/>
    <w:rsid w:val="005E196D"/>
    <w:rsid w:val="005E4B3F"/>
    <w:rsid w:val="005E76F0"/>
    <w:rsid w:val="005F17A2"/>
    <w:rsid w:val="005F17B7"/>
    <w:rsid w:val="005F1956"/>
    <w:rsid w:val="005F22F9"/>
    <w:rsid w:val="005F3C89"/>
    <w:rsid w:val="006006C2"/>
    <w:rsid w:val="00601E9B"/>
    <w:rsid w:val="0061139D"/>
    <w:rsid w:val="00611735"/>
    <w:rsid w:val="00613020"/>
    <w:rsid w:val="00613EA2"/>
    <w:rsid w:val="00617FB2"/>
    <w:rsid w:val="006205C3"/>
    <w:rsid w:val="00620CCC"/>
    <w:rsid w:val="0062166B"/>
    <w:rsid w:val="00626C89"/>
    <w:rsid w:val="00630F11"/>
    <w:rsid w:val="00631230"/>
    <w:rsid w:val="00632C62"/>
    <w:rsid w:val="00633D0C"/>
    <w:rsid w:val="00634777"/>
    <w:rsid w:val="00634FB7"/>
    <w:rsid w:val="00636C78"/>
    <w:rsid w:val="00641EA5"/>
    <w:rsid w:val="006434E8"/>
    <w:rsid w:val="00646147"/>
    <w:rsid w:val="006510A3"/>
    <w:rsid w:val="00653B9F"/>
    <w:rsid w:val="00656939"/>
    <w:rsid w:val="00660731"/>
    <w:rsid w:val="00660E5E"/>
    <w:rsid w:val="0066408B"/>
    <w:rsid w:val="00670FC1"/>
    <w:rsid w:val="0067177A"/>
    <w:rsid w:val="006810D0"/>
    <w:rsid w:val="006862EC"/>
    <w:rsid w:val="00686CFA"/>
    <w:rsid w:val="0069148A"/>
    <w:rsid w:val="006924D6"/>
    <w:rsid w:val="00695D54"/>
    <w:rsid w:val="00696E5B"/>
    <w:rsid w:val="006A1E00"/>
    <w:rsid w:val="006A73AD"/>
    <w:rsid w:val="006B1EB3"/>
    <w:rsid w:val="006B4045"/>
    <w:rsid w:val="006C1EAF"/>
    <w:rsid w:val="006C47FB"/>
    <w:rsid w:val="006D486F"/>
    <w:rsid w:val="006E48F2"/>
    <w:rsid w:val="006F134D"/>
    <w:rsid w:val="006F1818"/>
    <w:rsid w:val="006F2439"/>
    <w:rsid w:val="006F2BBF"/>
    <w:rsid w:val="006F3568"/>
    <w:rsid w:val="006F5370"/>
    <w:rsid w:val="006F596F"/>
    <w:rsid w:val="006F79E1"/>
    <w:rsid w:val="00704257"/>
    <w:rsid w:val="0070730A"/>
    <w:rsid w:val="0070772B"/>
    <w:rsid w:val="00710D1D"/>
    <w:rsid w:val="00714131"/>
    <w:rsid w:val="0071738F"/>
    <w:rsid w:val="00717AE6"/>
    <w:rsid w:val="007226C7"/>
    <w:rsid w:val="007232B1"/>
    <w:rsid w:val="0073464C"/>
    <w:rsid w:val="0074529A"/>
    <w:rsid w:val="00750933"/>
    <w:rsid w:val="00751EB4"/>
    <w:rsid w:val="00754C36"/>
    <w:rsid w:val="00754E24"/>
    <w:rsid w:val="0076028A"/>
    <w:rsid w:val="00760BB3"/>
    <w:rsid w:val="007617BA"/>
    <w:rsid w:val="00761C8E"/>
    <w:rsid w:val="00761D82"/>
    <w:rsid w:val="0076267C"/>
    <w:rsid w:val="007641BB"/>
    <w:rsid w:val="00777BF0"/>
    <w:rsid w:val="007828D5"/>
    <w:rsid w:val="00783214"/>
    <w:rsid w:val="00785466"/>
    <w:rsid w:val="007874A6"/>
    <w:rsid w:val="00792C9E"/>
    <w:rsid w:val="00793DFA"/>
    <w:rsid w:val="007A3AF0"/>
    <w:rsid w:val="007B1116"/>
    <w:rsid w:val="007B406A"/>
    <w:rsid w:val="007B4B05"/>
    <w:rsid w:val="007B734A"/>
    <w:rsid w:val="007C2344"/>
    <w:rsid w:val="007C2771"/>
    <w:rsid w:val="007C421F"/>
    <w:rsid w:val="007C786F"/>
    <w:rsid w:val="007C795C"/>
    <w:rsid w:val="007D2683"/>
    <w:rsid w:val="007D4F9E"/>
    <w:rsid w:val="007D7A3C"/>
    <w:rsid w:val="007E5B1B"/>
    <w:rsid w:val="007E5E33"/>
    <w:rsid w:val="007F0005"/>
    <w:rsid w:val="007F6CBC"/>
    <w:rsid w:val="007F6DA2"/>
    <w:rsid w:val="00807624"/>
    <w:rsid w:val="00812EBE"/>
    <w:rsid w:val="008153C7"/>
    <w:rsid w:val="00815F27"/>
    <w:rsid w:val="008169C5"/>
    <w:rsid w:val="008214F1"/>
    <w:rsid w:val="00822F51"/>
    <w:rsid w:val="00823AC4"/>
    <w:rsid w:val="00825351"/>
    <w:rsid w:val="00825E25"/>
    <w:rsid w:val="00827291"/>
    <w:rsid w:val="00831685"/>
    <w:rsid w:val="00833398"/>
    <w:rsid w:val="008357DE"/>
    <w:rsid w:val="00835CCF"/>
    <w:rsid w:val="00841E13"/>
    <w:rsid w:val="00842880"/>
    <w:rsid w:val="008434EB"/>
    <w:rsid w:val="00846043"/>
    <w:rsid w:val="00852ED9"/>
    <w:rsid w:val="008541C4"/>
    <w:rsid w:val="00860590"/>
    <w:rsid w:val="0086264F"/>
    <w:rsid w:val="00862B04"/>
    <w:rsid w:val="00862ED6"/>
    <w:rsid w:val="008650F4"/>
    <w:rsid w:val="00865DD1"/>
    <w:rsid w:val="0087104E"/>
    <w:rsid w:val="008855FE"/>
    <w:rsid w:val="00885975"/>
    <w:rsid w:val="008919D4"/>
    <w:rsid w:val="00895FBF"/>
    <w:rsid w:val="00896B3A"/>
    <w:rsid w:val="008A1126"/>
    <w:rsid w:val="008A1BD7"/>
    <w:rsid w:val="008A2719"/>
    <w:rsid w:val="008A2EB1"/>
    <w:rsid w:val="008A4CD3"/>
    <w:rsid w:val="008A7955"/>
    <w:rsid w:val="008B5214"/>
    <w:rsid w:val="008C285B"/>
    <w:rsid w:val="008D140B"/>
    <w:rsid w:val="008D1432"/>
    <w:rsid w:val="008D5AF4"/>
    <w:rsid w:val="008E0E45"/>
    <w:rsid w:val="008E79B6"/>
    <w:rsid w:val="008F6C70"/>
    <w:rsid w:val="00900B5B"/>
    <w:rsid w:val="00900CD6"/>
    <w:rsid w:val="00917E2D"/>
    <w:rsid w:val="00920F24"/>
    <w:rsid w:val="0092549B"/>
    <w:rsid w:val="00932B30"/>
    <w:rsid w:val="009356FE"/>
    <w:rsid w:val="00942994"/>
    <w:rsid w:val="00950DF4"/>
    <w:rsid w:val="00954DCF"/>
    <w:rsid w:val="00955AD0"/>
    <w:rsid w:val="00962F47"/>
    <w:rsid w:val="00964111"/>
    <w:rsid w:val="00971869"/>
    <w:rsid w:val="00974E94"/>
    <w:rsid w:val="00974F9B"/>
    <w:rsid w:val="009860E2"/>
    <w:rsid w:val="00996024"/>
    <w:rsid w:val="009A0169"/>
    <w:rsid w:val="009A082F"/>
    <w:rsid w:val="009A1119"/>
    <w:rsid w:val="009A3AD2"/>
    <w:rsid w:val="009B3A9A"/>
    <w:rsid w:val="009B4022"/>
    <w:rsid w:val="009C0059"/>
    <w:rsid w:val="009C2097"/>
    <w:rsid w:val="009D286B"/>
    <w:rsid w:val="009D400C"/>
    <w:rsid w:val="009D4187"/>
    <w:rsid w:val="009D45BA"/>
    <w:rsid w:val="009D4616"/>
    <w:rsid w:val="009D5132"/>
    <w:rsid w:val="009E122A"/>
    <w:rsid w:val="009E3819"/>
    <w:rsid w:val="009F08F5"/>
    <w:rsid w:val="009F32D2"/>
    <w:rsid w:val="009F652C"/>
    <w:rsid w:val="00A058F2"/>
    <w:rsid w:val="00A0629A"/>
    <w:rsid w:val="00A064A1"/>
    <w:rsid w:val="00A0783C"/>
    <w:rsid w:val="00A07D43"/>
    <w:rsid w:val="00A10F21"/>
    <w:rsid w:val="00A14BED"/>
    <w:rsid w:val="00A17951"/>
    <w:rsid w:val="00A2104C"/>
    <w:rsid w:val="00A24BC0"/>
    <w:rsid w:val="00A24FC7"/>
    <w:rsid w:val="00A25C04"/>
    <w:rsid w:val="00A26213"/>
    <w:rsid w:val="00A3044C"/>
    <w:rsid w:val="00A30858"/>
    <w:rsid w:val="00A32D9C"/>
    <w:rsid w:val="00A341FC"/>
    <w:rsid w:val="00A35DB5"/>
    <w:rsid w:val="00A41819"/>
    <w:rsid w:val="00A43DE9"/>
    <w:rsid w:val="00A46750"/>
    <w:rsid w:val="00A50022"/>
    <w:rsid w:val="00A51ADD"/>
    <w:rsid w:val="00A54F48"/>
    <w:rsid w:val="00A5745C"/>
    <w:rsid w:val="00A607A9"/>
    <w:rsid w:val="00A62AB4"/>
    <w:rsid w:val="00A733D7"/>
    <w:rsid w:val="00A83C52"/>
    <w:rsid w:val="00A854C1"/>
    <w:rsid w:val="00A86C18"/>
    <w:rsid w:val="00A92AB2"/>
    <w:rsid w:val="00A95022"/>
    <w:rsid w:val="00A95246"/>
    <w:rsid w:val="00AA6C03"/>
    <w:rsid w:val="00AA7E7B"/>
    <w:rsid w:val="00AB0B01"/>
    <w:rsid w:val="00AB0B4A"/>
    <w:rsid w:val="00AB181C"/>
    <w:rsid w:val="00AB3DDE"/>
    <w:rsid w:val="00AB7326"/>
    <w:rsid w:val="00AC1464"/>
    <w:rsid w:val="00AC4178"/>
    <w:rsid w:val="00AC6D2D"/>
    <w:rsid w:val="00AC7F71"/>
    <w:rsid w:val="00AD0D92"/>
    <w:rsid w:val="00AD16F0"/>
    <w:rsid w:val="00AD51B2"/>
    <w:rsid w:val="00AD527A"/>
    <w:rsid w:val="00AD6EFD"/>
    <w:rsid w:val="00AE0A32"/>
    <w:rsid w:val="00AE2E1D"/>
    <w:rsid w:val="00AE4E3B"/>
    <w:rsid w:val="00AE58A6"/>
    <w:rsid w:val="00AE7D72"/>
    <w:rsid w:val="00AF1F2E"/>
    <w:rsid w:val="00AF4C19"/>
    <w:rsid w:val="00B0179D"/>
    <w:rsid w:val="00B111D5"/>
    <w:rsid w:val="00B13E71"/>
    <w:rsid w:val="00B200C4"/>
    <w:rsid w:val="00B2207E"/>
    <w:rsid w:val="00B22973"/>
    <w:rsid w:val="00B351AF"/>
    <w:rsid w:val="00B37592"/>
    <w:rsid w:val="00B50850"/>
    <w:rsid w:val="00B6130C"/>
    <w:rsid w:val="00B6338E"/>
    <w:rsid w:val="00B67235"/>
    <w:rsid w:val="00B70825"/>
    <w:rsid w:val="00B709E9"/>
    <w:rsid w:val="00B722CB"/>
    <w:rsid w:val="00B72E3A"/>
    <w:rsid w:val="00B754C0"/>
    <w:rsid w:val="00B82307"/>
    <w:rsid w:val="00B82D77"/>
    <w:rsid w:val="00BA1A02"/>
    <w:rsid w:val="00BA515A"/>
    <w:rsid w:val="00BA7953"/>
    <w:rsid w:val="00BB16AB"/>
    <w:rsid w:val="00BB1781"/>
    <w:rsid w:val="00BB3954"/>
    <w:rsid w:val="00BB3F11"/>
    <w:rsid w:val="00BB6386"/>
    <w:rsid w:val="00BC0806"/>
    <w:rsid w:val="00BC0FC0"/>
    <w:rsid w:val="00BC21E6"/>
    <w:rsid w:val="00BC6115"/>
    <w:rsid w:val="00BC7A90"/>
    <w:rsid w:val="00BD09C8"/>
    <w:rsid w:val="00BE3A08"/>
    <w:rsid w:val="00BE5836"/>
    <w:rsid w:val="00BE608A"/>
    <w:rsid w:val="00BF2C2A"/>
    <w:rsid w:val="00BF5E0A"/>
    <w:rsid w:val="00BF715C"/>
    <w:rsid w:val="00C024F1"/>
    <w:rsid w:val="00C026C9"/>
    <w:rsid w:val="00C15C59"/>
    <w:rsid w:val="00C16C89"/>
    <w:rsid w:val="00C21B07"/>
    <w:rsid w:val="00C25EFD"/>
    <w:rsid w:val="00C44842"/>
    <w:rsid w:val="00C51F42"/>
    <w:rsid w:val="00C566C9"/>
    <w:rsid w:val="00C6465B"/>
    <w:rsid w:val="00C75113"/>
    <w:rsid w:val="00C753D4"/>
    <w:rsid w:val="00C777CD"/>
    <w:rsid w:val="00C82CD2"/>
    <w:rsid w:val="00C84ABE"/>
    <w:rsid w:val="00C8654E"/>
    <w:rsid w:val="00CA2736"/>
    <w:rsid w:val="00CA4722"/>
    <w:rsid w:val="00CB1DFB"/>
    <w:rsid w:val="00CB2A48"/>
    <w:rsid w:val="00CB6A49"/>
    <w:rsid w:val="00CC2060"/>
    <w:rsid w:val="00CC2D02"/>
    <w:rsid w:val="00CC65FC"/>
    <w:rsid w:val="00CD01F0"/>
    <w:rsid w:val="00CD428F"/>
    <w:rsid w:val="00CD4690"/>
    <w:rsid w:val="00CD5C8A"/>
    <w:rsid w:val="00CE15BA"/>
    <w:rsid w:val="00CE3819"/>
    <w:rsid w:val="00CE5962"/>
    <w:rsid w:val="00CE6559"/>
    <w:rsid w:val="00D0240B"/>
    <w:rsid w:val="00D032F3"/>
    <w:rsid w:val="00D03559"/>
    <w:rsid w:val="00D03EF8"/>
    <w:rsid w:val="00D04547"/>
    <w:rsid w:val="00D14C75"/>
    <w:rsid w:val="00D21D22"/>
    <w:rsid w:val="00D24274"/>
    <w:rsid w:val="00D2646B"/>
    <w:rsid w:val="00D32990"/>
    <w:rsid w:val="00D35058"/>
    <w:rsid w:val="00D3546C"/>
    <w:rsid w:val="00D3565C"/>
    <w:rsid w:val="00D37222"/>
    <w:rsid w:val="00D447DE"/>
    <w:rsid w:val="00D4535A"/>
    <w:rsid w:val="00D46824"/>
    <w:rsid w:val="00D46A78"/>
    <w:rsid w:val="00D50A5A"/>
    <w:rsid w:val="00D52368"/>
    <w:rsid w:val="00D52CA3"/>
    <w:rsid w:val="00D545C3"/>
    <w:rsid w:val="00D62B47"/>
    <w:rsid w:val="00D67E22"/>
    <w:rsid w:val="00D7054E"/>
    <w:rsid w:val="00D71999"/>
    <w:rsid w:val="00D730DE"/>
    <w:rsid w:val="00D7608B"/>
    <w:rsid w:val="00D764C5"/>
    <w:rsid w:val="00D8769A"/>
    <w:rsid w:val="00D90FBB"/>
    <w:rsid w:val="00D918CE"/>
    <w:rsid w:val="00D947DB"/>
    <w:rsid w:val="00DA10D5"/>
    <w:rsid w:val="00DA7E03"/>
    <w:rsid w:val="00DC20B2"/>
    <w:rsid w:val="00DC4DE3"/>
    <w:rsid w:val="00DC5DA3"/>
    <w:rsid w:val="00DC6EE5"/>
    <w:rsid w:val="00DC7851"/>
    <w:rsid w:val="00DD02F0"/>
    <w:rsid w:val="00DD1A93"/>
    <w:rsid w:val="00DD1BA1"/>
    <w:rsid w:val="00DD6753"/>
    <w:rsid w:val="00DD6914"/>
    <w:rsid w:val="00DE17BC"/>
    <w:rsid w:val="00DF0816"/>
    <w:rsid w:val="00DF6ABA"/>
    <w:rsid w:val="00E00BC6"/>
    <w:rsid w:val="00E118DC"/>
    <w:rsid w:val="00E204B7"/>
    <w:rsid w:val="00E2453B"/>
    <w:rsid w:val="00E26804"/>
    <w:rsid w:val="00E34978"/>
    <w:rsid w:val="00E41D43"/>
    <w:rsid w:val="00E4411F"/>
    <w:rsid w:val="00E464A7"/>
    <w:rsid w:val="00E53CC8"/>
    <w:rsid w:val="00E54776"/>
    <w:rsid w:val="00E54CE9"/>
    <w:rsid w:val="00E655DF"/>
    <w:rsid w:val="00E86856"/>
    <w:rsid w:val="00E87B06"/>
    <w:rsid w:val="00E87EB2"/>
    <w:rsid w:val="00E953FD"/>
    <w:rsid w:val="00EA21C4"/>
    <w:rsid w:val="00EA35F7"/>
    <w:rsid w:val="00EA42C2"/>
    <w:rsid w:val="00EB22B4"/>
    <w:rsid w:val="00EB2951"/>
    <w:rsid w:val="00EB544C"/>
    <w:rsid w:val="00EB5ACA"/>
    <w:rsid w:val="00EC08F4"/>
    <w:rsid w:val="00EC2E05"/>
    <w:rsid w:val="00EC3FA0"/>
    <w:rsid w:val="00ED2278"/>
    <w:rsid w:val="00ED3765"/>
    <w:rsid w:val="00ED67A2"/>
    <w:rsid w:val="00EE1027"/>
    <w:rsid w:val="00EF07BA"/>
    <w:rsid w:val="00EF4918"/>
    <w:rsid w:val="00F037F9"/>
    <w:rsid w:val="00F126F6"/>
    <w:rsid w:val="00F1309A"/>
    <w:rsid w:val="00F1467E"/>
    <w:rsid w:val="00F161FB"/>
    <w:rsid w:val="00F20D1A"/>
    <w:rsid w:val="00F2633C"/>
    <w:rsid w:val="00F319D6"/>
    <w:rsid w:val="00F35D00"/>
    <w:rsid w:val="00F44A93"/>
    <w:rsid w:val="00F527A0"/>
    <w:rsid w:val="00F52C8A"/>
    <w:rsid w:val="00F52CEA"/>
    <w:rsid w:val="00F5409C"/>
    <w:rsid w:val="00F615A2"/>
    <w:rsid w:val="00F61BD4"/>
    <w:rsid w:val="00F81549"/>
    <w:rsid w:val="00F851A7"/>
    <w:rsid w:val="00F87383"/>
    <w:rsid w:val="00FA44FD"/>
    <w:rsid w:val="00FB55A9"/>
    <w:rsid w:val="00FC407D"/>
    <w:rsid w:val="00FD2861"/>
    <w:rsid w:val="00FD650D"/>
    <w:rsid w:val="00FE1727"/>
    <w:rsid w:val="00FE18FA"/>
    <w:rsid w:val="00FE59D4"/>
    <w:rsid w:val="00FF1356"/>
    <w:rsid w:val="00FF25EB"/>
    <w:rsid w:val="00FF6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685"/>
  </w:style>
  <w:style w:type="paragraph" w:styleId="1">
    <w:name w:val="heading 1"/>
    <w:basedOn w:val="a"/>
    <w:next w:val="a"/>
    <w:link w:val="10"/>
    <w:uiPriority w:val="9"/>
    <w:qFormat/>
    <w:rsid w:val="00862B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B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2B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862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B04"/>
  </w:style>
  <w:style w:type="paragraph" w:styleId="a5">
    <w:name w:val="footer"/>
    <w:basedOn w:val="a"/>
    <w:link w:val="a6"/>
    <w:uiPriority w:val="99"/>
    <w:unhideWhenUsed/>
    <w:rsid w:val="00862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B04"/>
  </w:style>
  <w:style w:type="paragraph" w:styleId="a7">
    <w:name w:val="Normal (Web)"/>
    <w:basedOn w:val="a"/>
    <w:uiPriority w:val="99"/>
    <w:unhideWhenUsed/>
    <w:rsid w:val="00862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62B04"/>
  </w:style>
  <w:style w:type="character" w:customStyle="1" w:styleId="30">
    <w:name w:val="Заголовок 3 Знак"/>
    <w:basedOn w:val="a0"/>
    <w:link w:val="3"/>
    <w:uiPriority w:val="9"/>
    <w:rsid w:val="00862B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C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209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641EA5"/>
    <w:pPr>
      <w:spacing w:after="0" w:line="240" w:lineRule="auto"/>
    </w:pPr>
    <w:rPr>
      <w:rFonts w:eastAsiaTheme="minorHAnsi"/>
      <w:lang w:eastAsia="en-US"/>
    </w:rPr>
  </w:style>
  <w:style w:type="character" w:styleId="ab">
    <w:name w:val="Hyperlink"/>
    <w:basedOn w:val="a0"/>
    <w:uiPriority w:val="99"/>
    <w:unhideWhenUsed/>
    <w:rsid w:val="008B5214"/>
    <w:rPr>
      <w:color w:val="0000FF"/>
      <w:u w:val="single"/>
    </w:rPr>
  </w:style>
  <w:style w:type="table" w:styleId="ac">
    <w:name w:val="Table Grid"/>
    <w:basedOn w:val="a1"/>
    <w:uiPriority w:val="59"/>
    <w:rsid w:val="00E441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53B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uiPriority w:val="22"/>
    <w:qFormat/>
    <w:rsid w:val="00974F9B"/>
    <w:rPr>
      <w:b/>
      <w:bCs/>
    </w:rPr>
  </w:style>
  <w:style w:type="paragraph" w:styleId="ae">
    <w:name w:val="List Paragraph"/>
    <w:basedOn w:val="a"/>
    <w:uiPriority w:val="34"/>
    <w:qFormat/>
    <w:rsid w:val="00303590"/>
    <w:pPr>
      <w:ind w:left="720"/>
      <w:contextualSpacing/>
    </w:pPr>
  </w:style>
  <w:style w:type="paragraph" w:customStyle="1" w:styleId="Default">
    <w:name w:val="Default"/>
    <w:rsid w:val="00E53C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cons-metatx">
    <w:name w:val="icons-meta_tx"/>
    <w:basedOn w:val="a0"/>
    <w:rsid w:val="00CB1D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08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90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378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88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64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67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292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306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9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74841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77466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45182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061854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yperlink" Target="http://studbooks.net/1996874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26F8F-534F-439C-989E-E41B13FDF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4936</TotalTime>
  <Pages>19</Pages>
  <Words>2391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581</cp:revision>
  <dcterms:created xsi:type="dcterms:W3CDTF">2016-10-30T06:50:00Z</dcterms:created>
  <dcterms:modified xsi:type="dcterms:W3CDTF">2018-05-15T16:58:00Z</dcterms:modified>
</cp:coreProperties>
</file>