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95" w:rsidRDefault="00B93895" w:rsidP="00B938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895" w:rsidRDefault="00B93895" w:rsidP="00B938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895" w:rsidRDefault="00B93895" w:rsidP="00B938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Школьный конкурс</w:t>
      </w:r>
      <w:r w:rsidRPr="004157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«Ученик года</w:t>
      </w:r>
      <w:r w:rsidRPr="004157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3895" w:rsidRDefault="00B93895" w:rsidP="00B938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012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E101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12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</w:p>
    <w:p w:rsidR="004D12DB" w:rsidRDefault="004D12DB" w:rsidP="00B938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895" w:rsidRDefault="00B93895" w:rsidP="00B938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ind w:left="1416"/>
        <w:rPr>
          <w:rFonts w:ascii="Times New Roman" w:eastAsia="Calibri" w:hAnsi="Times New Roman" w:cs="Times New Roman"/>
          <w:sz w:val="24"/>
        </w:rPr>
      </w:pPr>
    </w:p>
    <w:p w:rsidR="00B93895" w:rsidRPr="00B82410" w:rsidRDefault="00B93895" w:rsidP="00B93895">
      <w:pPr>
        <w:spacing w:after="0"/>
        <w:ind w:left="1416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B82410">
        <w:rPr>
          <w:rFonts w:ascii="Times New Roman" w:eastAsia="Calibri" w:hAnsi="Times New Roman" w:cs="Times New Roman"/>
          <w:sz w:val="24"/>
        </w:rPr>
        <w:t xml:space="preserve">Подготовила </w:t>
      </w:r>
      <w:proofErr w:type="spellStart"/>
      <w:r w:rsidRPr="00B82410">
        <w:rPr>
          <w:rFonts w:ascii="Times New Roman" w:eastAsia="Calibri" w:hAnsi="Times New Roman" w:cs="Times New Roman"/>
          <w:sz w:val="24"/>
        </w:rPr>
        <w:t>Сызаненко</w:t>
      </w:r>
      <w:proofErr w:type="spellEnd"/>
      <w:r w:rsidRPr="00B82410">
        <w:rPr>
          <w:rFonts w:ascii="Times New Roman" w:eastAsia="Calibri" w:hAnsi="Times New Roman" w:cs="Times New Roman"/>
          <w:sz w:val="24"/>
        </w:rPr>
        <w:t xml:space="preserve"> Оксана Юрьевна</w:t>
      </w:r>
    </w:p>
    <w:p w:rsidR="00B93895" w:rsidRPr="00B82410" w:rsidRDefault="00B93895" w:rsidP="00B93895">
      <w:pPr>
        <w:spacing w:after="0"/>
        <w:ind w:left="1416"/>
        <w:contextualSpacing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</w:t>
      </w:r>
      <w:r w:rsidR="00973CE8"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Pr="00B82410">
        <w:rPr>
          <w:rFonts w:ascii="Times New Roman" w:eastAsia="Calibri" w:hAnsi="Times New Roman" w:cs="Times New Roman"/>
          <w:sz w:val="24"/>
        </w:rPr>
        <w:t>учит</w:t>
      </w:r>
      <w:r>
        <w:rPr>
          <w:rFonts w:ascii="Times New Roman" w:eastAsia="Calibri" w:hAnsi="Times New Roman" w:cs="Times New Roman"/>
          <w:sz w:val="24"/>
        </w:rPr>
        <w:t xml:space="preserve">ель </w:t>
      </w:r>
      <w:r w:rsidRPr="00B82410">
        <w:rPr>
          <w:rFonts w:ascii="Times New Roman" w:eastAsia="Calibri" w:hAnsi="Times New Roman" w:cs="Times New Roman"/>
          <w:sz w:val="24"/>
        </w:rPr>
        <w:t>ГОКУ СКШ № 10 г. Иркутска</w:t>
      </w:r>
    </w:p>
    <w:p w:rsidR="00B93895" w:rsidRPr="00B82410" w:rsidRDefault="00B93895" w:rsidP="00B93895">
      <w:pPr>
        <w:spacing w:after="0"/>
        <w:ind w:left="708" w:firstLine="708"/>
        <w:contextualSpacing/>
        <w:rPr>
          <w:rFonts w:ascii="Times New Roman" w:eastAsia="Calibri" w:hAnsi="Times New Roman" w:cs="Times New Roman"/>
          <w:sz w:val="24"/>
        </w:rPr>
      </w:pPr>
      <w:r w:rsidRPr="00B82410">
        <w:rPr>
          <w:rFonts w:ascii="Times New Roman" w:eastAsia="Calibri" w:hAnsi="Times New Roman" w:cs="Times New Roman"/>
          <w:sz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</w:t>
      </w:r>
    </w:p>
    <w:p w:rsidR="00B93895" w:rsidRPr="00AB086B" w:rsidRDefault="00B93895" w:rsidP="00B938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93895" w:rsidRPr="00970FF1" w:rsidRDefault="00B93895" w:rsidP="00B9389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FF1">
        <w:rPr>
          <w:rFonts w:ascii="Times New Roman" w:hAnsi="Times New Roman" w:cs="Times New Roman"/>
          <w:iCs/>
          <w:sz w:val="24"/>
          <w:szCs w:val="24"/>
        </w:rPr>
        <w:t xml:space="preserve">Цель: </w:t>
      </w:r>
      <w:r w:rsidRPr="00970FF1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общей культуры </w:t>
      </w:r>
      <w:proofErr w:type="gramStart"/>
      <w:r w:rsidRPr="00970F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FF1">
        <w:rPr>
          <w:rFonts w:ascii="Times New Roman" w:hAnsi="Times New Roman" w:cs="Times New Roman"/>
          <w:sz w:val="24"/>
          <w:szCs w:val="24"/>
        </w:rPr>
        <w:t>, обеспечивающей разностороннее раз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ви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тие личности (нравственно-эстетическое, социально-личностное, инте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л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ле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к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ту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970FF1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ное</w:t>
      </w:r>
      <w:r w:rsidRPr="00970FF1">
        <w:rPr>
          <w:rFonts w:ascii="Times New Roman" w:hAnsi="Times New Roman" w:cs="Times New Roman"/>
          <w:sz w:val="24"/>
          <w:szCs w:val="24"/>
        </w:rPr>
        <w:t>), в соответствии с принятыми в обществе духовно-нра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в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с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т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ве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н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ны</w:t>
      </w:r>
      <w:r w:rsidRPr="00970FF1">
        <w:rPr>
          <w:rFonts w:ascii="Times New Roman" w:hAnsi="Times New Roman" w:cs="Times New Roman"/>
          <w:sz w:val="24"/>
          <w:szCs w:val="24"/>
        </w:rPr>
        <w:softHyphen/>
        <w:t>ми и социокультурными ценностями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95" w:rsidRDefault="00B93895" w:rsidP="00B93895">
      <w:pPr>
        <w:pStyle w:val="a7"/>
        <w:contextualSpacing/>
        <w:jc w:val="left"/>
        <w:rPr>
          <w:b w:val="0"/>
          <w:bCs w:val="0"/>
          <w:iCs/>
          <w:sz w:val="24"/>
          <w:szCs w:val="24"/>
        </w:rPr>
      </w:pPr>
    </w:p>
    <w:p w:rsidR="00B93895" w:rsidRDefault="00B93895" w:rsidP="00B93895">
      <w:pPr>
        <w:pStyle w:val="a7"/>
        <w:contextualSpacing/>
        <w:jc w:val="left"/>
        <w:rPr>
          <w:b w:val="0"/>
          <w:bCs w:val="0"/>
          <w:iCs/>
          <w:sz w:val="24"/>
          <w:szCs w:val="24"/>
        </w:rPr>
      </w:pPr>
      <w:r w:rsidRPr="005E346C">
        <w:rPr>
          <w:b w:val="0"/>
          <w:bCs w:val="0"/>
          <w:iCs/>
          <w:sz w:val="24"/>
          <w:szCs w:val="24"/>
        </w:rPr>
        <w:t>Задачи:</w:t>
      </w:r>
      <w:r>
        <w:rPr>
          <w:b w:val="0"/>
          <w:bCs w:val="0"/>
          <w:iCs/>
          <w:sz w:val="24"/>
          <w:szCs w:val="24"/>
        </w:rPr>
        <w:t xml:space="preserve"> </w:t>
      </w:r>
    </w:p>
    <w:p w:rsidR="008D3669" w:rsidRPr="00970FF1" w:rsidRDefault="008D3669" w:rsidP="008D36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FF1">
        <w:rPr>
          <w:rFonts w:ascii="Times New Roman" w:hAnsi="Times New Roman" w:cs="Times New Roman"/>
          <w:sz w:val="24"/>
          <w:szCs w:val="24"/>
        </w:rPr>
        <w:t xml:space="preserve">формирование навыков сотрудничества </w:t>
      </w:r>
      <w:proofErr w:type="gramStart"/>
      <w:r w:rsidRPr="00970F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70FF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8D3669" w:rsidRPr="00970FF1" w:rsidRDefault="008D3669" w:rsidP="008D36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мотивации к учебной деятельности, </w:t>
      </w:r>
      <w:r w:rsidRPr="00970FF1">
        <w:rPr>
          <w:rFonts w:ascii="Times New Roman" w:hAnsi="Times New Roman" w:cs="Times New Roman"/>
          <w:sz w:val="24"/>
          <w:szCs w:val="24"/>
        </w:rPr>
        <w:t xml:space="preserve"> творческому труду, работе на ре</w:t>
      </w:r>
      <w:r>
        <w:rPr>
          <w:rFonts w:ascii="Times New Roman" w:hAnsi="Times New Roman" w:cs="Times New Roman"/>
          <w:sz w:val="24"/>
          <w:szCs w:val="24"/>
        </w:rPr>
        <w:t>зультат</w:t>
      </w:r>
      <w:r w:rsidRPr="00970FF1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B93895" w:rsidRPr="00970FF1" w:rsidRDefault="008D3669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этических чувств,</w:t>
      </w:r>
      <w:r w:rsidR="00B93895" w:rsidRPr="00970FF1">
        <w:rPr>
          <w:rFonts w:ascii="Times New Roman" w:hAnsi="Times New Roman" w:cs="Times New Roman"/>
          <w:sz w:val="24"/>
          <w:szCs w:val="24"/>
        </w:rPr>
        <w:t xml:space="preserve"> доброжелательности, эмоционально-нра</w:t>
      </w:r>
      <w:r w:rsidR="00B93895" w:rsidRPr="00970FF1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</w:t>
      </w:r>
      <w:r>
        <w:rPr>
          <w:rFonts w:ascii="Times New Roman" w:hAnsi="Times New Roman" w:cs="Times New Roman"/>
          <w:sz w:val="24"/>
          <w:szCs w:val="24"/>
        </w:rPr>
        <w:t>и взаимопомощи</w:t>
      </w:r>
      <w:r w:rsidR="00B93895" w:rsidRPr="00970FF1">
        <w:rPr>
          <w:rFonts w:ascii="Times New Roman" w:hAnsi="Times New Roman" w:cs="Times New Roman"/>
          <w:sz w:val="24"/>
          <w:szCs w:val="24"/>
        </w:rPr>
        <w:t>;</w:t>
      </w:r>
    </w:p>
    <w:p w:rsidR="00B93895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FF1">
        <w:rPr>
          <w:rFonts w:ascii="Times New Roman" w:hAnsi="Times New Roman" w:cs="Times New Roman"/>
          <w:sz w:val="24"/>
          <w:szCs w:val="24"/>
        </w:rPr>
        <w:t>формирование позитивного образа ученика современной российской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CE8" w:rsidRPr="00970FF1" w:rsidRDefault="00973CE8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895" w:rsidRDefault="00B93895" w:rsidP="00B93895">
      <w:pPr>
        <w:pStyle w:val="a7"/>
        <w:contextualSpacing/>
        <w:jc w:val="left"/>
        <w:rPr>
          <w:b w:val="0"/>
          <w:bCs w:val="0"/>
          <w:iCs/>
          <w:sz w:val="24"/>
          <w:szCs w:val="24"/>
        </w:rPr>
      </w:pPr>
    </w:p>
    <w:p w:rsidR="00973CE8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410">
        <w:rPr>
          <w:rFonts w:ascii="Times New Roman" w:hAnsi="Times New Roman" w:cs="Times New Roman"/>
          <w:b/>
          <w:bCs/>
          <w:sz w:val="24"/>
          <w:szCs w:val="24"/>
        </w:rPr>
        <w:t xml:space="preserve">Звучит музыка. Выходят ведущие 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sz w:val="24"/>
          <w:szCs w:val="24"/>
        </w:rPr>
        <w:t>- Добрый день, дорогие друзья, уважаемые педагоги и гости нашего конкурса! Мы  рады приветствовать   вас на конкурсе  «Ученик года»!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Для друзей, присутствующих здесь  – песня «Дружба» в исполнении учащихся … класса.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sz w:val="24"/>
          <w:szCs w:val="24"/>
        </w:rPr>
        <w:t xml:space="preserve"> - Сегодня день удивительно хороший,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На другой - непохожий,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Он сейчас приветствовать рад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Самых умных, замечательных ребят!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sz w:val="24"/>
          <w:szCs w:val="24"/>
        </w:rPr>
        <w:t xml:space="preserve"> - Минута торжественная наступает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Готовы мы начинать.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Участников конкурса вам представляем</w:t>
      </w:r>
    </w:p>
    <w:p w:rsidR="00B93895" w:rsidRPr="00B82410" w:rsidRDefault="00077864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тепло их встречать!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973CE8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73C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3CE8">
        <w:rPr>
          <w:rFonts w:ascii="Times New Roman" w:hAnsi="Times New Roman" w:cs="Times New Roman"/>
          <w:sz w:val="24"/>
          <w:szCs w:val="24"/>
        </w:rPr>
        <w:t> Сегодня за звание «Ученик года » будут бороться следующие участники:</w:t>
      </w:r>
    </w:p>
    <w:p w:rsidR="00B93895" w:rsidRPr="00973CE8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3CE8">
        <w:rPr>
          <w:rFonts w:ascii="Times New Roman" w:hAnsi="Times New Roman" w:cs="Times New Roman"/>
          <w:sz w:val="24"/>
          <w:szCs w:val="24"/>
        </w:rPr>
        <w:t>* учащийся 4б класса;</w:t>
      </w:r>
    </w:p>
    <w:p w:rsidR="00B93895" w:rsidRPr="00973CE8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3CE8">
        <w:rPr>
          <w:rFonts w:ascii="Times New Roman" w:hAnsi="Times New Roman" w:cs="Times New Roman"/>
          <w:sz w:val="24"/>
          <w:szCs w:val="24"/>
        </w:rPr>
        <w:t>* учащийся 4в класса;</w:t>
      </w:r>
    </w:p>
    <w:p w:rsidR="00B93895" w:rsidRPr="00973CE8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3CE8">
        <w:rPr>
          <w:rFonts w:ascii="Times New Roman" w:hAnsi="Times New Roman" w:cs="Times New Roman"/>
          <w:sz w:val="24"/>
          <w:szCs w:val="24"/>
        </w:rPr>
        <w:t>* учащаяся 6а класса;</w:t>
      </w:r>
    </w:p>
    <w:p w:rsidR="00B93895" w:rsidRPr="00973CE8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3CE8">
        <w:rPr>
          <w:rFonts w:ascii="Times New Roman" w:hAnsi="Times New Roman" w:cs="Times New Roman"/>
          <w:sz w:val="24"/>
          <w:szCs w:val="24"/>
        </w:rPr>
        <w:t>* учащийся 6б класса;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824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3895" w:rsidRPr="00973CE8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3CE8">
        <w:rPr>
          <w:rFonts w:ascii="Times New Roman" w:hAnsi="Times New Roman" w:cs="Times New Roman"/>
          <w:i/>
          <w:sz w:val="24"/>
          <w:szCs w:val="24"/>
        </w:rPr>
        <w:t>Звучат  фанфары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000000" w:themeColor="text1"/>
        </w:rPr>
      </w:pPr>
      <w:r w:rsidRPr="00B82410">
        <w:rPr>
          <w:rStyle w:val="apple-converted-space"/>
          <w:b/>
          <w:color w:val="000000" w:themeColor="text1"/>
        </w:rPr>
        <w:t xml:space="preserve"> </w:t>
      </w:r>
      <w:r w:rsidRPr="00B82410">
        <w:rPr>
          <w:rStyle w:val="apple-converted-space"/>
          <w:color w:val="000000" w:themeColor="text1"/>
        </w:rPr>
        <w:t xml:space="preserve"> -  </w:t>
      </w:r>
      <w:r w:rsidRPr="00B82410">
        <w:rPr>
          <w:color w:val="000000" w:themeColor="text1"/>
        </w:rPr>
        <w:t>Мы рады приветствовать вас, участники школьного конкурса «Ученик года»!</w:t>
      </w:r>
    </w:p>
    <w:p w:rsidR="00B93895" w:rsidRPr="00B82410" w:rsidRDefault="00077864" w:rsidP="00B938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Ваши успехи </w:t>
      </w:r>
      <w:r w:rsidR="00B93895" w:rsidRPr="00B82410">
        <w:rPr>
          <w:rFonts w:ascii="Times New Roman" w:hAnsi="Times New Roman" w:cs="Times New Roman"/>
          <w:bCs/>
          <w:sz w:val="24"/>
          <w:szCs w:val="24"/>
        </w:rPr>
        <w:t xml:space="preserve"> будет оценивать компетентное жюри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82410">
        <w:rPr>
          <w:rFonts w:ascii="Times New Roman" w:hAnsi="Times New Roman" w:cs="Times New Roman"/>
          <w:bCs/>
          <w:sz w:val="24"/>
          <w:szCs w:val="24"/>
        </w:rPr>
        <w:t>(представление жюри):</w:t>
      </w:r>
    </w:p>
    <w:p w:rsidR="00B93895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82410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077864" w:rsidRPr="00B82410" w:rsidRDefault="00077864" w:rsidP="00B938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bCs/>
          <w:sz w:val="24"/>
          <w:szCs w:val="24"/>
        </w:rPr>
        <w:t xml:space="preserve"> – Поддерживать конкурсантов сегодня пришли педагоги,   родители и одноклассники.  (Аплодисменты)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77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</w:t>
      </w:r>
      <w:r w:rsidRPr="00B8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проведём определение очерёдности выступления участников (участники выбирают номера). В такой последовательности вы будете участвовать в сегодняшнем конкурсе.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color w:val="333333"/>
        </w:rPr>
        <w:t>- Приглашаем всех конкурсантов занять свои места.</w:t>
      </w:r>
    </w:p>
    <w:p w:rsidR="00B93895" w:rsidRPr="00B82410" w:rsidRDefault="00B93895" w:rsidP="00B93895">
      <w:pPr>
        <w:pStyle w:val="a5"/>
        <w:spacing w:before="0" w:beforeAutospacing="0" w:after="0" w:afterAutospacing="0"/>
        <w:contextualSpacing/>
        <w:rPr>
          <w:i/>
          <w:color w:val="333333"/>
        </w:rPr>
      </w:pPr>
      <w:r w:rsidRPr="00B82410">
        <w:rPr>
          <w:rStyle w:val="a6"/>
          <w:color w:val="333333"/>
          <w:shd w:val="clear" w:color="auto" w:fill="EFF8FA"/>
        </w:rPr>
        <w:t xml:space="preserve">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color w:val="333333"/>
        </w:rPr>
        <w:t xml:space="preserve"> - Послушайте порядок проведения конкурса: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973CE8">
        <w:t xml:space="preserve">Первый этап </w:t>
      </w:r>
      <w:r w:rsidRPr="00B82410">
        <w:rPr>
          <w:color w:val="333333"/>
        </w:rPr>
        <w:t xml:space="preserve">– </w:t>
      </w:r>
      <w:r w:rsidR="00077864">
        <w:rPr>
          <w:b/>
          <w:color w:val="333333"/>
        </w:rPr>
        <w:t>«Визитная карточка»</w:t>
      </w:r>
      <w:bookmarkStart w:id="0" w:name="_GoBack"/>
      <w:bookmarkEnd w:id="0"/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rStyle w:val="a3"/>
          <w:b w:val="0"/>
          <w:color w:val="333333"/>
        </w:rPr>
      </w:pPr>
      <w:r w:rsidRPr="00B82410">
        <w:rPr>
          <w:color w:val="333333"/>
        </w:rPr>
        <w:t xml:space="preserve">Второй этап - </w:t>
      </w:r>
      <w:r w:rsidRPr="00B82410">
        <w:rPr>
          <w:rStyle w:val="apple-converted-space"/>
          <w:bCs/>
          <w:color w:val="333333"/>
        </w:rPr>
        <w:t>  «</w:t>
      </w:r>
      <w:r w:rsidRPr="00B82410">
        <w:rPr>
          <w:rStyle w:val="a3"/>
          <w:color w:val="333333"/>
        </w:rPr>
        <w:t>Интеллектуальный конкурс»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rStyle w:val="a3"/>
          <w:b w:val="0"/>
          <w:color w:val="FF0000"/>
        </w:rPr>
      </w:pPr>
      <w:r w:rsidRPr="00B82410">
        <w:rPr>
          <w:color w:val="333333"/>
        </w:rPr>
        <w:t>Третий этап –</w:t>
      </w:r>
      <w:r w:rsidRPr="00B82410">
        <w:rPr>
          <w:rStyle w:val="apple-converted-space"/>
          <w:color w:val="333333"/>
        </w:rPr>
        <w:t> </w:t>
      </w:r>
      <w:r w:rsidRPr="00B82410">
        <w:rPr>
          <w:rStyle w:val="a3"/>
        </w:rPr>
        <w:t>Домашнее задание (реклама любимого учебного предмета)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</w:pPr>
      <w:r w:rsidRPr="00B82410">
        <w:rPr>
          <w:rStyle w:val="a3"/>
          <w:color w:val="333333"/>
        </w:rPr>
        <w:t xml:space="preserve">- </w:t>
      </w:r>
      <w:r w:rsidRPr="00B82410">
        <w:rPr>
          <w:color w:val="333333"/>
        </w:rPr>
        <w:t>Итак, мы начинаем наш конкурс «Ученик года»!</w:t>
      </w:r>
      <w:r w:rsidRPr="00B82410">
        <w:t xml:space="preserve"> </w:t>
      </w:r>
      <w:r w:rsidRPr="00B82410">
        <w:br/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</w:pPr>
      <w:r w:rsidRPr="00B82410">
        <w:rPr>
          <w:b/>
        </w:rPr>
        <w:t>1 этап: «Визитная карточка»</w:t>
      </w:r>
      <w:r w:rsidRPr="00B82410">
        <w:t xml:space="preserve">  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</w:pPr>
      <w:r w:rsidRPr="00B82410">
        <w:t>- Сейчас у всех зрителей   есть  возможность    лучше узнать   4-х учеников  нашей школы. Потому что   каждый участник   расскажет нам о себе, о своих талантах и увлечениях.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</w:pPr>
    </w:p>
    <w:p w:rsidR="00B93895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</w:pPr>
      <w:r w:rsidRPr="00B82410">
        <w:t>Выступление участников.</w:t>
      </w:r>
    </w:p>
    <w:p w:rsidR="00077864" w:rsidRPr="00B82410" w:rsidRDefault="00077864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sz w:val="24"/>
          <w:szCs w:val="24"/>
        </w:rPr>
        <w:t xml:space="preserve"> - Жюри подводит итоги, а вас приветствуют ученики …  класса и исполняют частушки на школьную тему. 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(Аплодисменты).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 xml:space="preserve">  2 этап  -  Интеллектуальный</w:t>
      </w:r>
      <w:r w:rsidRPr="00B82410">
        <w:rPr>
          <w:rFonts w:ascii="Times New Roman" w:hAnsi="Times New Roman" w:cs="Times New Roman"/>
          <w:b/>
          <w:bCs/>
          <w:sz w:val="24"/>
          <w:szCs w:val="24"/>
        </w:rPr>
        <w:t xml:space="preserve"> конкурс  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sz w:val="24"/>
          <w:szCs w:val="24"/>
        </w:rPr>
        <w:t xml:space="preserve">– Дорогие конкурсанты,  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Настал ответственный момент.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Блеснуть эрудицией и остротой ума -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Вам предстоит сейчас сполна!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1) задание – «Вопрос-ответ»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</w:pPr>
      <w:r w:rsidRPr="00B82410">
        <w:rPr>
          <w:b/>
        </w:rPr>
        <w:t xml:space="preserve"> </w:t>
      </w:r>
      <w:r w:rsidRPr="00B82410">
        <w:t>- Каждый участник  отвечает по 1  вопросу из четырех областей знаний (математика, русский язык,   чтение, окружающий мир).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82410">
        <w:rPr>
          <w:rFonts w:ascii="Times New Roman" w:hAnsi="Times New Roman" w:cs="Times New Roman"/>
          <w:bCs/>
          <w:sz w:val="24"/>
          <w:szCs w:val="24"/>
        </w:rPr>
        <w:t>Что вырастает весной, а опадает осенью? (листья)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>Во что превращается вода при замерзании?</w:t>
      </w: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b/>
          <w:sz w:val="24"/>
          <w:szCs w:val="24"/>
        </w:rPr>
        <w:t>6 класс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B93895" w:rsidRPr="00B82410" w:rsidRDefault="00077864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Чем ё</w:t>
      </w:r>
      <w:r w:rsidR="00B93895" w:rsidRPr="00B82410">
        <w:rPr>
          <w:rStyle w:val="c1"/>
          <w:rFonts w:ascii="Times New Roman" w:hAnsi="Times New Roman" w:cs="Times New Roman"/>
          <w:sz w:val="24"/>
          <w:szCs w:val="24"/>
        </w:rPr>
        <w:t xml:space="preserve">ж на медведя похож? (Зимой – в спячке)  </w:t>
      </w: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>Где сухого камня не найдешь? (В воде.)</w:t>
      </w:r>
      <w:r w:rsidRPr="00B82410">
        <w:rPr>
          <w:rFonts w:ascii="Times New Roman" w:hAnsi="Times New Roman" w:cs="Times New Roman"/>
          <w:sz w:val="24"/>
          <w:szCs w:val="24"/>
        </w:rPr>
        <w:br/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 xml:space="preserve">Знак противоположный плюсу.   (Минус.)   </w:t>
      </w: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 xml:space="preserve">     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Как называется геометрическая фигура без углов? (Круг)</w:t>
      </w: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b/>
          <w:sz w:val="24"/>
          <w:szCs w:val="24"/>
        </w:rPr>
        <w:t>6 класс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Какие числа называют четными</w:t>
      </w:r>
      <w:proofErr w:type="gramStart"/>
      <w:r w:rsidRPr="00B82410">
        <w:rPr>
          <w:rFonts w:ascii="Times New Roman" w:hAnsi="Times New Roman" w:cs="Times New Roman"/>
          <w:sz w:val="24"/>
          <w:szCs w:val="24"/>
        </w:rPr>
        <w:t xml:space="preserve">? (: </w:t>
      </w:r>
      <w:proofErr w:type="gramEnd"/>
      <w:r w:rsidRPr="00B82410">
        <w:rPr>
          <w:rFonts w:ascii="Times New Roman" w:hAnsi="Times New Roman" w:cs="Times New Roman"/>
          <w:sz w:val="24"/>
          <w:szCs w:val="24"/>
        </w:rPr>
        <w:t>на 2)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>Что является результатом вычитания? (Разность)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82410">
        <w:rPr>
          <w:rFonts w:ascii="Times New Roman" w:hAnsi="Times New Roman" w:cs="Times New Roman"/>
          <w:sz w:val="24"/>
          <w:szCs w:val="24"/>
        </w:rPr>
        <w:t>Какое из перечисленных слов не является близким по значению слову большой?</w:t>
      </w:r>
      <w:proofErr w:type="gramEnd"/>
      <w:r w:rsidRPr="00B82410">
        <w:rPr>
          <w:rFonts w:ascii="Times New Roman" w:hAnsi="Times New Roman" w:cs="Times New Roman"/>
          <w:sz w:val="24"/>
          <w:szCs w:val="24"/>
        </w:rPr>
        <w:t xml:space="preserve"> (Назови лишнее слово).  (Огромный, </w:t>
      </w:r>
      <w:r w:rsidRPr="00B82410">
        <w:rPr>
          <w:rFonts w:ascii="Times New Roman" w:hAnsi="Times New Roman" w:cs="Times New Roman"/>
          <w:b/>
          <w:bCs/>
          <w:sz w:val="24"/>
          <w:szCs w:val="24"/>
        </w:rPr>
        <w:t>маленький</w:t>
      </w:r>
      <w:r w:rsidRPr="00B82410">
        <w:rPr>
          <w:rFonts w:ascii="Times New Roman" w:hAnsi="Times New Roman" w:cs="Times New Roman"/>
          <w:sz w:val="24"/>
          <w:szCs w:val="24"/>
        </w:rPr>
        <w:t xml:space="preserve">, громадный, великий). 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 xml:space="preserve"> Слово – близкое по значению слову </w:t>
      </w:r>
      <w:proofErr w:type="gramStart"/>
      <w:r w:rsidRPr="00B82410">
        <w:rPr>
          <w:rStyle w:val="c1"/>
          <w:rFonts w:ascii="Times New Roman" w:hAnsi="Times New Roman" w:cs="Times New Roman"/>
          <w:sz w:val="24"/>
          <w:szCs w:val="24"/>
        </w:rPr>
        <w:t>храбрый</w:t>
      </w:r>
      <w:proofErr w:type="gramEnd"/>
      <w:r w:rsidRPr="00B82410">
        <w:rPr>
          <w:rStyle w:val="c1"/>
          <w:rFonts w:ascii="Times New Roman" w:hAnsi="Times New Roman" w:cs="Times New Roman"/>
          <w:sz w:val="24"/>
          <w:szCs w:val="24"/>
        </w:rPr>
        <w:t>?  (Смелый, отважный)</w:t>
      </w: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b/>
          <w:sz w:val="24"/>
          <w:szCs w:val="24"/>
        </w:rPr>
        <w:t>6 класс</w:t>
      </w: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br/>
      </w:r>
      <w:r w:rsidRPr="00B82410">
        <w:rPr>
          <w:rStyle w:val="c1"/>
          <w:rFonts w:ascii="Times New Roman" w:hAnsi="Times New Roman" w:cs="Times New Roman"/>
          <w:sz w:val="24"/>
          <w:szCs w:val="24"/>
        </w:rPr>
        <w:t>Какой</w:t>
      </w:r>
      <w:r w:rsidR="00077864">
        <w:rPr>
          <w:rStyle w:val="c1"/>
          <w:rFonts w:ascii="Times New Roman" w:hAnsi="Times New Roman" w:cs="Times New Roman"/>
          <w:sz w:val="24"/>
          <w:szCs w:val="24"/>
        </w:rPr>
        <w:t xml:space="preserve"> частью речи является слово берё</w:t>
      </w:r>
      <w:r w:rsidRPr="00B82410">
        <w:rPr>
          <w:rStyle w:val="c1"/>
          <w:rFonts w:ascii="Times New Roman" w:hAnsi="Times New Roman" w:cs="Times New Roman"/>
          <w:sz w:val="24"/>
          <w:szCs w:val="24"/>
        </w:rPr>
        <w:t>за? (Существительное.)</w:t>
      </w: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>Сколько букв в русском алфавите? (33)</w:t>
      </w:r>
      <w:r w:rsidRPr="00B82410">
        <w:rPr>
          <w:rFonts w:ascii="Times New Roman" w:hAnsi="Times New Roman" w:cs="Times New Roman"/>
          <w:sz w:val="24"/>
          <w:szCs w:val="24"/>
        </w:rPr>
        <w:br/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b/>
          <w:sz w:val="24"/>
          <w:szCs w:val="24"/>
        </w:rPr>
        <w:t>Чтение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4класс</w:t>
      </w:r>
      <w:r w:rsidRPr="00B82410">
        <w:rPr>
          <w:rFonts w:ascii="Times New Roman" w:hAnsi="Times New Roman" w:cs="Times New Roman"/>
          <w:b/>
          <w:sz w:val="24"/>
          <w:szCs w:val="24"/>
        </w:rPr>
        <w:br/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Кто спас Красную Шапочку? (Охотники)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82410">
        <w:rPr>
          <w:rFonts w:ascii="Times New Roman" w:hAnsi="Times New Roman" w:cs="Times New Roman"/>
          <w:sz w:val="24"/>
          <w:szCs w:val="24"/>
        </w:rPr>
        <w:t xml:space="preserve">Назвать героев сказки «Репка» (дед, бабушка, внучка, собака Жучка, кошка, мышка) </w:t>
      </w:r>
      <w:proofErr w:type="gramEnd"/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b/>
          <w:sz w:val="24"/>
          <w:szCs w:val="24"/>
        </w:rPr>
        <w:t>6 класс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>Где жили старик со старухой в «Сказке о рыбаке и рыбке» А.С. Пушкина? (В землянке.)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 xml:space="preserve"> Профессия Дяди Степы  в стихотворении Сергея Михалкова? (Милиционер)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077864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color w:val="333333"/>
        </w:rPr>
      </w:pPr>
      <w:r w:rsidRPr="00B82410">
        <w:rPr>
          <w:b/>
          <w:color w:val="333333"/>
        </w:rPr>
        <w:t xml:space="preserve">2)  Задание «Думай, решай!» </w:t>
      </w:r>
      <w:r w:rsidRPr="00B82410">
        <w:rPr>
          <w:color w:val="333333"/>
        </w:rPr>
        <w:t>(Карточка с заданием, ручка)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color w:val="333333"/>
        </w:rPr>
      </w:pP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b/>
        </w:rPr>
      </w:pPr>
      <w:r w:rsidRPr="00B82410">
        <w:rPr>
          <w:b/>
          <w:color w:val="333333"/>
        </w:rPr>
        <w:t xml:space="preserve">а) Составь слова </w:t>
      </w:r>
      <w:r w:rsidRPr="00B82410">
        <w:rPr>
          <w:b/>
        </w:rPr>
        <w:t xml:space="preserve">из букв слова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b/>
          <w:color w:val="FF0000"/>
        </w:rPr>
      </w:pPr>
      <w:r w:rsidRPr="00B82410">
        <w:rPr>
          <w:b/>
        </w:rPr>
        <w:t xml:space="preserve">Образование </w:t>
      </w:r>
      <w:r w:rsidRPr="00B82410">
        <w:t xml:space="preserve">   (зов, роза, образ, ваза, воз, низ)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</w:pP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b/>
          <w:color w:val="333333"/>
        </w:rPr>
      </w:pPr>
      <w:r w:rsidRPr="00B82410">
        <w:rPr>
          <w:b/>
          <w:color w:val="333333"/>
        </w:rPr>
        <w:t xml:space="preserve">б) Реши логическую задачу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b/>
          <w:color w:val="333333"/>
        </w:rPr>
      </w:pP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</w:rPr>
      </w:pPr>
      <w:r w:rsidRPr="00B82410">
        <w:rPr>
          <w:b/>
        </w:rPr>
        <w:t xml:space="preserve">4 класс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color w:val="FF0000"/>
        </w:rPr>
      </w:pP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Брат с сестрой играли в теннис 2 часа. Сколько времени играл каждый? (2часа)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 xml:space="preserve">Закричал петух и разбудил одного мальчика. Сколько  нужно петухов, чтобы разбудить 20 мальчиков? (Один).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b/>
          <w:color w:val="333333"/>
        </w:rPr>
      </w:pP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Игра со зрителями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410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Какие цвета имеет радуга? (Красный, жёлтый, голубой, синий, оранжевый, фиолетовый, зелёный).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lastRenderedPageBreak/>
        <w:t xml:space="preserve">Какие продукты можно изготовить из молока? 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 xml:space="preserve">Назвать сказку, где главного героя  </w:t>
      </w:r>
      <w:r w:rsidR="00077864" w:rsidRPr="00B82410">
        <w:rPr>
          <w:rFonts w:ascii="Times New Roman" w:hAnsi="Times New Roman" w:cs="Times New Roman"/>
          <w:sz w:val="24"/>
          <w:szCs w:val="24"/>
        </w:rPr>
        <w:t>все</w:t>
      </w:r>
      <w:r w:rsidR="00077864" w:rsidRPr="00B82410">
        <w:rPr>
          <w:rFonts w:ascii="Times New Roman" w:hAnsi="Times New Roman" w:cs="Times New Roman"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sz w:val="24"/>
          <w:szCs w:val="24"/>
        </w:rPr>
        <w:t>хотят съесть. (Колобок)</w:t>
      </w:r>
    </w:p>
    <w:p w:rsidR="00B93895" w:rsidRPr="00B82410" w:rsidRDefault="00B93895" w:rsidP="00B9389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Какая ягода бывает белой, черной, красной? (Смородина)</w:t>
      </w:r>
    </w:p>
    <w:p w:rsidR="00B93895" w:rsidRPr="00B82410" w:rsidRDefault="00B93895" w:rsidP="00B9389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Сколько времен года? (4)</w:t>
      </w:r>
    </w:p>
    <w:p w:rsidR="00B93895" w:rsidRPr="00B82410" w:rsidRDefault="00B93895" w:rsidP="00B9389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Как называется спутник Земли? (Луна)</w:t>
      </w:r>
    </w:p>
    <w:p w:rsidR="00B93895" w:rsidRPr="00B82410" w:rsidRDefault="00B93895" w:rsidP="00B9389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Сколько человек тянуло репку? (Три)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410">
        <w:rPr>
          <w:rFonts w:ascii="Times New Roman" w:hAnsi="Times New Roman" w:cs="Times New Roman"/>
          <w:sz w:val="24"/>
          <w:szCs w:val="24"/>
        </w:rPr>
        <w:t>Птенцы</w:t>
      </w:r>
      <w:proofErr w:type="gramEnd"/>
      <w:r w:rsidRPr="00B82410">
        <w:rPr>
          <w:rFonts w:ascii="Times New Roman" w:hAnsi="Times New Roman" w:cs="Times New Roman"/>
          <w:sz w:val="24"/>
          <w:szCs w:val="24"/>
        </w:rPr>
        <w:t xml:space="preserve"> какой птицы не знают своей матери? (Кукушки)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Как называется звезда, которую видно днем? (Солнце)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410">
        <w:rPr>
          <w:rFonts w:ascii="Times New Roman" w:hAnsi="Times New Roman" w:cs="Times New Roman"/>
          <w:sz w:val="24"/>
          <w:szCs w:val="24"/>
        </w:rPr>
        <w:t>Он поймал золотую рыбку. (Старик)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Сестрица братца Иванушки. (Алёнушка)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У этого папы был деревянный сынок. (Карло)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На чём разъезжал Емеля в сказке «По щучьему велению». (На печке)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 xml:space="preserve">Какой птице помогала </w:t>
      </w:r>
      <w:proofErr w:type="spellStart"/>
      <w:r w:rsidRPr="00B82410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82410">
        <w:rPr>
          <w:rFonts w:ascii="Times New Roman" w:hAnsi="Times New Roman" w:cs="Times New Roman"/>
          <w:sz w:val="24"/>
          <w:szCs w:val="24"/>
        </w:rPr>
        <w:t>, а та потом помогла ей? (Ласточка)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 xml:space="preserve">Хозяйка </w:t>
      </w:r>
      <w:proofErr w:type="spellStart"/>
      <w:r w:rsidRPr="00B82410">
        <w:rPr>
          <w:rFonts w:ascii="Times New Roman" w:hAnsi="Times New Roman" w:cs="Times New Roman"/>
          <w:sz w:val="24"/>
          <w:szCs w:val="24"/>
        </w:rPr>
        <w:t>Артемона</w:t>
      </w:r>
      <w:proofErr w:type="spellEnd"/>
      <w:r w:rsidRPr="00B82410">
        <w:rPr>
          <w:rFonts w:ascii="Times New Roman" w:hAnsi="Times New Roman" w:cs="Times New Roman"/>
          <w:sz w:val="24"/>
          <w:szCs w:val="24"/>
        </w:rPr>
        <w:t>. (Мальвина)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Человек, доставляющий Золушке больше всего хлопот. (Мачеха)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Друг Крокодила Гены. (Чебурашка)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В какой песне можно повторить таблицу умножения?   (“Дважды два четыре”)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Что бывает раз в году?  (День рождения).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Кто ничего не проходил и кому ничего не задавали?   (Антошка)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Кто пел песню, лежа на солнышке?   (Черепаха).</w:t>
      </w:r>
    </w:p>
    <w:p w:rsidR="00B93895" w:rsidRPr="00B82410" w:rsidRDefault="00B93895" w:rsidP="00B938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B8241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3CE8">
        <w:rPr>
          <w:rFonts w:ascii="Times New Roman" w:hAnsi="Times New Roman" w:cs="Times New Roman"/>
          <w:color w:val="333333"/>
          <w:sz w:val="24"/>
          <w:szCs w:val="24"/>
        </w:rPr>
        <w:t>Подведение итога этапа</w:t>
      </w:r>
      <w:r w:rsidRPr="00B8241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color w:val="333333"/>
          <w:sz w:val="24"/>
          <w:szCs w:val="24"/>
        </w:rPr>
        <w:t>и  музыкально-та</w:t>
      </w:r>
      <w:r w:rsidR="00973CE8">
        <w:rPr>
          <w:rFonts w:ascii="Times New Roman" w:hAnsi="Times New Roman" w:cs="Times New Roman"/>
          <w:color w:val="333333"/>
          <w:sz w:val="24"/>
          <w:szCs w:val="24"/>
        </w:rPr>
        <w:t>нцевальная пауза (</w:t>
      </w:r>
      <w:proofErr w:type="spellStart"/>
      <w:r w:rsidR="00973CE8">
        <w:rPr>
          <w:rFonts w:ascii="Times New Roman" w:hAnsi="Times New Roman" w:cs="Times New Roman"/>
          <w:color w:val="333333"/>
          <w:sz w:val="24"/>
          <w:szCs w:val="24"/>
        </w:rPr>
        <w:t>физминутка</w:t>
      </w:r>
      <w:proofErr w:type="spellEnd"/>
      <w:r w:rsidR="00973CE8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sz w:val="24"/>
          <w:szCs w:val="24"/>
        </w:rPr>
        <w:t xml:space="preserve"> - Предоставляем слово жюри.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Наши конкурсанты не только умные, грамотные, но и творческие ребята и это они нам сейчас докажут.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93895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>3</w:t>
      </w:r>
      <w:r w:rsidR="00973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410">
        <w:rPr>
          <w:rFonts w:ascii="Times New Roman" w:hAnsi="Times New Roman" w:cs="Times New Roman"/>
          <w:b/>
          <w:sz w:val="24"/>
          <w:szCs w:val="24"/>
        </w:rPr>
        <w:t xml:space="preserve">этап конкурса  - </w:t>
      </w:r>
      <w:r w:rsidRPr="00B82410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 </w:t>
      </w:r>
      <w:r w:rsidRPr="00B824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B82410">
        <w:rPr>
          <w:rFonts w:ascii="Times New Roman" w:hAnsi="Times New Roman" w:cs="Times New Roman"/>
          <w:bCs/>
          <w:sz w:val="24"/>
          <w:szCs w:val="24"/>
        </w:rPr>
        <w:t>-  реклама любимого учебного предмета</w:t>
      </w:r>
      <w:r w:rsidR="00973CE8">
        <w:rPr>
          <w:rFonts w:ascii="Times New Roman" w:hAnsi="Times New Roman" w:cs="Times New Roman"/>
          <w:bCs/>
          <w:sz w:val="24"/>
          <w:szCs w:val="24"/>
        </w:rPr>
        <w:t>.</w:t>
      </w:r>
    </w:p>
    <w:p w:rsidR="00973CE8" w:rsidRPr="00B82410" w:rsidRDefault="00973CE8" w:rsidP="00B9389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B93895" w:rsidRPr="00B82410" w:rsidRDefault="00973CE8" w:rsidP="00B9389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93895" w:rsidRPr="00B82410">
        <w:rPr>
          <w:rFonts w:ascii="Times New Roman" w:hAnsi="Times New Roman" w:cs="Times New Roman"/>
          <w:bCs/>
          <w:sz w:val="24"/>
          <w:szCs w:val="24"/>
        </w:rPr>
        <w:t>Приглашаем 1-го участника  (Ф. И. и т. д.)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82410">
        <w:rPr>
          <w:rFonts w:ascii="Times New Roman" w:hAnsi="Times New Roman" w:cs="Times New Roman"/>
          <w:sz w:val="24"/>
          <w:szCs w:val="24"/>
        </w:rPr>
        <w:t xml:space="preserve"> Вот и подошел к концу наш конкурс, осталось несколько волнительных минут, пок</w:t>
      </w:r>
      <w:r w:rsidR="00973CE8">
        <w:rPr>
          <w:rFonts w:ascii="Times New Roman" w:hAnsi="Times New Roman" w:cs="Times New Roman"/>
          <w:sz w:val="24"/>
          <w:szCs w:val="24"/>
        </w:rPr>
        <w:t>а жюри подводит итоги конкурса.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410">
        <w:rPr>
          <w:rFonts w:ascii="Times New Roman" w:hAnsi="Times New Roman" w:cs="Times New Roman"/>
          <w:sz w:val="24"/>
          <w:szCs w:val="24"/>
        </w:rPr>
        <w:t>- Предлагаем</w:t>
      </w:r>
      <w:r w:rsidRPr="00B82410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B82410">
        <w:rPr>
          <w:rFonts w:ascii="Times New Roman" w:hAnsi="Times New Roman" w:cs="Times New Roman"/>
          <w:sz w:val="24"/>
          <w:szCs w:val="24"/>
        </w:rPr>
        <w:t>рителям тоже проявить свой талант – спеть песню «Улыбка» (караоке)</w:t>
      </w:r>
      <w:r w:rsidR="00973CE8">
        <w:rPr>
          <w:rFonts w:ascii="Times New Roman" w:hAnsi="Times New Roman" w:cs="Times New Roman"/>
          <w:sz w:val="24"/>
          <w:szCs w:val="24"/>
        </w:rPr>
        <w:t>.</w:t>
      </w:r>
    </w:p>
    <w:p w:rsidR="00973CE8" w:rsidRDefault="00973CE8" w:rsidP="00973CE8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b/>
          <w:color w:val="333333"/>
        </w:rPr>
      </w:pPr>
      <w:r w:rsidRPr="00B82410">
        <w:rPr>
          <w:b/>
          <w:color w:val="333333"/>
        </w:rPr>
        <w:t xml:space="preserve"> </w:t>
      </w:r>
    </w:p>
    <w:p w:rsidR="00973CE8" w:rsidRPr="00B82410" w:rsidRDefault="00973CE8" w:rsidP="00973CE8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color w:val="333333"/>
        </w:rPr>
        <w:t xml:space="preserve"> - Просим всех участников встать для подведения итогов конкурса.</w:t>
      </w:r>
    </w:p>
    <w:p w:rsidR="00B93895" w:rsidRPr="00B82410" w:rsidRDefault="00B93895" w:rsidP="00B938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старались, как могли,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таланты показать,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кто-то будет впереди —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не стоит унывать!</w:t>
      </w:r>
    </w:p>
    <w:p w:rsidR="00B93895" w:rsidRPr="00B82410" w:rsidRDefault="00973CE8" w:rsidP="00B93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провели чудесный праздник</w:t>
      </w:r>
      <w:r w:rsidR="00B93895" w:rsidRPr="00B824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Нелегкий конкурс позади…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результаты этой встречи</w:t>
      </w:r>
    </w:p>
    <w:p w:rsidR="00B93895" w:rsidRPr="00B82410" w:rsidRDefault="00B93895" w:rsidP="00B93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объявит нам жюри.</w:t>
      </w:r>
    </w:p>
    <w:p w:rsidR="00B93895" w:rsidRPr="00B82410" w:rsidRDefault="00B93895" w:rsidP="00B9389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2410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93895" w:rsidRPr="00973CE8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</w:pPr>
      <w:r w:rsidRPr="00973CE8">
        <w:rPr>
          <w:rStyle w:val="a6"/>
        </w:rPr>
        <w:t>Звучат фанфары.</w:t>
      </w:r>
    </w:p>
    <w:p w:rsidR="00B93895" w:rsidRPr="00973CE8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</w:pPr>
      <w:r w:rsidRPr="00973CE8">
        <w:rPr>
          <w:rStyle w:val="a6"/>
          <w:u w:val="single"/>
        </w:rPr>
        <w:t xml:space="preserve">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B82410">
        <w:rPr>
          <w:color w:val="333333"/>
        </w:rPr>
        <w:t xml:space="preserve"> - </w:t>
      </w:r>
      <w:r w:rsidRPr="00B82410">
        <w:rPr>
          <w:b/>
          <w:color w:val="333333"/>
        </w:rPr>
        <w:t>Для подведения итогов конкурса</w:t>
      </w:r>
      <w:r w:rsidRPr="00B82410">
        <w:rPr>
          <w:color w:val="333333"/>
        </w:rPr>
        <w:t xml:space="preserve">  «Ученик года» приглашаем    председателя жюри …</w:t>
      </w:r>
      <w:proofErr w:type="gramStart"/>
      <w:r w:rsidRPr="00B82410">
        <w:rPr>
          <w:color w:val="333333"/>
        </w:rPr>
        <w:t xml:space="preserve">  .</w:t>
      </w:r>
      <w:proofErr w:type="gramEnd"/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rStyle w:val="a6"/>
          <w:i w:val="0"/>
          <w:color w:val="333333"/>
        </w:rPr>
      </w:pPr>
      <w:r w:rsidRPr="00B82410">
        <w:rPr>
          <w:color w:val="333333"/>
        </w:rPr>
        <w:t xml:space="preserve"> 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B82410">
        <w:rPr>
          <w:color w:val="333333"/>
        </w:rPr>
        <w:t>Абсолютным победителем конкурса «Ученик года 2020» становится …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i/>
          <w:color w:val="333333"/>
        </w:rPr>
      </w:pPr>
      <w:r w:rsidRPr="00B82410">
        <w:rPr>
          <w:i/>
          <w:color w:val="333333"/>
        </w:rPr>
        <w:t>Аплодисменты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color w:val="333333"/>
        </w:rPr>
        <w:t>Дипломы участников конкурса</w:t>
      </w:r>
      <w:r w:rsidRPr="00B82410">
        <w:rPr>
          <w:i/>
          <w:color w:val="333333"/>
        </w:rPr>
        <w:t xml:space="preserve">  </w:t>
      </w:r>
      <w:r w:rsidRPr="00B82410">
        <w:rPr>
          <w:color w:val="333333"/>
        </w:rPr>
        <w:t xml:space="preserve">«Ученик года 2020» вручаются …  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i/>
          <w:color w:val="333333"/>
        </w:rPr>
      </w:pPr>
    </w:p>
    <w:p w:rsidR="00B93895" w:rsidRPr="00973CE8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i/>
          <w:color w:val="000000" w:themeColor="text1"/>
        </w:rPr>
      </w:pPr>
      <w:r w:rsidRPr="00973CE8">
        <w:rPr>
          <w:bCs/>
        </w:rPr>
        <w:t xml:space="preserve"> </w:t>
      </w:r>
      <w:r w:rsidRPr="00973CE8">
        <w:rPr>
          <w:i/>
          <w:color w:val="000000" w:themeColor="text1"/>
        </w:rPr>
        <w:t>Аплодисменты</w:t>
      </w:r>
    </w:p>
    <w:p w:rsidR="00B93895" w:rsidRPr="00973CE8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</w:p>
    <w:p w:rsidR="00B93895" w:rsidRPr="00973CE8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i/>
          <w:color w:val="333333"/>
        </w:rPr>
      </w:pPr>
      <w:r w:rsidRPr="00973CE8">
        <w:rPr>
          <w:i/>
          <w:color w:val="333333"/>
        </w:rPr>
        <w:t>Звучат фанфары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i/>
          <w:color w:val="333333"/>
        </w:rPr>
      </w:pP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rStyle w:val="a3"/>
          <w:color w:val="333333"/>
        </w:rPr>
        <w:t xml:space="preserve">  - </w:t>
      </w:r>
      <w:r w:rsidRPr="00B82410">
        <w:rPr>
          <w:color w:val="333333"/>
        </w:rPr>
        <w:t>Как замечательно, что в школе есть ребята,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color w:val="333333"/>
        </w:rPr>
        <w:t>Чьи</w:t>
      </w:r>
      <w:r w:rsidRPr="00B82410">
        <w:rPr>
          <w:rStyle w:val="apple-converted-space"/>
          <w:b/>
          <w:bCs/>
          <w:color w:val="333333"/>
        </w:rPr>
        <w:t> </w:t>
      </w:r>
      <w:r w:rsidRPr="00B82410">
        <w:rPr>
          <w:color w:val="333333"/>
        </w:rPr>
        <w:t>ум и знания приносят славу ей,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color w:val="333333"/>
        </w:rPr>
        <w:t>Ведь именно о них произнесут когда-то: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color w:val="333333"/>
        </w:rPr>
        <w:t>Вы - гордость и</w:t>
      </w:r>
      <w:r w:rsidRPr="00B82410">
        <w:rPr>
          <w:rStyle w:val="apple-converted-space"/>
          <w:b/>
          <w:bCs/>
          <w:color w:val="333333"/>
        </w:rPr>
        <w:t> </w:t>
      </w:r>
      <w:r w:rsidRPr="00B82410">
        <w:rPr>
          <w:color w:val="333333"/>
        </w:rPr>
        <w:t>надежда наших дней!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b/>
          <w:color w:val="333333"/>
        </w:rPr>
        <w:t xml:space="preserve"> </w:t>
      </w:r>
      <w:r w:rsidRPr="00B82410">
        <w:rPr>
          <w:color w:val="333333"/>
        </w:rPr>
        <w:t xml:space="preserve"> - Школьный  конкурс « Ученик года 2020» подошёл к концу!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b/>
          <w:color w:val="333333"/>
        </w:rPr>
        <w:t xml:space="preserve"> </w:t>
      </w:r>
      <w:r w:rsidRPr="00B82410">
        <w:rPr>
          <w:color w:val="333333"/>
        </w:rPr>
        <w:t xml:space="preserve"> - Спасибо, всем за то, что были с нами!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333333"/>
        </w:rPr>
      </w:pPr>
      <w:r w:rsidRPr="00B82410">
        <w:rPr>
          <w:color w:val="333333"/>
        </w:rPr>
        <w:t xml:space="preserve"> </w:t>
      </w:r>
    </w:p>
    <w:p w:rsidR="00B93895" w:rsidRPr="00B82410" w:rsidRDefault="00B93895" w:rsidP="00B93895">
      <w:pPr>
        <w:pStyle w:val="a5"/>
        <w:shd w:val="clear" w:color="auto" w:fill="FFFFFF" w:themeFill="background1"/>
        <w:spacing w:before="150" w:beforeAutospacing="0" w:after="225" w:afterAutospacing="0"/>
        <w:contextualSpacing/>
        <w:rPr>
          <w:color w:val="333333"/>
        </w:rPr>
      </w:pPr>
      <w:r w:rsidRPr="00B82410">
        <w:rPr>
          <w:color w:val="333333"/>
        </w:rPr>
        <w:t> </w:t>
      </w:r>
    </w:p>
    <w:p w:rsidR="008F77AC" w:rsidRDefault="008F77AC"/>
    <w:sectPr w:rsidR="008F77AC" w:rsidSect="00B9389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54"/>
    <w:rsid w:val="00006204"/>
    <w:rsid w:val="00037AE1"/>
    <w:rsid w:val="00053A2D"/>
    <w:rsid w:val="00053DBC"/>
    <w:rsid w:val="00065BA8"/>
    <w:rsid w:val="00077864"/>
    <w:rsid w:val="00094922"/>
    <w:rsid w:val="000A1E9B"/>
    <w:rsid w:val="000D65A9"/>
    <w:rsid w:val="000E2449"/>
    <w:rsid w:val="0011051A"/>
    <w:rsid w:val="00163A9C"/>
    <w:rsid w:val="00173258"/>
    <w:rsid w:val="001745DC"/>
    <w:rsid w:val="001807E6"/>
    <w:rsid w:val="00187211"/>
    <w:rsid w:val="001B7299"/>
    <w:rsid w:val="001C50E2"/>
    <w:rsid w:val="001D174C"/>
    <w:rsid w:val="00235822"/>
    <w:rsid w:val="0025201D"/>
    <w:rsid w:val="0027551B"/>
    <w:rsid w:val="00296282"/>
    <w:rsid w:val="002A4F08"/>
    <w:rsid w:val="002C13C5"/>
    <w:rsid w:val="002C4314"/>
    <w:rsid w:val="002E683C"/>
    <w:rsid w:val="002F2B94"/>
    <w:rsid w:val="002F443D"/>
    <w:rsid w:val="00307DAA"/>
    <w:rsid w:val="0031174D"/>
    <w:rsid w:val="00325572"/>
    <w:rsid w:val="00342427"/>
    <w:rsid w:val="003D433A"/>
    <w:rsid w:val="003E0C68"/>
    <w:rsid w:val="004200AA"/>
    <w:rsid w:val="004268CF"/>
    <w:rsid w:val="004B473C"/>
    <w:rsid w:val="004B60C0"/>
    <w:rsid w:val="004C5C98"/>
    <w:rsid w:val="004D12DB"/>
    <w:rsid w:val="004E721F"/>
    <w:rsid w:val="00514E78"/>
    <w:rsid w:val="005231E0"/>
    <w:rsid w:val="0053004E"/>
    <w:rsid w:val="0054692B"/>
    <w:rsid w:val="00570D6E"/>
    <w:rsid w:val="00590EC9"/>
    <w:rsid w:val="00591BE1"/>
    <w:rsid w:val="00595C14"/>
    <w:rsid w:val="005E1549"/>
    <w:rsid w:val="00601616"/>
    <w:rsid w:val="00626C0F"/>
    <w:rsid w:val="006312BD"/>
    <w:rsid w:val="006A2288"/>
    <w:rsid w:val="006A66D6"/>
    <w:rsid w:val="006B07EA"/>
    <w:rsid w:val="006C29B5"/>
    <w:rsid w:val="006C3CFD"/>
    <w:rsid w:val="006E5041"/>
    <w:rsid w:val="006F45C5"/>
    <w:rsid w:val="006F6549"/>
    <w:rsid w:val="007007F2"/>
    <w:rsid w:val="007527BD"/>
    <w:rsid w:val="0075344F"/>
    <w:rsid w:val="00781612"/>
    <w:rsid w:val="007944D8"/>
    <w:rsid w:val="007F1719"/>
    <w:rsid w:val="008319CF"/>
    <w:rsid w:val="00832E56"/>
    <w:rsid w:val="00845043"/>
    <w:rsid w:val="00865B1A"/>
    <w:rsid w:val="0086602D"/>
    <w:rsid w:val="008862BC"/>
    <w:rsid w:val="008D00AC"/>
    <w:rsid w:val="008D3669"/>
    <w:rsid w:val="008D617B"/>
    <w:rsid w:val="008F77AC"/>
    <w:rsid w:val="0093666B"/>
    <w:rsid w:val="00973CE8"/>
    <w:rsid w:val="009939AC"/>
    <w:rsid w:val="009B1BB9"/>
    <w:rsid w:val="009B2F4F"/>
    <w:rsid w:val="009B4449"/>
    <w:rsid w:val="009E1898"/>
    <w:rsid w:val="009F5805"/>
    <w:rsid w:val="009F61B4"/>
    <w:rsid w:val="00A07B37"/>
    <w:rsid w:val="00A21DFA"/>
    <w:rsid w:val="00A3247B"/>
    <w:rsid w:val="00A75C27"/>
    <w:rsid w:val="00AC7D90"/>
    <w:rsid w:val="00B2365A"/>
    <w:rsid w:val="00B42A72"/>
    <w:rsid w:val="00B63600"/>
    <w:rsid w:val="00B63B3A"/>
    <w:rsid w:val="00B93895"/>
    <w:rsid w:val="00BC1125"/>
    <w:rsid w:val="00BD6E1C"/>
    <w:rsid w:val="00BE5EEC"/>
    <w:rsid w:val="00BE7567"/>
    <w:rsid w:val="00BF031C"/>
    <w:rsid w:val="00C165EE"/>
    <w:rsid w:val="00C260A8"/>
    <w:rsid w:val="00C275C6"/>
    <w:rsid w:val="00C4286C"/>
    <w:rsid w:val="00C46D62"/>
    <w:rsid w:val="00C76F91"/>
    <w:rsid w:val="00CA648A"/>
    <w:rsid w:val="00CD4554"/>
    <w:rsid w:val="00D00D34"/>
    <w:rsid w:val="00D35C54"/>
    <w:rsid w:val="00D4279E"/>
    <w:rsid w:val="00D72AF1"/>
    <w:rsid w:val="00D95C9A"/>
    <w:rsid w:val="00DC0A1E"/>
    <w:rsid w:val="00DD1783"/>
    <w:rsid w:val="00DD2EE7"/>
    <w:rsid w:val="00DD5F03"/>
    <w:rsid w:val="00DD76AC"/>
    <w:rsid w:val="00DE0C9F"/>
    <w:rsid w:val="00DE5580"/>
    <w:rsid w:val="00DE5BDF"/>
    <w:rsid w:val="00E01C79"/>
    <w:rsid w:val="00E01CFF"/>
    <w:rsid w:val="00E100C9"/>
    <w:rsid w:val="00E15757"/>
    <w:rsid w:val="00E15CE2"/>
    <w:rsid w:val="00E2114E"/>
    <w:rsid w:val="00E471F0"/>
    <w:rsid w:val="00E72901"/>
    <w:rsid w:val="00E903E8"/>
    <w:rsid w:val="00EB76D7"/>
    <w:rsid w:val="00EC3EC4"/>
    <w:rsid w:val="00EF32D5"/>
    <w:rsid w:val="00EF72E7"/>
    <w:rsid w:val="00F12AB4"/>
    <w:rsid w:val="00F17E71"/>
    <w:rsid w:val="00F20146"/>
    <w:rsid w:val="00F46AF7"/>
    <w:rsid w:val="00F97940"/>
    <w:rsid w:val="00FA4337"/>
    <w:rsid w:val="00FB0E84"/>
    <w:rsid w:val="00FD0A8D"/>
    <w:rsid w:val="00FF40EF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D90"/>
    <w:rPr>
      <w:b/>
      <w:bCs/>
    </w:rPr>
  </w:style>
  <w:style w:type="paragraph" w:styleId="a4">
    <w:name w:val="List Paragraph"/>
    <w:basedOn w:val="a"/>
    <w:uiPriority w:val="34"/>
    <w:qFormat/>
    <w:rsid w:val="00AC7D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895"/>
  </w:style>
  <w:style w:type="character" w:styleId="a6">
    <w:name w:val="Emphasis"/>
    <w:basedOn w:val="a0"/>
    <w:uiPriority w:val="20"/>
    <w:qFormat/>
    <w:rsid w:val="00B93895"/>
    <w:rPr>
      <w:i/>
      <w:iCs/>
    </w:rPr>
  </w:style>
  <w:style w:type="paragraph" w:styleId="a7">
    <w:name w:val="Block Text"/>
    <w:basedOn w:val="a"/>
    <w:semiHidden/>
    <w:rsid w:val="00B93895"/>
    <w:pPr>
      <w:shd w:val="clear" w:color="auto" w:fill="FFFFFF"/>
      <w:spacing w:after="0" w:line="240" w:lineRule="auto"/>
      <w:ind w:left="7" w:right="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69"/>
      <w:lang w:eastAsia="ru-RU"/>
    </w:rPr>
  </w:style>
  <w:style w:type="character" w:customStyle="1" w:styleId="c1">
    <w:name w:val="c1"/>
    <w:basedOn w:val="a0"/>
    <w:rsid w:val="00B93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D90"/>
    <w:rPr>
      <w:b/>
      <w:bCs/>
    </w:rPr>
  </w:style>
  <w:style w:type="paragraph" w:styleId="a4">
    <w:name w:val="List Paragraph"/>
    <w:basedOn w:val="a"/>
    <w:uiPriority w:val="34"/>
    <w:qFormat/>
    <w:rsid w:val="00AC7D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895"/>
  </w:style>
  <w:style w:type="character" w:styleId="a6">
    <w:name w:val="Emphasis"/>
    <w:basedOn w:val="a0"/>
    <w:uiPriority w:val="20"/>
    <w:qFormat/>
    <w:rsid w:val="00B93895"/>
    <w:rPr>
      <w:i/>
      <w:iCs/>
    </w:rPr>
  </w:style>
  <w:style w:type="paragraph" w:styleId="a7">
    <w:name w:val="Block Text"/>
    <w:basedOn w:val="a"/>
    <w:semiHidden/>
    <w:rsid w:val="00B93895"/>
    <w:pPr>
      <w:shd w:val="clear" w:color="auto" w:fill="FFFFFF"/>
      <w:spacing w:after="0" w:line="240" w:lineRule="auto"/>
      <w:ind w:left="7" w:right="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69"/>
      <w:lang w:eastAsia="ru-RU"/>
    </w:rPr>
  </w:style>
  <w:style w:type="character" w:customStyle="1" w:styleId="c1">
    <w:name w:val="c1"/>
    <w:basedOn w:val="a0"/>
    <w:rsid w:val="00B9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2020-04-16T08:36:00Z</dcterms:created>
  <dcterms:modified xsi:type="dcterms:W3CDTF">2020-04-16T10:49:00Z</dcterms:modified>
</cp:coreProperties>
</file>