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1" w:rsidRPr="00C37D33" w:rsidRDefault="00C37D33" w:rsidP="00C37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33">
        <w:rPr>
          <w:rFonts w:ascii="Times New Roman" w:hAnsi="Times New Roman" w:cs="Times New Roman"/>
          <w:b/>
          <w:sz w:val="28"/>
          <w:szCs w:val="28"/>
        </w:rPr>
        <w:t>Илларионова Марина Александровна</w:t>
      </w:r>
    </w:p>
    <w:p w:rsidR="00C37D33" w:rsidRPr="00C37D33" w:rsidRDefault="00C37D33" w:rsidP="00C37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33">
        <w:rPr>
          <w:rFonts w:ascii="Times New Roman" w:hAnsi="Times New Roman" w:cs="Times New Roman"/>
          <w:b/>
          <w:sz w:val="28"/>
          <w:szCs w:val="28"/>
        </w:rPr>
        <w:t>Воспитатель первой квалификационной категории</w:t>
      </w:r>
    </w:p>
    <w:p w:rsidR="00C37D33" w:rsidRDefault="00C37D33" w:rsidP="00C37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33">
        <w:rPr>
          <w:rFonts w:ascii="Times New Roman" w:hAnsi="Times New Roman" w:cs="Times New Roman"/>
          <w:b/>
          <w:sz w:val="28"/>
          <w:szCs w:val="28"/>
        </w:rPr>
        <w:t>«Лучший наставник – это звучит гордо»</w:t>
      </w:r>
    </w:p>
    <w:p w:rsidR="00742B64" w:rsidRPr="00D75338" w:rsidRDefault="00742B64" w:rsidP="00E918D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38">
        <w:rPr>
          <w:rFonts w:ascii="Times New Roman" w:hAnsi="Times New Roman" w:cs="Times New Roman"/>
          <w:sz w:val="28"/>
          <w:szCs w:val="28"/>
        </w:rPr>
        <w:t>Наставник, наставничество</w:t>
      </w:r>
      <w:proofErr w:type="gramStart"/>
      <w:r w:rsidRPr="00D7533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75338">
        <w:rPr>
          <w:rFonts w:ascii="Times New Roman" w:hAnsi="Times New Roman" w:cs="Times New Roman"/>
          <w:sz w:val="28"/>
          <w:szCs w:val="28"/>
        </w:rPr>
        <w:t>а мой взгляд, феномен наставничества возник с появлением людей на земле. Всегда во все века именно старшие, мудрые люди передавали знания и опыт, направляли молодежь  - наставляли.</w:t>
      </w:r>
      <w:r w:rsidRPr="00D7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Уходят века, меняются эпохи – но суть наставничества не изменилась.</w:t>
      </w:r>
      <w:r w:rsidR="00F66792" w:rsidRPr="00D7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92" w:rsidRPr="00D75338">
        <w:rPr>
          <w:rFonts w:ascii="Times New Roman" w:hAnsi="Times New Roman" w:cs="Times New Roman"/>
          <w:sz w:val="28"/>
          <w:szCs w:val="28"/>
        </w:rPr>
        <w:t>Так кто же он – наставник?   По моему мнению, это человек – любящий свою работу, мастер своего дела,  имеющий огромный личный и профессиональный  опыт,  желающий передать его молодым, друг и товарищ.</w:t>
      </w:r>
      <w:r w:rsidR="00E918D9" w:rsidRPr="00D75338">
        <w:rPr>
          <w:rFonts w:ascii="Times New Roman" w:hAnsi="Times New Roman" w:cs="Times New Roman"/>
          <w:sz w:val="28"/>
          <w:szCs w:val="28"/>
        </w:rPr>
        <w:t xml:space="preserve"> </w:t>
      </w:r>
      <w:r w:rsidR="00E918D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Это очень ценно и важно для молодого специалиста.</w:t>
      </w:r>
    </w:p>
    <w:p w:rsidR="00742B64" w:rsidRPr="00D75338" w:rsidRDefault="00742B64" w:rsidP="00742B64">
      <w:pPr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C37D33" w:rsidRPr="00D75338" w:rsidRDefault="00B90880" w:rsidP="00E918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Я никогда в</w:t>
      </w:r>
      <w:r w:rsidR="00742B64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серьёз не задумывалась о профессии воспитателя, но жизнь непредсказуема и что ждет за поворотом судьбы – не известно! Так с</w:t>
      </w:r>
      <w:r w:rsidR="00E918D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лучилось, что с окончанием университета</w:t>
      </w:r>
      <w:r w:rsidR="00742B64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, начался мой профессиональный путь</w:t>
      </w:r>
      <w:r w:rsidR="0034088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</w:t>
      </w:r>
      <w:r w:rsidR="00742B64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66792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первый год моей профессиональной деятельности</w:t>
      </w:r>
      <w:r w:rsidR="00742B64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8D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37D33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е скрою, поначалу было очень трудно: написание планов, подготовка и проведение разнообразной деятельности,</w:t>
      </w:r>
      <w:r w:rsidR="0034088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проведение и выступление на утренниках,</w:t>
      </w:r>
      <w:r w:rsidR="00C37D33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овладение педагогическими методами и приемами, общение с такими разными детьми и их родителями – все это нередко вызывало трудности. Но меня всегда окружали знающие педагоги и </w:t>
      </w:r>
      <w:proofErr w:type="gramStart"/>
      <w:r w:rsidR="00C37D33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сердечные</w:t>
      </w:r>
      <w:proofErr w:type="gramEnd"/>
      <w:r w:rsidR="00C37D33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люди, у которых я перенимала полезный жизненный и педагогический опыт. </w:t>
      </w:r>
      <w:r w:rsidR="00742B64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О каждом можно сложить целые оды. Возможно, что в будущем так и произойдёт. Но мне хотелось бы выделить из этого Олимпа п</w:t>
      </w:r>
      <w:r w:rsidR="005A2F54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рофессионалов своего дела</w:t>
      </w:r>
      <w:r w:rsidR="0034088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ярких личностей, </w:t>
      </w:r>
      <w:r w:rsidR="001277F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специалистов своего дела, </w:t>
      </w:r>
      <w:r w:rsidR="0034088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моих наставников, воспитателей</w:t>
      </w:r>
      <w:r w:rsidR="003A4B3B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высшей квалификационной категории</w:t>
      </w:r>
      <w:r w:rsidR="0034088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Алексееву Елену Геннадьевну, Кольцову Елену Анатольевну, </w:t>
      </w:r>
    </w:p>
    <w:p w:rsidR="002B6748" w:rsidRPr="00D75338" w:rsidRDefault="00EC1EFB" w:rsidP="00E918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 педагоги с многолетним</w:t>
      </w:r>
      <w:r w:rsidR="002B6748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стажем работы.</w:t>
      </w:r>
      <w:r w:rsidR="007A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это довольно значимый показатель того, что у них за плечами богатый опыт работы.</w:t>
      </w:r>
      <w:r w:rsidR="002B6748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</w:t>
      </w:r>
      <w:r w:rsidR="003A4B3B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участвуют и </w:t>
      </w:r>
      <w:r w:rsidR="002B6748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занимают призо</w:t>
      </w:r>
      <w:r w:rsidR="00B90880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вые места в различных конкурсах,</w:t>
      </w:r>
      <w:r w:rsidR="004001C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выступают </w:t>
      </w:r>
      <w:r w:rsidR="004001C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педсоветах с докладами из опыта своей работы,</w:t>
      </w:r>
      <w:r w:rsidR="00B90880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2F54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 кружк</w:t>
      </w:r>
      <w:r w:rsidR="003A4B3B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овую работу с дошкольниками по «</w:t>
      </w:r>
      <w:proofErr w:type="spellStart"/>
      <w:r w:rsidR="003A4B3B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Лего-конструированию</w:t>
      </w:r>
      <w:proofErr w:type="spellEnd"/>
      <w:r w:rsidR="003A4B3B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3F0E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«Интеллектуальному развитию», грамотно осуществляют работу с воспитанниками</w:t>
      </w:r>
      <w:r w:rsidR="004001C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A4B3B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и педагоги нашего детского сада очень уважают их за большой труд, терпение, понимание</w:t>
      </w:r>
      <w:r w:rsidR="004001C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A4B3B" w:rsidRPr="00D75338">
        <w:rPr>
          <w:shd w:val="clear" w:color="auto" w:fill="FFFFFF"/>
        </w:rPr>
        <w:t xml:space="preserve">  </w:t>
      </w:r>
      <w:r w:rsidR="003A4B3B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Елена Геннадьевна и Елена Анатольевна часто проводят </w:t>
      </w:r>
      <w:r w:rsidR="00FD3F0E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воспитателей</w:t>
      </w:r>
      <w:r w:rsidR="00FD7A08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3F0E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открытые занятия</w:t>
      </w:r>
      <w:r w:rsidR="003A4B3B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которых дети разного уровня подготовки показывают хорошие результаты. Присутствоват</w:t>
      </w:r>
      <w:r w:rsidR="00FD7A08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ь на занятиях у моих наставников</w:t>
      </w:r>
      <w:r w:rsidR="003A4B3B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одно удовольствие! Меня всегда удивляла прозрачность и доступность изложения материала. При этом мало кто знает, что за этой легкостью лежит многолетний труд.</w:t>
      </w:r>
      <w:r w:rsidR="003A4B3B" w:rsidRPr="00D75338">
        <w:rPr>
          <w:shd w:val="clear" w:color="auto" w:fill="FFFFFF"/>
        </w:rPr>
        <w:t> </w:t>
      </w:r>
      <w:r w:rsidR="00B90880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Мои наставники</w:t>
      </w:r>
      <w:r w:rsidR="003A4B3B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поистине любя</w:t>
      </w:r>
      <w:r w:rsidR="002B6748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т свое дело – дошкольное образование.</w:t>
      </w:r>
      <w:r w:rsidR="005A2F54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2F54" w:rsidRPr="00D75338" w:rsidRDefault="005A2F54" w:rsidP="00E918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33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Они помогли мне освоить азы профессиональной педагогики, познакомили со всеми тонкостями нашей работы: как правильно, «без слёз» принять де</w:t>
      </w:r>
      <w:r w:rsidR="00FD3F0E" w:rsidRPr="00D7533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тей утром,  как</w:t>
      </w:r>
      <w:r w:rsidRPr="00D7533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как правильно организовать ребят и подготовиться к занятию, как создать такую атмосферу в группе,  чтобы ребенок чувствовал себя как дома.</w:t>
      </w:r>
    </w:p>
    <w:p w:rsidR="00A867AF" w:rsidRPr="00D75338" w:rsidRDefault="003A4B3B" w:rsidP="00E918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338">
        <w:rPr>
          <w:rFonts w:ascii="Times New Roman" w:hAnsi="Times New Roman" w:cs="Times New Roman"/>
          <w:sz w:val="28"/>
          <w:szCs w:val="28"/>
        </w:rPr>
        <w:t>Их передача копилки</w:t>
      </w:r>
      <w:r w:rsidR="00A867AF" w:rsidRPr="00D75338">
        <w:rPr>
          <w:rFonts w:ascii="Times New Roman" w:hAnsi="Times New Roman" w:cs="Times New Roman"/>
          <w:sz w:val="28"/>
          <w:szCs w:val="28"/>
        </w:rPr>
        <w:t xml:space="preserve"> эффективных</w:t>
      </w:r>
      <w:r w:rsidRPr="00D75338">
        <w:rPr>
          <w:rFonts w:ascii="Times New Roman" w:hAnsi="Times New Roman" w:cs="Times New Roman"/>
          <w:sz w:val="28"/>
          <w:szCs w:val="28"/>
        </w:rPr>
        <w:t> форм и методов работы, по</w:t>
      </w:r>
      <w:r w:rsidR="00A867AF" w:rsidRPr="00D75338">
        <w:rPr>
          <w:rFonts w:ascii="Times New Roman" w:hAnsi="Times New Roman" w:cs="Times New Roman"/>
          <w:sz w:val="28"/>
          <w:szCs w:val="28"/>
        </w:rPr>
        <w:t>содейс</w:t>
      </w:r>
      <w:r w:rsidRPr="00D75338">
        <w:rPr>
          <w:rFonts w:ascii="Times New Roman" w:hAnsi="Times New Roman" w:cs="Times New Roman"/>
          <w:sz w:val="28"/>
          <w:szCs w:val="28"/>
        </w:rPr>
        <w:t>твовали</w:t>
      </w:r>
      <w:r w:rsidR="00A867AF" w:rsidRPr="00D75338">
        <w:rPr>
          <w:rFonts w:ascii="Times New Roman" w:hAnsi="Times New Roman" w:cs="Times New Roman"/>
          <w:sz w:val="28"/>
          <w:szCs w:val="28"/>
        </w:rPr>
        <w:t xml:space="preserve"> дальнейшему </w:t>
      </w:r>
      <w:r w:rsidRPr="00D75338">
        <w:rPr>
          <w:rFonts w:ascii="Times New Roman" w:hAnsi="Times New Roman" w:cs="Times New Roman"/>
          <w:sz w:val="28"/>
          <w:szCs w:val="28"/>
        </w:rPr>
        <w:t xml:space="preserve">моему профессиональному становлению как </w:t>
      </w:r>
      <w:r w:rsidR="00A867AF" w:rsidRPr="00D75338">
        <w:rPr>
          <w:rFonts w:ascii="Times New Roman" w:hAnsi="Times New Roman" w:cs="Times New Roman"/>
          <w:sz w:val="28"/>
          <w:szCs w:val="28"/>
        </w:rPr>
        <w:t xml:space="preserve">молодого специалиста; </w:t>
      </w:r>
      <w:r w:rsidR="00A867AF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мне укрепились такие качества как ответственность, преданность своей профессии.</w:t>
      </w:r>
    </w:p>
    <w:p w:rsidR="00C37D33" w:rsidRPr="00D75338" w:rsidRDefault="00C37D33" w:rsidP="005A2F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моей профессиональн</w:t>
      </w:r>
      <w:r w:rsidR="00E918D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ой деятельности</w:t>
      </w:r>
      <w:r w:rsidR="00FD3F0E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8D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труд моих</w:t>
      </w:r>
      <w:r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1277F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ставников</w:t>
      </w:r>
      <w:r w:rsidR="00E918D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43788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и </w:t>
      </w:r>
      <w:proofErr w:type="gramStart"/>
      <w:r w:rsidR="00643788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небольшие</w:t>
      </w:r>
      <w:proofErr w:type="gramEnd"/>
      <w:r w:rsidR="00643788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сегодняшний день. </w:t>
      </w:r>
      <w:r w:rsidR="00E918D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</w:t>
      </w:r>
      <w:r w:rsidR="001277F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моим</w:t>
      </w:r>
      <w:r w:rsidR="00E918D9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педагогам – наставникам</w:t>
      </w:r>
      <w:r w:rsidR="00AB3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профессионализм, отзывчивость и поддержку</w:t>
      </w:r>
      <w:r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помогли мне справиться со всеми трудностями, перейти все преграды и выйти на новый уровень.</w:t>
      </w:r>
      <w:r w:rsidR="00FD3F0E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D3F0E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="00FD3F0E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5F4911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меня</w:t>
      </w:r>
      <w:r w:rsidR="00FD3F0E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планах</w:t>
      </w:r>
      <w:r w:rsidR="005F4911" w:rsidRPr="00D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будущее -  тоже стать хорошим наставником для молодых воспитателей.</w:t>
      </w:r>
    </w:p>
    <w:sectPr w:rsidR="00C37D33" w:rsidRPr="00D75338" w:rsidSect="005F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33"/>
    <w:rsid w:val="000C5C69"/>
    <w:rsid w:val="001277F9"/>
    <w:rsid w:val="00211ED2"/>
    <w:rsid w:val="002B6748"/>
    <w:rsid w:val="00340889"/>
    <w:rsid w:val="003A4B3B"/>
    <w:rsid w:val="003F5437"/>
    <w:rsid w:val="004001C9"/>
    <w:rsid w:val="00537D57"/>
    <w:rsid w:val="005A2F54"/>
    <w:rsid w:val="005F4911"/>
    <w:rsid w:val="005F5C61"/>
    <w:rsid w:val="00643788"/>
    <w:rsid w:val="00707C2F"/>
    <w:rsid w:val="00742B64"/>
    <w:rsid w:val="007A469E"/>
    <w:rsid w:val="009F4F17"/>
    <w:rsid w:val="00A867AF"/>
    <w:rsid w:val="00AB33D9"/>
    <w:rsid w:val="00B451EE"/>
    <w:rsid w:val="00B90880"/>
    <w:rsid w:val="00C37D33"/>
    <w:rsid w:val="00D75338"/>
    <w:rsid w:val="00DA10BF"/>
    <w:rsid w:val="00DD5CB7"/>
    <w:rsid w:val="00E918D9"/>
    <w:rsid w:val="00EC1EFB"/>
    <w:rsid w:val="00F66792"/>
    <w:rsid w:val="00FD13E9"/>
    <w:rsid w:val="00FD3F0E"/>
    <w:rsid w:val="00FD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A2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20</cp:revision>
  <dcterms:created xsi:type="dcterms:W3CDTF">2023-03-17T10:08:00Z</dcterms:created>
  <dcterms:modified xsi:type="dcterms:W3CDTF">2023-03-22T10:56:00Z</dcterms:modified>
</cp:coreProperties>
</file>