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95" w:rsidRDefault="00396B0D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</w:t>
      </w:r>
      <w:r w:rsidR="00D91D61">
        <w:rPr>
          <w:rFonts w:ascii="Times New Roman" w:hAnsi="Times New Roman" w:cs="Times New Roman"/>
          <w:sz w:val="28"/>
          <w:szCs w:val="28"/>
        </w:rPr>
        <w:t>пальное  бюджетное  общеобразовательное учреждение</w:t>
      </w:r>
    </w:p>
    <w:p w:rsidR="00D91D61" w:rsidRDefault="00D91D61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Добрянская средняя общеобразовательная школа № 5 »</w:t>
      </w:r>
    </w:p>
    <w:p w:rsidR="00D91D61" w:rsidRDefault="00D91D61" w:rsidP="00804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D61" w:rsidRDefault="00D91D61" w:rsidP="00D91D6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404D" w:rsidRDefault="001F404D" w:rsidP="001F40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404D" w:rsidRDefault="001F404D" w:rsidP="001F40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404D" w:rsidRPr="001F404D" w:rsidRDefault="001F404D" w:rsidP="001F404D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D91D61" w:rsidRPr="00D84F12" w:rsidRDefault="00D91D61" w:rsidP="001F40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4F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Технология</w:t>
      </w:r>
    </w:p>
    <w:p w:rsidR="00D91D61" w:rsidRDefault="00D91D61" w:rsidP="00D91D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D61" w:rsidRDefault="00D91D61" w:rsidP="00D91D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D61" w:rsidRDefault="00D91D61" w:rsidP="00D91D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D61" w:rsidRDefault="00EF2C91" w:rsidP="00D91D6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МОИ ШКОЛЬНЫЕ УВЛЕЧЕНИЯ</w:t>
      </w:r>
    </w:p>
    <w:p w:rsidR="001F404D" w:rsidRDefault="001F404D" w:rsidP="001F404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F404D" w:rsidRDefault="001F404D" w:rsidP="001F404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F404D" w:rsidRDefault="001F404D" w:rsidP="001F404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716FB0" w:rsidRDefault="00716FB0" w:rsidP="00D91D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1D61" w:rsidRPr="00D84F12" w:rsidRDefault="00D91D61" w:rsidP="008810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4F12">
        <w:rPr>
          <w:rFonts w:ascii="Times New Roman" w:hAnsi="Times New Roman" w:cs="Times New Roman"/>
          <w:sz w:val="28"/>
          <w:szCs w:val="28"/>
        </w:rPr>
        <w:t>Исполнитель:</w:t>
      </w:r>
      <w:r w:rsidR="00346E30" w:rsidRPr="00D84F12">
        <w:rPr>
          <w:rFonts w:ascii="Times New Roman" w:hAnsi="Times New Roman" w:cs="Times New Roman"/>
          <w:sz w:val="28"/>
          <w:szCs w:val="28"/>
        </w:rPr>
        <w:t xml:space="preserve"> Нечаева Е.А.</w:t>
      </w:r>
    </w:p>
    <w:p w:rsidR="00D91D61" w:rsidRPr="00D84F12" w:rsidRDefault="00D91D61" w:rsidP="008810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4F12">
        <w:rPr>
          <w:rFonts w:ascii="Times New Roman" w:hAnsi="Times New Roman" w:cs="Times New Roman"/>
          <w:sz w:val="28"/>
          <w:szCs w:val="28"/>
        </w:rPr>
        <w:t xml:space="preserve">ученица 8 класса </w:t>
      </w:r>
      <w:r w:rsidR="00346E30" w:rsidRPr="00D84F12">
        <w:rPr>
          <w:rFonts w:ascii="Times New Roman" w:hAnsi="Times New Roman" w:cs="Times New Roman"/>
          <w:sz w:val="28"/>
          <w:szCs w:val="28"/>
        </w:rPr>
        <w:t>«</w:t>
      </w:r>
      <w:r w:rsidRPr="00D84F12">
        <w:rPr>
          <w:rFonts w:ascii="Times New Roman" w:hAnsi="Times New Roman" w:cs="Times New Roman"/>
          <w:sz w:val="28"/>
          <w:szCs w:val="28"/>
        </w:rPr>
        <w:t>Б</w:t>
      </w:r>
      <w:r w:rsidR="00346E30" w:rsidRPr="00D84F12">
        <w:rPr>
          <w:rFonts w:ascii="Times New Roman" w:hAnsi="Times New Roman" w:cs="Times New Roman"/>
          <w:sz w:val="28"/>
          <w:szCs w:val="28"/>
        </w:rPr>
        <w:t>»</w:t>
      </w:r>
    </w:p>
    <w:p w:rsidR="00D91D61" w:rsidRPr="00D84F12" w:rsidRDefault="00D84F12" w:rsidP="008810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46E30" w:rsidRPr="00D84F12">
        <w:rPr>
          <w:rFonts w:ascii="Times New Roman" w:hAnsi="Times New Roman" w:cs="Times New Roman"/>
          <w:sz w:val="28"/>
          <w:szCs w:val="28"/>
        </w:rPr>
        <w:t xml:space="preserve">: Ведерникова Е.Г. </w:t>
      </w:r>
    </w:p>
    <w:p w:rsidR="00D91D61" w:rsidRPr="001F404D" w:rsidRDefault="00346E30" w:rsidP="00881088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D84F12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D91D61" w:rsidRPr="001F404D" w:rsidRDefault="00D91D61" w:rsidP="00881088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D91D61" w:rsidRPr="00D91D61" w:rsidRDefault="00D91D61" w:rsidP="00D91D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1D61" w:rsidRPr="00D91D61" w:rsidRDefault="00D91D61" w:rsidP="00D91D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1B95" w:rsidRDefault="00F51B95" w:rsidP="00D91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9B5" w:rsidRDefault="009949B5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9B5" w:rsidRDefault="009949B5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9B5" w:rsidRDefault="009949B5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CF3" w:rsidRDefault="00ED3CF3" w:rsidP="00804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6E30" w:rsidRDefault="00346E30" w:rsidP="00613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613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613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D8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D8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D8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D8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9E1" w:rsidRPr="00B67004" w:rsidRDefault="00C30593" w:rsidP="00D8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Добрянка</w:t>
      </w:r>
      <w:r w:rsidR="006009BC">
        <w:rPr>
          <w:rFonts w:ascii="Times New Roman" w:hAnsi="Times New Roman" w:cs="Times New Roman"/>
          <w:sz w:val="28"/>
          <w:szCs w:val="28"/>
        </w:rPr>
        <w:t>,</w:t>
      </w:r>
      <w:r w:rsidRPr="00D84F12">
        <w:rPr>
          <w:rFonts w:ascii="Times New Roman" w:hAnsi="Times New Roman" w:cs="Times New Roman"/>
          <w:sz w:val="28"/>
          <w:szCs w:val="28"/>
        </w:rPr>
        <w:t>2016</w:t>
      </w:r>
    </w:p>
    <w:p w:rsidR="00346E30" w:rsidRDefault="00396B0D" w:rsidP="00346E3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312E6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346E30" w:rsidRDefault="00346E30" w:rsidP="00346E3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6E30" w:rsidRDefault="00346E30" w:rsidP="00346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B0D" w:rsidRPr="00C312E6" w:rsidRDefault="00396B0D" w:rsidP="00346E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</w:t>
      </w:r>
      <w:r w:rsidR="00F51B95">
        <w:rPr>
          <w:rFonts w:ascii="Times New Roman" w:hAnsi="Times New Roman" w:cs="Times New Roman"/>
          <w:sz w:val="28"/>
          <w:szCs w:val="28"/>
        </w:rPr>
        <w:t>…………………….</w:t>
      </w:r>
      <w:r w:rsidR="00E30B08" w:rsidRPr="00C312E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396B0D" w:rsidRPr="00C312E6" w:rsidRDefault="00396B0D" w:rsidP="00346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C312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320CE">
        <w:rPr>
          <w:rFonts w:ascii="Times New Roman" w:hAnsi="Times New Roman" w:cs="Times New Roman"/>
          <w:sz w:val="28"/>
          <w:szCs w:val="28"/>
        </w:rPr>
        <w:t xml:space="preserve"> Теоретическая часть </w:t>
      </w:r>
    </w:p>
    <w:p w:rsidR="0039052E" w:rsidRPr="00C312E6" w:rsidRDefault="0039052E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>1</w:t>
      </w:r>
      <w:r w:rsidR="00F51B95">
        <w:rPr>
          <w:rFonts w:ascii="Times New Roman" w:hAnsi="Times New Roman" w:cs="Times New Roman"/>
          <w:sz w:val="28"/>
          <w:szCs w:val="28"/>
        </w:rPr>
        <w:t>.1</w:t>
      </w:r>
      <w:r w:rsidRPr="00C312E6">
        <w:rPr>
          <w:rFonts w:ascii="Times New Roman" w:hAnsi="Times New Roman" w:cs="Times New Roman"/>
          <w:sz w:val="28"/>
          <w:szCs w:val="28"/>
        </w:rPr>
        <w:t xml:space="preserve"> Флористика</w:t>
      </w:r>
      <w:r w:rsidR="00F51B95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E95E3C">
        <w:rPr>
          <w:rFonts w:ascii="Times New Roman" w:hAnsi="Times New Roman" w:cs="Times New Roman"/>
          <w:sz w:val="28"/>
          <w:szCs w:val="28"/>
        </w:rPr>
        <w:t>………………………</w:t>
      </w:r>
      <w:r w:rsidR="00F51B95">
        <w:rPr>
          <w:rFonts w:ascii="Times New Roman" w:hAnsi="Times New Roman" w:cs="Times New Roman"/>
          <w:sz w:val="28"/>
          <w:szCs w:val="28"/>
        </w:rPr>
        <w:t>…………………….</w:t>
      </w:r>
      <w:r w:rsidR="00F74C1B">
        <w:rPr>
          <w:rFonts w:ascii="Times New Roman" w:hAnsi="Times New Roman" w:cs="Times New Roman"/>
          <w:sz w:val="28"/>
          <w:szCs w:val="28"/>
        </w:rPr>
        <w:t>.</w:t>
      </w:r>
      <w:r w:rsidR="00F51B95">
        <w:rPr>
          <w:rFonts w:ascii="Times New Roman" w:hAnsi="Times New Roman" w:cs="Times New Roman"/>
          <w:sz w:val="28"/>
          <w:szCs w:val="28"/>
        </w:rPr>
        <w:t>.</w:t>
      </w:r>
      <w:r w:rsidR="00E30B08" w:rsidRPr="00C312E6">
        <w:rPr>
          <w:rFonts w:ascii="Times New Roman" w:hAnsi="Times New Roman" w:cs="Times New Roman"/>
          <w:sz w:val="28"/>
          <w:szCs w:val="28"/>
        </w:rPr>
        <w:t>4</w:t>
      </w:r>
    </w:p>
    <w:p w:rsidR="00F53C46" w:rsidRPr="00C312E6" w:rsidRDefault="00F51B95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F53C46" w:rsidRPr="00C312E6">
        <w:rPr>
          <w:rFonts w:ascii="Times New Roman" w:hAnsi="Times New Roman" w:cs="Times New Roman"/>
          <w:sz w:val="28"/>
          <w:szCs w:val="28"/>
        </w:rPr>
        <w:t xml:space="preserve"> Букеты из живых цветов</w:t>
      </w:r>
      <w:r w:rsidR="00E30B08" w:rsidRPr="00C312E6">
        <w:rPr>
          <w:rFonts w:ascii="Times New Roman" w:hAnsi="Times New Roman" w:cs="Times New Roman"/>
          <w:sz w:val="28"/>
          <w:szCs w:val="28"/>
        </w:rPr>
        <w:t xml:space="preserve">………………………………….. 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E30B08" w:rsidRPr="00C312E6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F53C46" w:rsidRPr="00C312E6" w:rsidRDefault="00F51B95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F53C46" w:rsidRPr="00C312E6">
        <w:rPr>
          <w:rFonts w:ascii="Times New Roman" w:hAnsi="Times New Roman" w:cs="Times New Roman"/>
          <w:sz w:val="28"/>
          <w:szCs w:val="28"/>
        </w:rPr>
        <w:t xml:space="preserve"> Букеты из бумаги</w:t>
      </w:r>
      <w:r w:rsidR="00E30B08" w:rsidRPr="00C312E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……………………..</w:t>
      </w:r>
      <w:r w:rsidR="00F87BF3" w:rsidRPr="00C312E6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96B0D" w:rsidRPr="00C312E6" w:rsidRDefault="00F51B95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F87BF3" w:rsidRPr="00C312E6">
        <w:rPr>
          <w:rFonts w:ascii="Times New Roman" w:hAnsi="Times New Roman" w:cs="Times New Roman"/>
          <w:sz w:val="28"/>
          <w:szCs w:val="28"/>
        </w:rPr>
        <w:t xml:space="preserve"> Букеты из </w:t>
      </w:r>
      <w:r w:rsidR="00AB73E0" w:rsidRPr="00C312E6">
        <w:rPr>
          <w:rFonts w:ascii="Times New Roman" w:hAnsi="Times New Roman" w:cs="Times New Roman"/>
          <w:sz w:val="28"/>
          <w:szCs w:val="28"/>
        </w:rPr>
        <w:t>атласных</w:t>
      </w:r>
      <w:r w:rsidR="00F87BF3" w:rsidRPr="00C312E6">
        <w:rPr>
          <w:rFonts w:ascii="Times New Roman" w:hAnsi="Times New Roman" w:cs="Times New Roman"/>
          <w:sz w:val="28"/>
          <w:szCs w:val="28"/>
        </w:rPr>
        <w:t xml:space="preserve"> лент</w:t>
      </w:r>
      <w:r w:rsidR="00E30B08" w:rsidRPr="00C312E6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F87BF3" w:rsidRPr="00C312E6">
        <w:rPr>
          <w:rFonts w:ascii="Times New Roman" w:hAnsi="Times New Roman" w:cs="Times New Roman"/>
          <w:sz w:val="28"/>
          <w:szCs w:val="28"/>
        </w:rPr>
        <w:t>…</w:t>
      </w:r>
      <w:r w:rsidR="00AB73E0" w:rsidRPr="00C312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F87BF3" w:rsidRPr="00C312E6">
        <w:rPr>
          <w:rFonts w:ascii="Times New Roman" w:hAnsi="Times New Roman" w:cs="Times New Roman"/>
          <w:sz w:val="28"/>
          <w:szCs w:val="28"/>
        </w:rPr>
        <w:t>7</w:t>
      </w:r>
    </w:p>
    <w:p w:rsidR="00396B0D" w:rsidRDefault="00396B0D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C312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20CE">
        <w:rPr>
          <w:rFonts w:ascii="Times New Roman" w:hAnsi="Times New Roman" w:cs="Times New Roman"/>
          <w:sz w:val="28"/>
          <w:szCs w:val="28"/>
        </w:rPr>
        <w:t xml:space="preserve">   Практическая часть </w:t>
      </w:r>
    </w:p>
    <w:p w:rsidR="00F51B95" w:rsidRPr="0080437F" w:rsidRDefault="00F51B95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9949B5">
        <w:rPr>
          <w:rFonts w:ascii="Times New Roman" w:hAnsi="Times New Roman" w:cs="Times New Roman"/>
          <w:sz w:val="28"/>
          <w:szCs w:val="28"/>
        </w:rPr>
        <w:t xml:space="preserve"> Солнышко</w:t>
      </w:r>
      <w:r w:rsidR="0080437F" w:rsidRPr="00050D31">
        <w:rPr>
          <w:rFonts w:ascii="Times New Roman" w:hAnsi="Times New Roman" w:cs="Times New Roman"/>
          <w:sz w:val="28"/>
          <w:szCs w:val="28"/>
        </w:rPr>
        <w:t xml:space="preserve"> обдумывания</w:t>
      </w:r>
      <w:r w:rsidR="0080437F" w:rsidRPr="0080437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949B5">
        <w:rPr>
          <w:rFonts w:ascii="Times New Roman" w:hAnsi="Times New Roman" w:cs="Times New Roman"/>
          <w:sz w:val="28"/>
          <w:szCs w:val="28"/>
        </w:rPr>
        <w:t>..</w:t>
      </w:r>
      <w:r w:rsidR="00180C19">
        <w:rPr>
          <w:rFonts w:ascii="Times New Roman" w:hAnsi="Times New Roman" w:cs="Times New Roman"/>
          <w:sz w:val="28"/>
          <w:szCs w:val="28"/>
        </w:rPr>
        <w:t>8</w:t>
      </w:r>
    </w:p>
    <w:p w:rsidR="00396B0D" w:rsidRPr="0080437F" w:rsidRDefault="00F51B95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80437F" w:rsidRPr="00050D31">
        <w:rPr>
          <w:rFonts w:ascii="Times New Roman" w:hAnsi="Times New Roman" w:cs="Times New Roman"/>
          <w:sz w:val="28"/>
          <w:szCs w:val="28"/>
        </w:rPr>
        <w:t>Технологическая карта « Изготовление сладкого букета»</w:t>
      </w:r>
      <w:r w:rsidR="0080437F" w:rsidRPr="0080437F">
        <w:rPr>
          <w:rFonts w:ascii="Times New Roman" w:hAnsi="Times New Roman" w:cs="Times New Roman"/>
          <w:sz w:val="28"/>
          <w:szCs w:val="28"/>
        </w:rPr>
        <w:t>………………</w:t>
      </w:r>
      <w:r w:rsidR="00493A02">
        <w:rPr>
          <w:rFonts w:ascii="Times New Roman" w:hAnsi="Times New Roman" w:cs="Times New Roman"/>
          <w:sz w:val="28"/>
          <w:szCs w:val="28"/>
        </w:rPr>
        <w:t>.</w:t>
      </w:r>
      <w:r w:rsidR="009949B5">
        <w:rPr>
          <w:rFonts w:ascii="Times New Roman" w:hAnsi="Times New Roman" w:cs="Times New Roman"/>
          <w:sz w:val="28"/>
          <w:szCs w:val="28"/>
        </w:rPr>
        <w:t>.</w:t>
      </w:r>
      <w:r w:rsidR="00180C19">
        <w:rPr>
          <w:rFonts w:ascii="Times New Roman" w:hAnsi="Times New Roman" w:cs="Times New Roman"/>
          <w:sz w:val="28"/>
          <w:szCs w:val="28"/>
        </w:rPr>
        <w:t>9-11</w:t>
      </w:r>
    </w:p>
    <w:p w:rsidR="0080437F" w:rsidRPr="00AD49A8" w:rsidRDefault="0080437F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03DE">
        <w:rPr>
          <w:rFonts w:ascii="Times New Roman" w:hAnsi="Times New Roman" w:cs="Times New Roman"/>
          <w:sz w:val="28"/>
          <w:szCs w:val="28"/>
        </w:rPr>
        <w:t>2.3</w:t>
      </w:r>
      <w:r w:rsidR="00AD49A8" w:rsidRPr="00D9634C">
        <w:rPr>
          <w:rFonts w:ascii="Times New Roman" w:hAnsi="Times New Roman" w:cs="Times New Roman"/>
          <w:sz w:val="28"/>
          <w:szCs w:val="28"/>
        </w:rPr>
        <w:t>Экономические и экологические выводы</w:t>
      </w:r>
      <w:r w:rsidR="00EF176F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503DE">
        <w:rPr>
          <w:rFonts w:ascii="Times New Roman" w:hAnsi="Times New Roman" w:cs="Times New Roman"/>
          <w:sz w:val="28"/>
          <w:szCs w:val="28"/>
        </w:rPr>
        <w:t>.......12</w:t>
      </w:r>
    </w:p>
    <w:p w:rsidR="0080437F" w:rsidRDefault="0080437F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03DE">
        <w:rPr>
          <w:rFonts w:ascii="Times New Roman" w:hAnsi="Times New Roman" w:cs="Times New Roman"/>
          <w:sz w:val="28"/>
          <w:szCs w:val="28"/>
        </w:rPr>
        <w:t>2.4</w:t>
      </w:r>
      <w:r w:rsidR="00493A02" w:rsidRPr="00493A02">
        <w:rPr>
          <w:rFonts w:ascii="Times New Roman" w:hAnsi="Times New Roman" w:cs="Times New Roman"/>
          <w:sz w:val="28"/>
          <w:szCs w:val="28"/>
        </w:rPr>
        <w:t>Фото проектного изделия</w:t>
      </w:r>
      <w:r w:rsidR="00FA189B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493A02">
        <w:rPr>
          <w:rFonts w:ascii="Times New Roman" w:hAnsi="Times New Roman" w:cs="Times New Roman"/>
          <w:sz w:val="28"/>
          <w:szCs w:val="28"/>
        </w:rPr>
        <w:t>13</w:t>
      </w:r>
    </w:p>
    <w:p w:rsidR="00FA189B" w:rsidRPr="00D84F12" w:rsidRDefault="001F404D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F12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84F1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4F12">
        <w:rPr>
          <w:rFonts w:ascii="Times New Roman" w:hAnsi="Times New Roman" w:cs="Times New Roman"/>
          <w:sz w:val="28"/>
          <w:szCs w:val="28"/>
        </w:rPr>
        <w:t xml:space="preserve"> Исследовательская часть</w:t>
      </w:r>
      <w:r w:rsidR="00082690" w:rsidRPr="00D84F1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FA189B" w:rsidRPr="00D84F12">
        <w:rPr>
          <w:rFonts w:ascii="Times New Roman" w:hAnsi="Times New Roman" w:cs="Times New Roman"/>
          <w:sz w:val="28"/>
          <w:szCs w:val="28"/>
        </w:rPr>
        <w:t>14</w:t>
      </w:r>
      <w:r w:rsidR="0076256E" w:rsidRPr="00D84F12">
        <w:rPr>
          <w:rFonts w:ascii="Times New Roman" w:hAnsi="Times New Roman" w:cs="Times New Roman"/>
          <w:sz w:val="28"/>
          <w:szCs w:val="28"/>
        </w:rPr>
        <w:t>-16</w:t>
      </w:r>
    </w:p>
    <w:p w:rsidR="00396B0D" w:rsidRPr="00932597" w:rsidRDefault="00396B0D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</w:t>
      </w:r>
      <w:r w:rsidR="00493A02">
        <w:rPr>
          <w:rFonts w:ascii="Times New Roman" w:hAnsi="Times New Roman" w:cs="Times New Roman"/>
          <w:sz w:val="28"/>
          <w:szCs w:val="28"/>
        </w:rPr>
        <w:t>……………………</w:t>
      </w:r>
      <w:r w:rsidR="00493A02" w:rsidRPr="00932597">
        <w:rPr>
          <w:rFonts w:ascii="Times New Roman" w:hAnsi="Times New Roman" w:cs="Times New Roman"/>
          <w:sz w:val="28"/>
          <w:szCs w:val="28"/>
        </w:rPr>
        <w:t>1</w:t>
      </w:r>
      <w:r w:rsidR="00082690" w:rsidRPr="00932597">
        <w:rPr>
          <w:rFonts w:ascii="Times New Roman" w:hAnsi="Times New Roman" w:cs="Times New Roman"/>
          <w:sz w:val="28"/>
          <w:szCs w:val="28"/>
        </w:rPr>
        <w:t>7</w:t>
      </w:r>
    </w:p>
    <w:p w:rsidR="00396B0D" w:rsidRPr="00932597" w:rsidRDefault="00396B0D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</w:t>
      </w:r>
      <w:r w:rsidR="00493A02">
        <w:rPr>
          <w:rFonts w:ascii="Times New Roman" w:hAnsi="Times New Roman" w:cs="Times New Roman"/>
          <w:sz w:val="28"/>
          <w:szCs w:val="28"/>
        </w:rPr>
        <w:t>………………….</w:t>
      </w:r>
      <w:r w:rsidR="00493A02" w:rsidRPr="00932597">
        <w:rPr>
          <w:rFonts w:ascii="Times New Roman" w:hAnsi="Times New Roman" w:cs="Times New Roman"/>
          <w:sz w:val="28"/>
          <w:szCs w:val="28"/>
        </w:rPr>
        <w:t>1</w:t>
      </w:r>
      <w:r w:rsidR="00082690" w:rsidRPr="00932597">
        <w:rPr>
          <w:rFonts w:ascii="Times New Roman" w:hAnsi="Times New Roman" w:cs="Times New Roman"/>
          <w:sz w:val="28"/>
          <w:szCs w:val="28"/>
        </w:rPr>
        <w:t>8</w:t>
      </w:r>
    </w:p>
    <w:p w:rsidR="00396B0D" w:rsidRPr="00C312E6" w:rsidRDefault="00396B0D" w:rsidP="00396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2E6"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</w:t>
      </w:r>
      <w:r w:rsidR="00493A02">
        <w:rPr>
          <w:rFonts w:ascii="Times New Roman" w:hAnsi="Times New Roman" w:cs="Times New Roman"/>
          <w:sz w:val="28"/>
          <w:szCs w:val="28"/>
        </w:rPr>
        <w:t>…………………..</w:t>
      </w:r>
      <w:r w:rsidR="0076256E">
        <w:rPr>
          <w:rFonts w:ascii="Times New Roman" w:hAnsi="Times New Roman" w:cs="Times New Roman"/>
          <w:sz w:val="28"/>
          <w:szCs w:val="28"/>
        </w:rPr>
        <w:t>.</w:t>
      </w:r>
      <w:r w:rsidR="0053428D">
        <w:rPr>
          <w:rFonts w:ascii="Times New Roman" w:hAnsi="Times New Roman" w:cs="Times New Roman"/>
          <w:sz w:val="28"/>
          <w:szCs w:val="28"/>
        </w:rPr>
        <w:t>1</w:t>
      </w:r>
      <w:r w:rsidR="00082690" w:rsidRPr="00932597">
        <w:rPr>
          <w:rFonts w:ascii="Times New Roman" w:hAnsi="Times New Roman" w:cs="Times New Roman"/>
          <w:sz w:val="28"/>
          <w:szCs w:val="28"/>
        </w:rPr>
        <w:t>9</w:t>
      </w:r>
    </w:p>
    <w:p w:rsidR="00396B0D" w:rsidRPr="0039052E" w:rsidRDefault="00396B0D" w:rsidP="00396B0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96B0D" w:rsidRPr="0039052E" w:rsidRDefault="00396B0D" w:rsidP="00396B0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96B0D" w:rsidRPr="0039052E" w:rsidRDefault="00396B0D" w:rsidP="00396B0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96B0D" w:rsidRPr="0039052E" w:rsidRDefault="00396B0D" w:rsidP="00396B0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74C1B" w:rsidRDefault="00F74C1B" w:rsidP="00F74C1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46E30" w:rsidRDefault="00346E30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12" w:rsidRPr="00B67004" w:rsidRDefault="00D84F12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C1B" w:rsidRPr="00F74C1B" w:rsidRDefault="00F74C1B" w:rsidP="00F7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4C1B">
        <w:rPr>
          <w:rFonts w:ascii="Times New Roman" w:hAnsi="Times New Roman" w:cs="Times New Roman"/>
          <w:sz w:val="28"/>
          <w:szCs w:val="28"/>
        </w:rPr>
        <w:t>2</w:t>
      </w:r>
    </w:p>
    <w:p w:rsidR="00346E30" w:rsidRDefault="00396B0D" w:rsidP="00346E3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</w:p>
    <w:p w:rsidR="00346E30" w:rsidRDefault="00346E30" w:rsidP="00346E3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96B0D" w:rsidRPr="009D5550" w:rsidRDefault="00396B0D" w:rsidP="00346E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5550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396B0D" w:rsidRDefault="00396B0D" w:rsidP="00DB6C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раз, когда приближаются праздники, возникает вопрос: "Что подарить?". Ведь удивить людей подарками очень сложно.</w:t>
      </w:r>
    </w:p>
    <w:p w:rsidR="007D07D2" w:rsidRDefault="007D07D2" w:rsidP="00F53C4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07D2" w:rsidRPr="00F74C1B" w:rsidRDefault="007D07D2" w:rsidP="007D07D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4C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Обоснование</w:t>
      </w:r>
    </w:p>
    <w:p w:rsidR="007D07D2" w:rsidRDefault="00F15B7E" w:rsidP="00DB6C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школьные годы эту проблему я решала с большим удовольствием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Искала идеи для подарков, изготавливала и дарила их своим родным и близким</w:t>
      </w:r>
      <w:r w:rsid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07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чтоб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7D07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удивить их  и доказать себе, что можно сделать </w:t>
      </w:r>
      <w:r w:rsid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подарок, </w:t>
      </w:r>
      <w:r w:rsidR="007D07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наибол</w:t>
      </w:r>
      <w:r w:rsid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 интересный  и оригинальный</w:t>
      </w:r>
      <w:r w:rsidR="00275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тот, который </w:t>
      </w:r>
      <w:r w:rsidR="007D07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приобрести в салонах магазина.</w:t>
      </w:r>
    </w:p>
    <w:p w:rsidR="007D07D2" w:rsidRDefault="007D07D2" w:rsidP="007D07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07D2" w:rsidRDefault="007D07D2" w:rsidP="007D07D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4C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</w:p>
    <w:p w:rsidR="00B6521A" w:rsidRPr="00B67004" w:rsidRDefault="00C312E6" w:rsidP="00DB6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004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254242" w:rsidRPr="00B67004">
        <w:rPr>
          <w:rFonts w:ascii="Times New Roman" w:hAnsi="Times New Roman" w:cs="Times New Roman"/>
          <w:sz w:val="28"/>
          <w:szCs w:val="28"/>
        </w:rPr>
        <w:t>актуально дарить подарки, сделанные своими руками, потому что</w:t>
      </w:r>
      <w:r w:rsidR="00B67004" w:rsidRPr="00B67004">
        <w:rPr>
          <w:rFonts w:ascii="Times New Roman" w:hAnsi="Times New Roman" w:cs="Times New Roman"/>
          <w:sz w:val="28"/>
          <w:szCs w:val="28"/>
        </w:rPr>
        <w:t xml:space="preserve"> он</w:t>
      </w:r>
      <w:r w:rsidR="000320CE">
        <w:rPr>
          <w:rFonts w:ascii="Times New Roman" w:hAnsi="Times New Roman" w:cs="Times New Roman"/>
          <w:sz w:val="28"/>
          <w:szCs w:val="28"/>
        </w:rPr>
        <w:t>и</w:t>
      </w:r>
      <w:r w:rsidR="00B67004" w:rsidRPr="00B67004">
        <w:rPr>
          <w:rFonts w:ascii="Times New Roman" w:hAnsi="Times New Roman" w:cs="Times New Roman"/>
          <w:sz w:val="28"/>
          <w:szCs w:val="28"/>
        </w:rPr>
        <w:t xml:space="preserve"> сделан</w:t>
      </w:r>
      <w:r w:rsidR="000320CE">
        <w:rPr>
          <w:rFonts w:ascii="Times New Roman" w:hAnsi="Times New Roman" w:cs="Times New Roman"/>
          <w:sz w:val="28"/>
          <w:szCs w:val="28"/>
        </w:rPr>
        <w:t>ы с душой, а их</w:t>
      </w:r>
      <w:r w:rsidR="00B67004" w:rsidRPr="00B67004">
        <w:rPr>
          <w:rFonts w:ascii="Times New Roman" w:hAnsi="Times New Roman" w:cs="Times New Roman"/>
          <w:sz w:val="28"/>
          <w:szCs w:val="28"/>
        </w:rPr>
        <w:t xml:space="preserve"> энергетика оставит след праздника в сердце как по</w:t>
      </w:r>
      <w:r w:rsidR="00B67004">
        <w:rPr>
          <w:rFonts w:ascii="Times New Roman" w:hAnsi="Times New Roman" w:cs="Times New Roman"/>
          <w:sz w:val="28"/>
          <w:szCs w:val="28"/>
        </w:rPr>
        <w:t>лучателя, так и того, кто дарит его.</w:t>
      </w:r>
    </w:p>
    <w:p w:rsidR="0039052E" w:rsidRDefault="0039052E" w:rsidP="0039052E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39052E" w:rsidRPr="00F74C1B" w:rsidRDefault="0039052E" w:rsidP="0039052E">
      <w:pPr>
        <w:spacing w:after="0" w:line="360" w:lineRule="auto"/>
        <w:jc w:val="center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F74C1B">
        <w:rPr>
          <w:rFonts w:ascii="Times New Roman" w:hAnsi="Times New Roman" w:cs="Times New Roman"/>
          <w:b/>
          <w:color w:val="252525"/>
          <w:sz w:val="28"/>
          <w:szCs w:val="28"/>
        </w:rPr>
        <w:t>Цель</w:t>
      </w:r>
    </w:p>
    <w:p w:rsidR="0039052E" w:rsidRPr="0039052E" w:rsidRDefault="00254242" w:rsidP="00DB6C9E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свои творческие школьные увлечения</w:t>
      </w:r>
      <w:r w:rsidR="0039052E" w:rsidRPr="00390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07D2" w:rsidRDefault="007D07D2" w:rsidP="007D07D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52E" w:rsidRPr="00F74C1B" w:rsidRDefault="0039052E" w:rsidP="007D07D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4C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</w:p>
    <w:p w:rsidR="0039052E" w:rsidRPr="0039052E" w:rsidRDefault="00C312E6" w:rsidP="0039052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И</w:t>
      </w:r>
      <w:r w:rsidR="0039052E" w:rsidRPr="0039052E">
        <w:rPr>
          <w:color w:val="000000"/>
          <w:sz w:val="28"/>
          <w:szCs w:val="28"/>
        </w:rPr>
        <w:t>зучить некоторые</w:t>
      </w:r>
      <w:r w:rsidR="0039052E">
        <w:rPr>
          <w:color w:val="000000"/>
          <w:sz w:val="28"/>
          <w:szCs w:val="28"/>
        </w:rPr>
        <w:t xml:space="preserve"> технологии изгот</w:t>
      </w:r>
      <w:r>
        <w:rPr>
          <w:color w:val="000000"/>
          <w:sz w:val="28"/>
          <w:szCs w:val="28"/>
        </w:rPr>
        <w:t>овления цветов.</w:t>
      </w:r>
    </w:p>
    <w:p w:rsidR="0039052E" w:rsidRDefault="00C312E6" w:rsidP="0039052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</w:t>
      </w:r>
      <w:r w:rsidR="0039052E">
        <w:rPr>
          <w:color w:val="000000"/>
          <w:sz w:val="28"/>
          <w:szCs w:val="28"/>
        </w:rPr>
        <w:t>оставить букет  из приготовленных цветов</w:t>
      </w:r>
      <w:r>
        <w:rPr>
          <w:color w:val="000000"/>
          <w:sz w:val="28"/>
          <w:szCs w:val="28"/>
        </w:rPr>
        <w:t>.</w:t>
      </w:r>
    </w:p>
    <w:p w:rsidR="00E72C91" w:rsidRPr="0039052E" w:rsidRDefault="00C312E6" w:rsidP="0039052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</w:t>
      </w:r>
      <w:r w:rsidR="00E72C91">
        <w:rPr>
          <w:color w:val="000000"/>
          <w:sz w:val="28"/>
          <w:szCs w:val="28"/>
        </w:rPr>
        <w:t>азвивать и реализовывать</w:t>
      </w:r>
      <w:r w:rsidR="0039052E">
        <w:rPr>
          <w:color w:val="000000"/>
          <w:sz w:val="28"/>
          <w:szCs w:val="28"/>
        </w:rPr>
        <w:t xml:space="preserve"> свои творческие способности</w:t>
      </w:r>
      <w:r>
        <w:rPr>
          <w:color w:val="000000"/>
          <w:sz w:val="28"/>
          <w:szCs w:val="28"/>
        </w:rPr>
        <w:t>.</w:t>
      </w:r>
    </w:p>
    <w:p w:rsidR="0039052E" w:rsidRDefault="00E72C91" w:rsidP="000320C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F51B95" w:rsidRP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орадовать </w:t>
      </w:r>
      <w:r w:rsid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</w:t>
      </w:r>
      <w:r w:rsidRP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близких необычным подарком</w:t>
      </w:r>
      <w:r w:rsidR="00F51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4242" w:rsidRPr="00F51B95" w:rsidRDefault="00254242" w:rsidP="000320C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увлечения и сделать выводы.</w:t>
      </w:r>
    </w:p>
    <w:p w:rsidR="00254242" w:rsidRPr="00B67004" w:rsidRDefault="00254242" w:rsidP="007D07D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550" w:rsidRDefault="009D5550" w:rsidP="000320C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09E1" w:rsidRDefault="00A427FC" w:rsidP="000320C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39052E" w:rsidRPr="00C312E6" w:rsidRDefault="0039052E" w:rsidP="005209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Глава </w:t>
      </w:r>
      <w:r w:rsidRPr="00390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</w:p>
    <w:p w:rsidR="0039052E" w:rsidRPr="00C312E6" w:rsidRDefault="005C2023" w:rsidP="005C2023">
      <w:pPr>
        <w:pStyle w:val="a6"/>
        <w:spacing w:after="0" w:line="360" w:lineRule="auto"/>
        <w:ind w:left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39052E">
        <w:rPr>
          <w:rFonts w:ascii="Times New Roman" w:hAnsi="Times New Roman" w:cs="Times New Roman"/>
          <w:sz w:val="28"/>
          <w:szCs w:val="28"/>
        </w:rPr>
        <w:t>Флористика</w:t>
      </w:r>
    </w:p>
    <w:p w:rsidR="007F1F71" w:rsidRPr="00C312E6" w:rsidRDefault="007F1F71" w:rsidP="007F1F71">
      <w:pPr>
        <w:pStyle w:val="a6"/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7F1F71" w:rsidRDefault="007F1F71" w:rsidP="007F1F71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both"/>
        <w:rPr>
          <w:sz w:val="28"/>
          <w:szCs w:val="28"/>
          <w:shd w:val="clear" w:color="auto" w:fill="FFFFFF"/>
        </w:rPr>
      </w:pPr>
      <w:proofErr w:type="gramStart"/>
      <w:r w:rsidRPr="007F1F71">
        <w:rPr>
          <w:rStyle w:val="a4"/>
          <w:sz w:val="28"/>
          <w:szCs w:val="28"/>
          <w:shd w:val="clear" w:color="auto" w:fill="FFFFFF"/>
        </w:rPr>
        <w:t>Флористика</w:t>
      </w:r>
      <w:r>
        <w:rPr>
          <w:rStyle w:val="a4"/>
          <w:sz w:val="28"/>
          <w:szCs w:val="28"/>
          <w:shd w:val="clear" w:color="auto" w:fill="FFFFFF"/>
        </w:rPr>
        <w:t xml:space="preserve"> - </w:t>
      </w:r>
      <w:r w:rsidRPr="007F1F71">
        <w:rPr>
          <w:rStyle w:val="apple-converted-space"/>
          <w:sz w:val="28"/>
          <w:szCs w:val="28"/>
          <w:shd w:val="clear" w:color="auto" w:fill="FFFFFF"/>
        </w:rPr>
        <w:t> </w:t>
      </w:r>
      <w:r w:rsidRPr="007F1F71">
        <w:rPr>
          <w:sz w:val="28"/>
          <w:szCs w:val="28"/>
          <w:shd w:val="clear" w:color="auto" w:fill="FFFFFF"/>
        </w:rPr>
        <w:t>это искусство составления красочных композиций</w:t>
      </w:r>
      <w:r>
        <w:rPr>
          <w:sz w:val="28"/>
          <w:szCs w:val="28"/>
          <w:shd w:val="clear" w:color="auto" w:fill="FFFFFF"/>
        </w:rPr>
        <w:t>:  букетов, коллажей, панно</w:t>
      </w:r>
      <w:r w:rsidRPr="007F1F71">
        <w:rPr>
          <w:sz w:val="28"/>
          <w:szCs w:val="28"/>
          <w:shd w:val="clear" w:color="auto" w:fill="FFFFFF"/>
        </w:rPr>
        <w:t xml:space="preserve"> из разнообразных </w:t>
      </w:r>
      <w:r w:rsidRPr="007F1F71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Растительный материал" w:history="1">
        <w:r w:rsidRPr="007F1F71">
          <w:rPr>
            <w:rStyle w:val="a3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растительных</w:t>
        </w:r>
      </w:hyperlink>
      <w:r w:rsidRPr="007F1F71">
        <w:rPr>
          <w:rStyle w:val="a4"/>
          <w:b w:val="0"/>
          <w:sz w:val="28"/>
          <w:szCs w:val="28"/>
          <w:shd w:val="clear" w:color="auto" w:fill="FFFFFF"/>
        </w:rPr>
        <w:t>материалов</w:t>
      </w:r>
      <w:r w:rsidRPr="007F1F71">
        <w:rPr>
          <w:rStyle w:val="apple-converted-space"/>
          <w:sz w:val="28"/>
          <w:szCs w:val="28"/>
          <w:shd w:val="clear" w:color="auto" w:fill="FFFFFF"/>
        </w:rPr>
        <w:t> </w:t>
      </w:r>
      <w:r w:rsidRPr="007F1F71">
        <w:rPr>
          <w:sz w:val="28"/>
          <w:szCs w:val="28"/>
          <w:shd w:val="clear" w:color="auto" w:fill="FFFFFF"/>
        </w:rPr>
        <w:t>(цветы, листья, ягоды, орехи, травы) и не растительных материалов</w:t>
      </w:r>
      <w:proofErr w:type="gramEnd"/>
    </w:p>
    <w:p w:rsidR="007F1F71" w:rsidRDefault="007F1F71" w:rsidP="007F1F71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both"/>
        <w:rPr>
          <w:sz w:val="28"/>
          <w:szCs w:val="28"/>
          <w:shd w:val="clear" w:color="auto" w:fill="FFFFFF"/>
        </w:rPr>
      </w:pPr>
      <w:r w:rsidRPr="007F1F71">
        <w:rPr>
          <w:sz w:val="28"/>
          <w:szCs w:val="28"/>
          <w:shd w:val="clear" w:color="auto" w:fill="FFFFFF"/>
        </w:rPr>
        <w:t xml:space="preserve"> (</w:t>
      </w:r>
      <w:r>
        <w:rPr>
          <w:sz w:val="28"/>
          <w:szCs w:val="28"/>
          <w:shd w:val="clear" w:color="auto" w:fill="FFFFFF"/>
        </w:rPr>
        <w:t xml:space="preserve"> корзинки,  </w:t>
      </w:r>
      <w:hyperlink r:id="rId9" w:history="1">
        <w:r w:rsidRPr="007F1F71">
          <w:rPr>
            <w:rStyle w:val="a3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флористические аксессуары</w:t>
        </w:r>
      </w:hyperlink>
      <w:r w:rsidRPr="007F1F71">
        <w:rPr>
          <w:rStyle w:val="a4"/>
          <w:sz w:val="28"/>
          <w:szCs w:val="28"/>
          <w:shd w:val="clear" w:color="auto" w:fill="FFFFFF"/>
        </w:rPr>
        <w:t>,</w:t>
      </w:r>
      <w:r w:rsidRPr="007F1F71">
        <w:rPr>
          <w:rStyle w:val="apple-converted-space"/>
          <w:bCs/>
          <w:sz w:val="28"/>
          <w:szCs w:val="28"/>
          <w:shd w:val="clear" w:color="auto" w:fill="FFFFFF"/>
        </w:rPr>
        <w:t> </w:t>
      </w:r>
      <w:hyperlink r:id="rId10" w:tooltip="Выбор сосуда " w:history="1">
        <w:r w:rsidRPr="007F1F71">
          <w:rPr>
            <w:rStyle w:val="a3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сосуды</w:t>
        </w:r>
      </w:hyperlink>
      <w:r w:rsidRPr="007F1F71">
        <w:rPr>
          <w:rStyle w:val="a4"/>
          <w:b w:val="0"/>
          <w:sz w:val="28"/>
          <w:szCs w:val="28"/>
          <w:shd w:val="clear" w:color="auto" w:fill="FFFFFF"/>
        </w:rPr>
        <w:t>и т.д.</w:t>
      </w:r>
      <w:r w:rsidRPr="007F1F71">
        <w:rPr>
          <w:sz w:val="28"/>
          <w:szCs w:val="28"/>
          <w:shd w:val="clear" w:color="auto" w:fill="FFFFFF"/>
        </w:rPr>
        <w:t>).</w:t>
      </w:r>
    </w:p>
    <w:p w:rsidR="00B16881" w:rsidRPr="00B16881" w:rsidRDefault="00B16881" w:rsidP="00D22387">
      <w:pPr>
        <w:pStyle w:val="a5"/>
        <w:shd w:val="clear" w:color="auto" w:fill="FFFFFF"/>
        <w:spacing w:before="0" w:beforeAutospacing="0" w:after="0" w:afterAutospacing="0" w:line="360" w:lineRule="auto"/>
        <w:ind w:right="150" w:firstLine="708"/>
        <w:jc w:val="both"/>
        <w:rPr>
          <w:sz w:val="28"/>
          <w:szCs w:val="28"/>
        </w:rPr>
      </w:pPr>
      <w:r w:rsidRPr="00B16881">
        <w:rPr>
          <w:bCs/>
          <w:sz w:val="28"/>
          <w:szCs w:val="28"/>
        </w:rPr>
        <w:t>Флористика</w:t>
      </w:r>
      <w:r w:rsidRPr="00A65A0F">
        <w:rPr>
          <w:sz w:val="28"/>
          <w:szCs w:val="28"/>
        </w:rPr>
        <w:t xml:space="preserve">, как искусство составления букетов, была популярна еще за пять тысячелетий до н.э., в традициях древних египтян флористика присутствовала в украшении дворцов роскошными композициями из цветов. Специально для цветочных композиций изготавливались вазы </w:t>
      </w:r>
      <w:r w:rsidR="00F37D84" w:rsidRPr="00A65A0F">
        <w:rPr>
          <w:sz w:val="28"/>
          <w:szCs w:val="28"/>
        </w:rPr>
        <w:t>с</w:t>
      </w:r>
      <w:r w:rsidRPr="00A65A0F">
        <w:rPr>
          <w:sz w:val="28"/>
          <w:szCs w:val="28"/>
        </w:rPr>
        <w:t xml:space="preserve"> множеством отверстий для формирования букетов. Флористика использовалась и в элементах одежды. Интересный факт из жизни древних египтян – они носили накладные воротники, сделанные из живых растений.</w:t>
      </w:r>
    </w:p>
    <w:p w:rsidR="00AF5321" w:rsidRPr="002B3CF4" w:rsidRDefault="007F1F71" w:rsidP="002B3CF4">
      <w:pPr>
        <w:pStyle w:val="a5"/>
        <w:shd w:val="clear" w:color="auto" w:fill="FFFFFF"/>
        <w:spacing w:before="0" w:beforeAutospacing="0" w:after="0" w:afterAutospacing="0" w:line="360" w:lineRule="auto"/>
        <w:ind w:right="15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Флористика </w:t>
      </w:r>
      <w:r w:rsidRPr="00966C6F">
        <w:rPr>
          <w:sz w:val="28"/>
          <w:szCs w:val="28"/>
        </w:rPr>
        <w:t>требует самоотверженного труда, терпения, исключительно позитивных эмоций и мыслей.</w:t>
      </w:r>
    </w:p>
    <w:p w:rsidR="00493A02" w:rsidRDefault="00B16881" w:rsidP="00AF5321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86493" cy="2014873"/>
            <wp:effectExtent l="0" t="0" r="0" b="0"/>
            <wp:docPr id="7" name="Рисунок 7" descr="http://flower-fresh.com.ua/photo/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lower-fresh.com.ua/photo/img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0" cy="201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F3" w:rsidRDefault="00B16881" w:rsidP="00ED3CF3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21935" cy="2034653"/>
            <wp:effectExtent l="0" t="0" r="0" b="0"/>
            <wp:docPr id="10" name="Рисунок 10" descr="http://vsjaflora.ru/images/kak_sdelat_kompoziciy_iz_c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jaflora.ru/images/kak_sdelat_kompoziciy_iz_cvet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4" cy="20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FC" w:rsidRPr="002B3CF4" w:rsidRDefault="00A427FC" w:rsidP="00ED3CF3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center"/>
        <w:rPr>
          <w:sz w:val="28"/>
          <w:szCs w:val="28"/>
        </w:rPr>
      </w:pPr>
      <w:r w:rsidRPr="002B3CF4">
        <w:rPr>
          <w:sz w:val="28"/>
          <w:szCs w:val="28"/>
        </w:rPr>
        <w:t>4</w:t>
      </w:r>
    </w:p>
    <w:p w:rsidR="00B16881" w:rsidRPr="00ED3CF3" w:rsidRDefault="00B16881" w:rsidP="00ED3CF3">
      <w:pPr>
        <w:pStyle w:val="a5"/>
        <w:shd w:val="clear" w:color="auto" w:fill="FFFFFF"/>
        <w:spacing w:before="0" w:beforeAutospacing="0" w:after="0" w:afterAutospacing="0" w:line="360" w:lineRule="auto"/>
        <w:ind w:right="150"/>
        <w:jc w:val="center"/>
        <w:rPr>
          <w:color w:val="0070C0"/>
          <w:sz w:val="28"/>
          <w:szCs w:val="28"/>
        </w:rPr>
      </w:pPr>
      <w:r>
        <w:rPr>
          <w:sz w:val="32"/>
          <w:szCs w:val="32"/>
        </w:rPr>
        <w:lastRenderedPageBreak/>
        <w:t>1</w:t>
      </w:r>
      <w:r w:rsidR="005C2023">
        <w:rPr>
          <w:sz w:val="32"/>
          <w:szCs w:val="32"/>
        </w:rPr>
        <w:t>.2</w:t>
      </w:r>
      <w:r>
        <w:rPr>
          <w:sz w:val="32"/>
          <w:szCs w:val="32"/>
        </w:rPr>
        <w:t xml:space="preserve"> Букеты из живых цветов</w:t>
      </w:r>
    </w:p>
    <w:p w:rsidR="00B16881" w:rsidRDefault="00B16881" w:rsidP="00B168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6881" w:rsidRDefault="00B16881" w:rsidP="00B1688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16881">
        <w:rPr>
          <w:sz w:val="28"/>
          <w:szCs w:val="28"/>
        </w:rPr>
        <w:t xml:space="preserve">Более 6000 лет назад появилась традиция составления букетов из живых цветов. Букет в переводе с </w:t>
      </w:r>
      <w:proofErr w:type="gramStart"/>
      <w:r w:rsidRPr="00B16881">
        <w:rPr>
          <w:sz w:val="28"/>
          <w:szCs w:val="28"/>
        </w:rPr>
        <w:t>французского</w:t>
      </w:r>
      <w:proofErr w:type="gramEnd"/>
      <w:r w:rsidRPr="00B16881">
        <w:rPr>
          <w:sz w:val="28"/>
          <w:szCs w:val="28"/>
        </w:rPr>
        <w:t xml:space="preserve"> означает - плетение цветов. </w:t>
      </w:r>
    </w:p>
    <w:p w:rsidR="00B16881" w:rsidRDefault="00B16881" w:rsidP="00B16881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16881">
        <w:rPr>
          <w:sz w:val="28"/>
          <w:szCs w:val="28"/>
        </w:rPr>
        <w:t>При составлении</w:t>
      </w:r>
      <w:r w:rsidRPr="00B16881">
        <w:rPr>
          <w:rStyle w:val="apple-converted-space"/>
          <w:sz w:val="28"/>
          <w:szCs w:val="28"/>
        </w:rPr>
        <w:t> </w:t>
      </w:r>
      <w:r w:rsidRPr="00B16881">
        <w:rPr>
          <w:bCs/>
          <w:sz w:val="28"/>
          <w:szCs w:val="28"/>
        </w:rPr>
        <w:t>букета из живых цветов</w:t>
      </w:r>
      <w:r w:rsidRPr="00B16881">
        <w:rPr>
          <w:sz w:val="28"/>
          <w:szCs w:val="28"/>
        </w:rPr>
        <w:t>, как правило, учитывается четыре фактора, это назначение, имеется виду, по какому именно поводу преподносятся цветы. Второе - его форма, тут в большей степени</w:t>
      </w:r>
      <w:r w:rsidRPr="00B16881">
        <w:rPr>
          <w:rStyle w:val="apple-converted-space"/>
          <w:sz w:val="28"/>
          <w:szCs w:val="28"/>
        </w:rPr>
        <w:t> </w:t>
      </w:r>
      <w:r w:rsidRPr="00B16881">
        <w:rPr>
          <w:bCs/>
          <w:sz w:val="28"/>
          <w:szCs w:val="28"/>
        </w:rPr>
        <w:t>букеты из живых цветов</w:t>
      </w:r>
      <w:r w:rsidRPr="00B16881">
        <w:rPr>
          <w:sz w:val="28"/>
          <w:szCs w:val="28"/>
        </w:rPr>
        <w:t>зависят от фантазии, конечно если нет четких требований к составлению.Третье - это количество цветов, тут, как правило, учитываются еще и первые два фактора. И четвертое, это колорит, так же как в основном зависит от составителя.</w:t>
      </w:r>
    </w:p>
    <w:p w:rsidR="00B16881" w:rsidRPr="00B16881" w:rsidRDefault="00B16881" w:rsidP="00B1688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16881">
        <w:rPr>
          <w:sz w:val="28"/>
          <w:szCs w:val="28"/>
        </w:rPr>
        <w:t>Очень важным обстоятельством является время суток, при котором будет</w:t>
      </w:r>
      <w:r w:rsidRPr="00B16881">
        <w:rPr>
          <w:rStyle w:val="apple-converted-space"/>
          <w:sz w:val="28"/>
          <w:szCs w:val="28"/>
        </w:rPr>
        <w:t> </w:t>
      </w:r>
      <w:r w:rsidRPr="00B16881">
        <w:rPr>
          <w:bCs/>
          <w:sz w:val="28"/>
          <w:szCs w:val="28"/>
        </w:rPr>
        <w:t>букет из живых цветов</w:t>
      </w:r>
      <w:r w:rsidRPr="00B16881">
        <w:rPr>
          <w:sz w:val="28"/>
          <w:szCs w:val="28"/>
        </w:rPr>
        <w:t>преподноситься. В дневное время прекрасно смотрятся цветы неяркие, для вечернего времени желательно, чтобы цвета были насыщенными, в этом случае</w:t>
      </w:r>
      <w:r w:rsidRPr="00B16881">
        <w:rPr>
          <w:rStyle w:val="apple-converted-space"/>
          <w:sz w:val="28"/>
          <w:szCs w:val="28"/>
        </w:rPr>
        <w:t> </w:t>
      </w:r>
      <w:r w:rsidRPr="00B16881">
        <w:rPr>
          <w:bCs/>
          <w:sz w:val="28"/>
          <w:szCs w:val="28"/>
        </w:rPr>
        <w:t>букет из живых цветов</w:t>
      </w:r>
      <w:r w:rsidRPr="00B16881">
        <w:rPr>
          <w:rStyle w:val="apple-converted-space"/>
          <w:sz w:val="28"/>
          <w:szCs w:val="28"/>
        </w:rPr>
        <w:t> </w:t>
      </w:r>
      <w:r w:rsidRPr="00B16881">
        <w:rPr>
          <w:sz w:val="28"/>
          <w:szCs w:val="28"/>
        </w:rPr>
        <w:t>не покажется блеклым.</w:t>
      </w:r>
    </w:p>
    <w:p w:rsidR="00B16881" w:rsidRPr="005C2023" w:rsidRDefault="00B16881" w:rsidP="00FA41CD">
      <w:pPr>
        <w:spacing w:after="0"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</w:p>
    <w:p w:rsidR="00B16881" w:rsidRDefault="00B16881" w:rsidP="00FA41CD">
      <w:pPr>
        <w:pStyle w:val="a6"/>
        <w:spacing w:after="0" w:line="360" w:lineRule="auto"/>
        <w:ind w:left="45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16881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0000" cy="3810000"/>
            <wp:effectExtent l="19050" t="0" r="0" b="0"/>
            <wp:docPr id="3" name="Рисунок 4" descr="http://productimages.serenataflowers.com/906_st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images.serenataflowers.com/906_stan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F3" w:rsidRPr="002B3CF4" w:rsidRDefault="00A427FC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CF4">
        <w:rPr>
          <w:rFonts w:ascii="Times New Roman" w:hAnsi="Times New Roman" w:cs="Times New Roman"/>
          <w:sz w:val="28"/>
          <w:szCs w:val="28"/>
        </w:rPr>
        <w:t>5</w:t>
      </w:r>
    </w:p>
    <w:p w:rsidR="00881088" w:rsidRDefault="00881088" w:rsidP="00ED3C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6881" w:rsidRDefault="005C2023" w:rsidP="00ED3C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1.3</w:t>
      </w:r>
      <w:r w:rsidR="00B16881">
        <w:rPr>
          <w:rFonts w:ascii="Times New Roman" w:hAnsi="Times New Roman" w:cs="Times New Roman"/>
          <w:sz w:val="32"/>
          <w:szCs w:val="32"/>
        </w:rPr>
        <w:t xml:space="preserve"> Букеты из бумаги</w:t>
      </w:r>
    </w:p>
    <w:p w:rsidR="00B16881" w:rsidRDefault="00B16881" w:rsidP="00B168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6881" w:rsidRPr="00B16881" w:rsidRDefault="00B16881" w:rsidP="00B168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хочется, </w:t>
      </w:r>
      <w:r w:rsidR="00275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цветы украшали нашдом</w:t>
      </w:r>
      <w:r w:rsidRPr="00B16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круглый год! Но это не всегда возможно. Ал</w:t>
      </w:r>
      <w:r w:rsidR="00275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ьтернативой становятся букеты </w:t>
      </w:r>
      <w:r w:rsidRPr="00B16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цветов из бумаги. Они такие же нарядные, но стоят в вазе месяцами, не теряя свой внешний вид. Еще один плюс таких цветов – их несложно сделать самому. Какая бумага лучше? Начинать творить стоит с выбора материала. Промышленность выпускает разные марки бумаги. Каждая из них имеет свои особенности и применение.</w:t>
      </w:r>
    </w:p>
    <w:p w:rsidR="00B16881" w:rsidRDefault="00B16881" w:rsidP="00B168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тонкой гофрированной бумаги получаются легкие и воздушные цветы. Они максимально напоминают свои живые прототипы. </w:t>
      </w:r>
    </w:p>
    <w:p w:rsidR="00B16881" w:rsidRDefault="00B16881" w:rsidP="00180C1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16881">
        <w:rPr>
          <w:color w:val="000000"/>
          <w:sz w:val="28"/>
          <w:szCs w:val="28"/>
          <w:shd w:val="clear" w:color="auto" w:fill="FFFFFF"/>
        </w:rPr>
        <w:t xml:space="preserve">Плотная офисная бумага отлично подходит для цветов-оригами. Она хорошо держит форму. Да и изгибы на такой бумаге четкие, что очень важно для этого искусства.  </w:t>
      </w:r>
    </w:p>
    <w:p w:rsidR="00ED3CF3" w:rsidRPr="00180C19" w:rsidRDefault="00ED3CF3" w:rsidP="00180C1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427FC" w:rsidRDefault="00B16881" w:rsidP="00A427FC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3642" cy="2257425"/>
            <wp:effectExtent l="19050" t="0" r="6258" b="0"/>
            <wp:docPr id="13" name="Рисунок 13" descr="http://svoimi-rukami-club.ru/upload/image/ubka_dlya_devochek/03f5e883da11d67a1642dd8e8d71d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voimi-rukami-club.ru/upload/image/ubka_dlya_devochek/03f5e883da11d67a1642dd8e8d71d9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25" cy="22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F3" w:rsidRDefault="00B16881" w:rsidP="00A427F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96913" cy="2305050"/>
            <wp:effectExtent l="19050" t="0" r="0" b="0"/>
            <wp:docPr id="16" name="Рисунок 16" descr="http://pica4u.ru/kartinki/2013/09/buke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a4u.ru/kartinki/2013/09/buket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81" cy="23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FC" w:rsidRPr="002B3CF4" w:rsidRDefault="00A427FC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CF4">
        <w:rPr>
          <w:rFonts w:ascii="Times New Roman" w:hAnsi="Times New Roman" w:cs="Times New Roman"/>
          <w:sz w:val="28"/>
          <w:szCs w:val="28"/>
        </w:rPr>
        <w:t>6</w:t>
      </w:r>
    </w:p>
    <w:p w:rsidR="004B711C" w:rsidRPr="00ED3CF3" w:rsidRDefault="005C2023" w:rsidP="00ED3CF3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1.4</w:t>
      </w:r>
      <w:r w:rsidR="00F87BF3">
        <w:rPr>
          <w:rFonts w:ascii="Times New Roman" w:hAnsi="Times New Roman" w:cs="Times New Roman"/>
          <w:sz w:val="32"/>
          <w:szCs w:val="32"/>
        </w:rPr>
        <w:t xml:space="preserve"> Букеты из атласных лент</w:t>
      </w:r>
    </w:p>
    <w:p w:rsidR="004A62AE" w:rsidRPr="00AB73E0" w:rsidRDefault="004A62AE" w:rsidP="004B711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7BF3" w:rsidRDefault="004A62AE" w:rsidP="00F87B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флористы экспериментируют не только с цветами, но и со вспомогательными материалами. Здесь в расход идет все – и мягкие игрушки, и всевозможные ткани и бисер. Но самым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красивыми получаются </w:t>
      </w:r>
      <w:r w:rsidRPr="004A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букеты из атласных лент. </w:t>
      </w:r>
    </w:p>
    <w:p w:rsidR="004B711C" w:rsidRDefault="004A62AE" w:rsidP="00F87B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относительно новая техника, которая позволяет создавать </w:t>
      </w:r>
      <w:r w:rsidRPr="00F8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роскошные воздушные композиции, которые будут радовать  на протяжении долгих лет.</w:t>
      </w:r>
      <w:r w:rsidR="00F87BF3" w:rsidRPr="00F8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Помимо лен</w:t>
      </w:r>
      <w:r w:rsidR="00037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для букета можно  использо</w:t>
      </w:r>
      <w:r w:rsidR="000371AA" w:rsidRPr="005C2023">
        <w:rPr>
          <w:rFonts w:ascii="Times New Roman" w:hAnsi="Times New Roman" w:cs="Times New Roman"/>
          <w:sz w:val="28"/>
          <w:szCs w:val="28"/>
          <w:shd w:val="clear" w:color="auto" w:fill="FFFFFF"/>
        </w:rPr>
        <w:t>вать</w:t>
      </w:r>
      <w:r w:rsidR="00F87BF3" w:rsidRPr="00F8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кружева, броши, бусины, искусственные бабочки и даже заколки!</w:t>
      </w:r>
      <w:r w:rsidRPr="00F8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диковинная вещь не встречается в открытой продаже и ее обычно изготовляют по заказу.</w:t>
      </w:r>
    </w:p>
    <w:p w:rsidR="004B711C" w:rsidRDefault="00F87BF3" w:rsidP="00F37D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5292" cy="2352675"/>
            <wp:effectExtent l="19050" t="0" r="0" b="0"/>
            <wp:docPr id="6" name="Рисунок 10" descr="http://ejka.ru/uploads/images/c/f/a/0/5/173c9df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jka.ru/uploads/images/c/f/a/0/5/173c9dfc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8675" cy="235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F3" w:rsidRPr="00F87BF3" w:rsidRDefault="00F87BF3" w:rsidP="00F87BF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7BF3" w:rsidRPr="004C1CB3" w:rsidRDefault="00F87BF3" w:rsidP="004A62A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44240" cy="2828451"/>
            <wp:effectExtent l="19050" t="0" r="3810" b="0"/>
            <wp:docPr id="5" name="Рисунок 7" descr="http://ejka.ru/uploads/images/7/c/d/d/5/4c78ce8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jka.ru/uploads/images/7/c/d/d/5/4c78ce85a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03" cy="28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BC" w:rsidRPr="00B67004" w:rsidRDefault="00A427FC" w:rsidP="00D84F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CF4">
        <w:rPr>
          <w:rFonts w:ascii="Times New Roman" w:hAnsi="Times New Roman" w:cs="Times New Roman"/>
          <w:sz w:val="28"/>
          <w:szCs w:val="28"/>
        </w:rPr>
        <w:t>7</w:t>
      </w:r>
    </w:p>
    <w:p w:rsidR="00DB6C9E" w:rsidRDefault="00DB6C9E" w:rsidP="00ED3C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Глава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EE6037" w:rsidRPr="00050D31" w:rsidRDefault="009949B5" w:rsidP="00DB6C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Солнышко</w:t>
      </w:r>
      <w:r w:rsidR="00EE6037" w:rsidRPr="00050D31">
        <w:rPr>
          <w:rFonts w:ascii="Times New Roman" w:hAnsi="Times New Roman" w:cs="Times New Roman"/>
          <w:sz w:val="28"/>
          <w:szCs w:val="28"/>
        </w:rPr>
        <w:t xml:space="preserve"> обдумывания</w:t>
      </w:r>
    </w:p>
    <w:p w:rsidR="00044A67" w:rsidRPr="00EE6037" w:rsidRDefault="00044A67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Default="00DB6C9E" w:rsidP="00EE603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81088" w:rsidRDefault="0036189C" w:rsidP="00881088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89C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9" type="#_x0000_t183" style="position:absolute;margin-left:90.35pt;margin-top:-.1pt;width:327pt;height:284.1pt;z-index:251658240" adj="7889" fillcolor="yellow"/>
        </w:pict>
      </w:r>
      <w:r w:rsidR="00EF176F">
        <w:rPr>
          <w:rFonts w:ascii="Times New Roman" w:hAnsi="Times New Roman" w:cs="Times New Roman"/>
          <w:sz w:val="28"/>
          <w:szCs w:val="28"/>
        </w:rPr>
        <w:t xml:space="preserve">1.Часы из </w:t>
      </w:r>
      <w:proofErr w:type="gramStart"/>
      <w:r w:rsidR="00EF176F">
        <w:rPr>
          <w:rFonts w:ascii="Times New Roman" w:hAnsi="Times New Roman" w:cs="Times New Roman"/>
          <w:sz w:val="28"/>
          <w:szCs w:val="28"/>
        </w:rPr>
        <w:t>кофейных</w:t>
      </w:r>
      <w:proofErr w:type="gramEnd"/>
      <w:r w:rsidR="00044A67" w:rsidRPr="00050D31">
        <w:rPr>
          <w:rFonts w:ascii="Times New Roman" w:hAnsi="Times New Roman" w:cs="Times New Roman"/>
          <w:sz w:val="28"/>
          <w:szCs w:val="28"/>
        </w:rPr>
        <w:t xml:space="preserve"> </w:t>
      </w:r>
      <w:r w:rsidR="00881088">
        <w:rPr>
          <w:rFonts w:ascii="Times New Roman" w:hAnsi="Times New Roman" w:cs="Times New Roman"/>
          <w:sz w:val="28"/>
          <w:szCs w:val="28"/>
        </w:rPr>
        <w:tab/>
      </w:r>
    </w:p>
    <w:p w:rsidR="00881088" w:rsidRDefault="00881088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A67" w:rsidRPr="00050D31" w:rsidRDefault="00044A67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D31">
        <w:rPr>
          <w:rFonts w:ascii="Times New Roman" w:hAnsi="Times New Roman" w:cs="Times New Roman"/>
          <w:sz w:val="28"/>
          <w:szCs w:val="28"/>
        </w:rPr>
        <w:t xml:space="preserve">2. Сладкий </w:t>
      </w:r>
    </w:p>
    <w:p w:rsidR="00EE6037" w:rsidRPr="00050D31" w:rsidRDefault="00EF176F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зёрен</w:t>
      </w:r>
      <w:r w:rsidR="00044A67" w:rsidRPr="00050D31">
        <w:rPr>
          <w:rFonts w:ascii="Times New Roman" w:hAnsi="Times New Roman" w:cs="Times New Roman"/>
          <w:sz w:val="28"/>
          <w:szCs w:val="28"/>
        </w:rPr>
        <w:t>букет</w:t>
      </w:r>
    </w:p>
    <w:p w:rsidR="00EE6037" w:rsidRPr="00050D31" w:rsidRDefault="00EE6037" w:rsidP="00044A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037" w:rsidRPr="00050D31" w:rsidRDefault="00EE6037" w:rsidP="00EE60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037" w:rsidRPr="00050D31" w:rsidRDefault="00EE6037" w:rsidP="00EE60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1088" w:rsidRDefault="0086524C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</w:p>
    <w:p w:rsidR="00881088" w:rsidRDefault="00881088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088" w:rsidRDefault="00881088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A67" w:rsidRPr="00050D31" w:rsidRDefault="00044A67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D31">
        <w:rPr>
          <w:rFonts w:ascii="Times New Roman" w:hAnsi="Times New Roman" w:cs="Times New Roman"/>
          <w:sz w:val="28"/>
          <w:szCs w:val="28"/>
        </w:rPr>
        <w:t xml:space="preserve">4. </w:t>
      </w:r>
      <w:r w:rsidR="006D04B0">
        <w:rPr>
          <w:rFonts w:ascii="Times New Roman" w:hAnsi="Times New Roman" w:cs="Times New Roman"/>
          <w:sz w:val="28"/>
          <w:szCs w:val="28"/>
        </w:rPr>
        <w:t>Новогодняя</w:t>
      </w:r>
    </w:p>
    <w:p w:rsidR="00DB6C9E" w:rsidRPr="00050D31" w:rsidRDefault="006D04B0" w:rsidP="00044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ёлка</w:t>
      </w:r>
    </w:p>
    <w:p w:rsidR="00AD49A8" w:rsidRDefault="00AD49A8" w:rsidP="00EF176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D04B0" w:rsidRDefault="006D04B0" w:rsidP="00EF17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6C9E" w:rsidRPr="00050D31" w:rsidRDefault="00F24061" w:rsidP="00050D3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D31">
        <w:rPr>
          <w:rFonts w:ascii="Times New Roman" w:hAnsi="Times New Roman" w:cs="Times New Roman"/>
          <w:sz w:val="28"/>
          <w:szCs w:val="28"/>
        </w:rPr>
        <w:t xml:space="preserve">Вывод </w:t>
      </w:r>
      <w:proofErr w:type="gramStart"/>
      <w:r w:rsidRPr="00050D31">
        <w:rPr>
          <w:rFonts w:ascii="Times New Roman" w:hAnsi="Times New Roman" w:cs="Times New Roman"/>
          <w:sz w:val="28"/>
          <w:szCs w:val="28"/>
        </w:rPr>
        <w:t>:Я</w:t>
      </w:r>
      <w:proofErr w:type="gramEnd"/>
      <w:r w:rsidRPr="00050D31">
        <w:rPr>
          <w:rFonts w:ascii="Times New Roman" w:hAnsi="Times New Roman" w:cs="Times New Roman"/>
          <w:sz w:val="28"/>
          <w:szCs w:val="28"/>
        </w:rPr>
        <w:t xml:space="preserve"> выбрала вариант под номером 2  , потому что </w:t>
      </w:r>
      <w:r w:rsidR="00050D31" w:rsidRPr="00050D31">
        <w:rPr>
          <w:rFonts w:ascii="Times New Roman" w:hAnsi="Times New Roman" w:cs="Times New Roman"/>
          <w:sz w:val="28"/>
          <w:szCs w:val="28"/>
        </w:rPr>
        <w:t xml:space="preserve"> это будет самым </w:t>
      </w:r>
      <w:r w:rsidR="00050D31">
        <w:rPr>
          <w:rFonts w:ascii="Times New Roman" w:hAnsi="Times New Roman" w:cs="Times New Roman"/>
          <w:sz w:val="28"/>
          <w:szCs w:val="28"/>
        </w:rPr>
        <w:t xml:space="preserve"> оригинальным, </w:t>
      </w:r>
      <w:r w:rsidR="00050D31" w:rsidRPr="00050D31">
        <w:rPr>
          <w:rFonts w:ascii="Times New Roman" w:hAnsi="Times New Roman" w:cs="Times New Roman"/>
          <w:sz w:val="28"/>
          <w:szCs w:val="28"/>
        </w:rPr>
        <w:t>уникальным и настоящим сюрпризом</w:t>
      </w:r>
      <w:r w:rsidR="00050D31">
        <w:rPr>
          <w:rFonts w:ascii="Times New Roman" w:hAnsi="Times New Roman" w:cs="Times New Roman"/>
          <w:sz w:val="28"/>
          <w:szCs w:val="28"/>
        </w:rPr>
        <w:t xml:space="preserve"> , да к тому же ещё</w:t>
      </w:r>
      <w:r w:rsidR="00050D31" w:rsidRPr="00050D31">
        <w:rPr>
          <w:rFonts w:ascii="Times New Roman" w:hAnsi="Times New Roman" w:cs="Times New Roman"/>
          <w:sz w:val="28"/>
          <w:szCs w:val="28"/>
        </w:rPr>
        <w:t xml:space="preserve"> и сладким. </w:t>
      </w: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3CF3" w:rsidRPr="003E160D" w:rsidRDefault="00A427FC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60D">
        <w:rPr>
          <w:rFonts w:ascii="Times New Roman" w:hAnsi="Times New Roman" w:cs="Times New Roman"/>
          <w:sz w:val="28"/>
          <w:szCs w:val="28"/>
        </w:rPr>
        <w:t>8</w:t>
      </w:r>
    </w:p>
    <w:p w:rsidR="00E85D72" w:rsidRDefault="00E85D72" w:rsidP="00ED3C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D31" w:rsidRDefault="00050D31" w:rsidP="00ED3C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D31">
        <w:rPr>
          <w:rFonts w:ascii="Times New Roman" w:hAnsi="Times New Roman" w:cs="Times New Roman"/>
          <w:sz w:val="28"/>
          <w:szCs w:val="28"/>
        </w:rPr>
        <w:lastRenderedPageBreak/>
        <w:t>2.2 Технологическая карта</w:t>
      </w:r>
    </w:p>
    <w:p w:rsidR="00932FB5" w:rsidRDefault="00050D31" w:rsidP="00AA6C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D31">
        <w:rPr>
          <w:rFonts w:ascii="Times New Roman" w:hAnsi="Times New Roman" w:cs="Times New Roman"/>
          <w:sz w:val="28"/>
          <w:szCs w:val="28"/>
        </w:rPr>
        <w:t>« Изготовление сладкого букета»</w:t>
      </w:r>
    </w:p>
    <w:tbl>
      <w:tblPr>
        <w:tblStyle w:val="ae"/>
        <w:tblW w:w="9606" w:type="dxa"/>
        <w:tblLayout w:type="fixed"/>
        <w:tblLook w:val="04A0"/>
      </w:tblPr>
      <w:tblGrid>
        <w:gridCol w:w="675"/>
        <w:gridCol w:w="4111"/>
        <w:gridCol w:w="4820"/>
      </w:tblGrid>
      <w:tr w:rsidR="009949B5" w:rsidTr="009949B5">
        <w:tc>
          <w:tcPr>
            <w:tcW w:w="675" w:type="dxa"/>
          </w:tcPr>
          <w:p w:rsidR="009949B5" w:rsidRDefault="009949B5" w:rsidP="00F361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</w:tcPr>
          <w:p w:rsidR="009949B5" w:rsidRDefault="009949B5" w:rsidP="00F3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</w:p>
          <w:p w:rsidR="009949B5" w:rsidRDefault="009949B5" w:rsidP="00F3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изготовления</w:t>
            </w:r>
          </w:p>
        </w:tc>
        <w:tc>
          <w:tcPr>
            <w:tcW w:w="4820" w:type="dxa"/>
          </w:tcPr>
          <w:p w:rsidR="009949B5" w:rsidRDefault="009949B5" w:rsidP="00F36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9949B5" w:rsidTr="009949B5">
        <w:tc>
          <w:tcPr>
            <w:tcW w:w="675" w:type="dxa"/>
          </w:tcPr>
          <w:p w:rsidR="009949B5" w:rsidRPr="00F36106" w:rsidRDefault="009949B5" w:rsidP="00F361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949B5" w:rsidRDefault="00462AE0" w:rsidP="007F4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 п</w:t>
            </w:r>
            <w:r w:rsidR="009949B5">
              <w:rPr>
                <w:rFonts w:ascii="Times New Roman" w:hAnsi="Times New Roman" w:cs="Times New Roman"/>
                <w:sz w:val="28"/>
                <w:szCs w:val="28"/>
              </w:rPr>
              <w:t>риобрести материал</w:t>
            </w:r>
            <w:proofErr w:type="gramStart"/>
            <w:r w:rsidR="009949B5">
              <w:rPr>
                <w:rFonts w:ascii="Times New Roman" w:hAnsi="Times New Roman" w:cs="Times New Roman"/>
                <w:sz w:val="28"/>
                <w:szCs w:val="28"/>
              </w:rPr>
              <w:t xml:space="preserve">  :</w:t>
            </w:r>
            <w:proofErr w:type="gramEnd"/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2AE0">
              <w:rPr>
                <w:rFonts w:ascii="Times New Roman" w:hAnsi="Times New Roman" w:cs="Times New Roman"/>
                <w:sz w:val="28"/>
                <w:szCs w:val="28"/>
              </w:rPr>
              <w:t>Сладости (</w:t>
            </w:r>
            <w:proofErr w:type="spellStart"/>
            <w:r w:rsidR="00462AE0"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proofErr w:type="spellEnd"/>
            <w:r w:rsidR="00462AE0">
              <w:rPr>
                <w:rFonts w:ascii="Times New Roman" w:hAnsi="Times New Roman" w:cs="Times New Roman"/>
                <w:sz w:val="28"/>
                <w:szCs w:val="28"/>
              </w:rPr>
              <w:t>) 31шт</w:t>
            </w:r>
          </w:p>
          <w:p w:rsid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Цветная </w:t>
            </w:r>
            <w:proofErr w:type="spellStart"/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крепированная</w:t>
            </w:r>
            <w:proofErr w:type="spellEnd"/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 xml:space="preserve">бумага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Зелёный скотч – 2 штуки</w:t>
            </w:r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r w:rsidR="00AA6CE5">
              <w:rPr>
                <w:rFonts w:ascii="Times New Roman" w:hAnsi="Times New Roman" w:cs="Times New Roman"/>
                <w:sz w:val="28"/>
                <w:szCs w:val="28"/>
              </w:rPr>
              <w:t>, линейка</w:t>
            </w:r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  <w:r w:rsidR="00AA6CE5">
              <w:rPr>
                <w:rFonts w:ascii="Times New Roman" w:hAnsi="Times New Roman" w:cs="Times New Roman"/>
                <w:sz w:val="28"/>
                <w:szCs w:val="28"/>
              </w:rPr>
              <w:t xml:space="preserve">, клей </w:t>
            </w:r>
          </w:p>
          <w:p w:rsidR="009949B5" w:rsidRP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Основа под букет</w:t>
            </w:r>
          </w:p>
          <w:p w:rsidR="009949B5" w:rsidRDefault="009949B5" w:rsidP="00994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49B5">
              <w:rPr>
                <w:rFonts w:ascii="Times New Roman" w:hAnsi="Times New Roman" w:cs="Times New Roman"/>
                <w:sz w:val="28"/>
                <w:szCs w:val="28"/>
              </w:rPr>
              <w:t>Пенопласт</w:t>
            </w:r>
          </w:p>
          <w:p w:rsidR="009949B5" w:rsidRDefault="009949B5" w:rsidP="00932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Зелёный серпа</w:t>
            </w:r>
            <w:r w:rsidR="00E758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</w:t>
            </w:r>
          </w:p>
          <w:p w:rsidR="00AA6CE5" w:rsidRDefault="00AA6CE5" w:rsidP="00932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Обёрточная бумага </w:t>
            </w:r>
          </w:p>
          <w:p w:rsidR="00AA6CE5" w:rsidRDefault="00AA6CE5" w:rsidP="00932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Ленточка</w:t>
            </w:r>
          </w:p>
        </w:tc>
        <w:tc>
          <w:tcPr>
            <w:tcW w:w="4820" w:type="dxa"/>
          </w:tcPr>
          <w:p w:rsidR="009949B5" w:rsidRDefault="00932F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252" cy="2162175"/>
                  <wp:effectExtent l="19050" t="0" r="0" b="0"/>
                  <wp:docPr id="21" name="Рисунок 1" descr="C:\Users\Виктор\Desktop\2\DSC0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esktop\2\DSC0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52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Pr="007F4F8F" w:rsidRDefault="009949B5" w:rsidP="007F4F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949B5" w:rsidRDefault="009949B5" w:rsidP="009A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Вырезать из бумаги прямоуголь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 xml:space="preserve">ники размером 9х14 см и закруглить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верхние края заготовки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F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674436"/>
                  <wp:effectExtent l="19050" t="0" r="9525" b="0"/>
                  <wp:docPr id="2" name="Рисунок 3" descr="C:\Documents and Settings\FS_Sekretar\Рабочий стол\СКАНИРОВАННЫЕ ДОКУМЕНТЫ\4 КАРАУЛ\НЕЧАЕВА И.В\ПРОЕКТ\2\DSC04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FS_Sekretar\Рабочий стол\СКАНИРОВАННЫЕ ДОКУМЕНТЫ\4 КАРАУЛ\НЕЧАЕВА И.В\ПРОЕКТ\2\DSC04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1" b="2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88" cy="167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949B5" w:rsidRDefault="00932FB5" w:rsidP="009A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Наложить </w:t>
            </w:r>
            <w:r w:rsidR="009949B5">
              <w:rPr>
                <w:rFonts w:ascii="Times New Roman" w:hAnsi="Times New Roman" w:cs="Times New Roman"/>
                <w:sz w:val="28"/>
                <w:szCs w:val="28"/>
              </w:rPr>
              <w:t xml:space="preserve">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заготовки разного цвета друг на  друга</w:t>
            </w:r>
            <w:r w:rsidR="009949B5">
              <w:rPr>
                <w:rFonts w:ascii="Times New Roman" w:hAnsi="Times New Roman" w:cs="Times New Roman"/>
                <w:sz w:val="28"/>
                <w:szCs w:val="28"/>
              </w:rPr>
              <w:t>, с небольшим сдвигом.</w:t>
            </w:r>
          </w:p>
        </w:tc>
        <w:tc>
          <w:tcPr>
            <w:tcW w:w="4820" w:type="dxa"/>
          </w:tcPr>
          <w:p w:rsidR="009949B5" w:rsidRDefault="009949B5" w:rsidP="004742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2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843513"/>
                  <wp:effectExtent l="19050" t="0" r="9525" b="0"/>
                  <wp:docPr id="8" name="Рисунок 4" descr="C:\Documents and Settings\FS_Sekretar\Рабочий стол\СКАНИРОВАННЫЕ ДОКУМЕНТЫ\4 КАРАУЛ\НЕЧАЕВА И.В\ПРОЕКТ\2\DSC04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S_Sekretar\Рабочий стол\СКАНИРОВАННЫЕ ДОКУМЕНТЫ\4 КАРАУЛ\НЕЧАЕВА И.В\ПРОЕКТ\2\DSC04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19" cy="185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949B5" w:rsidRDefault="009949B5" w:rsidP="00474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Растягиваем заготовку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середине по всей длине, получая углубление.</w:t>
            </w:r>
          </w:p>
        </w:tc>
        <w:tc>
          <w:tcPr>
            <w:tcW w:w="4820" w:type="dxa"/>
          </w:tcPr>
          <w:p w:rsidR="009949B5" w:rsidRDefault="009949B5" w:rsidP="00932F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2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7275" cy="1519743"/>
                  <wp:effectExtent l="0" t="0" r="0" b="0"/>
                  <wp:docPr id="11" name="Рисунок 5" descr="C:\Documents and Settings\FS_Sekretar\Рабочий стол\СКАНИРОВАННЫЕ ДОКУМЕНТЫ\4 КАРАУЛ\НЕЧАЕВА И.В\ПРОЕКТ\2\DSC04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FS_Sekretar\Рабочий стол\СКАНИРОВАННЫЕ ДОКУМЕНТЫ\4 КАРАУЛ\НЕЧАЕВА И.В\ПРОЕКТ\2\DSC04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06" cy="152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C" w:rsidTr="00A427FC">
        <w:tc>
          <w:tcPr>
            <w:tcW w:w="9606" w:type="dxa"/>
            <w:gridSpan w:val="3"/>
            <w:tcBorders>
              <w:left w:val="nil"/>
              <w:bottom w:val="nil"/>
              <w:right w:val="nil"/>
            </w:tcBorders>
          </w:tcPr>
          <w:p w:rsidR="00A427FC" w:rsidRPr="00474265" w:rsidRDefault="00A427FC" w:rsidP="00A427F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9949B5" w:rsidRDefault="009949B5" w:rsidP="00297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Вставляем сладость </w:t>
            </w:r>
          </w:p>
          <w:p w:rsidR="009949B5" w:rsidRDefault="009949B5" w:rsidP="00297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в углубление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2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021" cy="1835888"/>
                  <wp:effectExtent l="0" t="0" r="0" b="0"/>
                  <wp:docPr id="12" name="Рисунок 6" descr="C:\Documents and Settings\FS_Sekretar\Рабочий стол\СКАНИРОВАННЫЕ ДОКУМЕНТЫ\4 КАРАУЛ\НЕЧАЕВА И.В\ПРОЕКТ\2\pvNQ8wqu_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S_Sekretar\Рабочий стол\СКАНИРОВАННЫЕ ДОКУМЕНТЫ\4 КАРАУЛ\НЕЧАЕВА И.В\ПРОЕКТ\2\pvNQ8wqu_9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615" t="28950" r="7692" b="1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70" cy="183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071557" w:rsidRDefault="009949B5" w:rsidP="00297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Плотно заворачиваем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proofErr w:type="spellEnd"/>
            <w:r w:rsidR="00932FB5">
              <w:rPr>
                <w:rFonts w:ascii="Times New Roman" w:hAnsi="Times New Roman" w:cs="Times New Roman"/>
                <w:sz w:val="28"/>
                <w:szCs w:val="28"/>
              </w:rPr>
              <w:t xml:space="preserve"> в бумагу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завязываем ниткой у основания</w:t>
            </w:r>
            <w:r w:rsidR="000715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49B5" w:rsidRDefault="00071557" w:rsidP="00297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75850">
              <w:rPr>
                <w:rFonts w:ascii="Times New Roman" w:hAnsi="Times New Roman" w:cs="Times New Roman"/>
                <w:sz w:val="28"/>
                <w:szCs w:val="28"/>
              </w:rPr>
              <w:t xml:space="preserve">олучили </w:t>
            </w:r>
            <w:r w:rsidR="009949B5">
              <w:rPr>
                <w:rFonts w:ascii="Times New Roman" w:hAnsi="Times New Roman" w:cs="Times New Roman"/>
                <w:sz w:val="28"/>
                <w:szCs w:val="28"/>
              </w:rPr>
              <w:t xml:space="preserve"> бутон розы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9949B5" w:rsidRDefault="009949B5" w:rsidP="0029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6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9304" cy="2374604"/>
                  <wp:effectExtent l="0" t="0" r="0" b="0"/>
                  <wp:docPr id="15" name="Рисунок 7" descr="C:\Documents and Settings\FS_Sekretar\Рабочий стол\СКАНИРОВАННЫЕ ДОКУМЕНТЫ\4 КАРАУЛ\НЕЧАЕВА И.В\ПРОЕКТ\2\QQVqYXuRh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FS_Sekretar\Рабочий стол\СКАНИРОВАННЫЕ ДОКУМЕНТЫ\4 КАРАУЛ\НЕЧАЕВА И.В\ПРОЕКТ\2\QQVqYXuRh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987" t="37019" r="1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29" cy="238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9949B5" w:rsidRDefault="00932FB5" w:rsidP="002D3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Стебель розы </w:t>
            </w:r>
            <w:r w:rsidR="009949B5">
              <w:rPr>
                <w:rFonts w:ascii="Times New Roman" w:hAnsi="Times New Roman" w:cs="Times New Roman"/>
                <w:sz w:val="28"/>
                <w:szCs w:val="28"/>
              </w:rPr>
              <w:t xml:space="preserve"> обклеить зелёным скотчем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9949B5" w:rsidRDefault="009949B5" w:rsidP="002D3B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5841" cy="2438400"/>
                  <wp:effectExtent l="0" t="0" r="0" b="0"/>
                  <wp:docPr id="18" name="Рисунок 8" descr="C:\Documents and Settings\FS_Sekretar\Рабочий стол\СКАНИРОВАННЫЕ ДОКУМЕНТЫ\4 КАРАУЛ\НЕЧАЕВА И.В\ПРОЕКТ\2\jq9O85MvF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S_Sekretar\Рабочий стол\СКАНИРОВАННЫЕ ДОКУМЕНТЫ\4 КАРАУЛ\НЕЧАЕВА И.В\ПРОЕКТ\2\jq9O85MvF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657" t="2745" r="5230" b="2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28" cy="245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9949B5" w:rsidRDefault="009949B5" w:rsidP="002D3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 необходимо   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>сделать  нужное количество  роз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A427FC" w:rsidRDefault="009949B5" w:rsidP="00A427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4500" cy="2154865"/>
                  <wp:effectExtent l="0" t="0" r="0" b="0"/>
                  <wp:docPr id="20" name="Рисунок 9" descr="C:\Documents and Settings\FS_Sekretar\Рабочий стол\СКАНИРОВАННЫЕ ДОКУМЕНТЫ\4 КАРАУЛ\НЕЧАЕВА И.В\ПРОЕКТ\2\DSC0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FS_Sekretar\Рабочий стол\СКАНИРОВАННЫЕ ДОКУМЕНТЫ\4 КАРАУЛ\НЕЧАЕВА И.В\ПРОЕКТ\2\DSC0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76" cy="215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C" w:rsidTr="00A427FC">
        <w:tc>
          <w:tcPr>
            <w:tcW w:w="9606" w:type="dxa"/>
            <w:gridSpan w:val="3"/>
            <w:tcBorders>
              <w:left w:val="nil"/>
              <w:bottom w:val="nil"/>
              <w:right w:val="nil"/>
            </w:tcBorders>
          </w:tcPr>
          <w:p w:rsidR="00A427FC" w:rsidRPr="002D3B49" w:rsidRDefault="00A427FC" w:rsidP="002D3B4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11" w:type="dxa"/>
          </w:tcPr>
          <w:p w:rsidR="009949B5" w:rsidRPr="002E03D6" w:rsidRDefault="00462AE0" w:rsidP="002E0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Склеить между собой слои пенопласта и  затем о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 xml:space="preserve">бвернуть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071E05">
              <w:rPr>
                <w:rFonts w:ascii="Times New Roman" w:hAnsi="Times New Roman" w:cs="Times New Roman"/>
                <w:sz w:val="28"/>
                <w:szCs w:val="28"/>
              </w:rPr>
              <w:t xml:space="preserve"> зелёной бумагой</w:t>
            </w:r>
            <w:r w:rsidR="00E75850">
              <w:rPr>
                <w:rFonts w:ascii="Times New Roman" w:hAnsi="Times New Roman" w:cs="Times New Roman"/>
                <w:sz w:val="28"/>
                <w:szCs w:val="28"/>
              </w:rPr>
              <w:t xml:space="preserve"> в два слоя </w:t>
            </w:r>
            <w:r w:rsidR="00071E05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далее  вставить </w:t>
            </w:r>
            <w:r w:rsidR="00932FB5">
              <w:rPr>
                <w:rFonts w:ascii="Times New Roman" w:hAnsi="Times New Roman" w:cs="Times New Roman"/>
                <w:sz w:val="28"/>
                <w:szCs w:val="28"/>
              </w:rPr>
              <w:t xml:space="preserve"> в основание под букет.</w:t>
            </w:r>
          </w:p>
        </w:tc>
        <w:tc>
          <w:tcPr>
            <w:tcW w:w="4820" w:type="dxa"/>
          </w:tcPr>
          <w:p w:rsidR="009949B5" w:rsidRDefault="00071557" w:rsidP="000715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4723" cy="1952625"/>
                  <wp:effectExtent l="19050" t="0" r="5127" b="0"/>
                  <wp:docPr id="23" name="Рисунок 2" descr="C:\Users\Виктор\Desktop\2\DSC0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\Desktop\2\DSC0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95" cy="195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B5" w:rsidTr="009949B5">
        <w:tc>
          <w:tcPr>
            <w:tcW w:w="675" w:type="dxa"/>
          </w:tcPr>
          <w:p w:rsidR="009949B5" w:rsidRDefault="009949B5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9949B5" w:rsidRPr="002E03D6" w:rsidRDefault="009949B5" w:rsidP="002E0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Вставить розы </w:t>
            </w:r>
            <w:r w:rsidR="00071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r w:rsidR="00071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пенопласт </w:t>
            </w:r>
            <w:r w:rsidR="00071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и украсить серпантином.</w:t>
            </w:r>
          </w:p>
        </w:tc>
        <w:tc>
          <w:tcPr>
            <w:tcW w:w="4820" w:type="dxa"/>
          </w:tcPr>
          <w:p w:rsidR="009949B5" w:rsidRDefault="00071557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5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783" cy="2209800"/>
                  <wp:effectExtent l="19050" t="0" r="4967" b="0"/>
                  <wp:docPr id="27" name="Рисунок 3" descr="C:\Users\Виктор\Desktop\2\DSC0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2\DSC0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87" cy="221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846" w:rsidTr="009949B5">
        <w:tc>
          <w:tcPr>
            <w:tcW w:w="675" w:type="dxa"/>
          </w:tcPr>
          <w:p w:rsidR="001E5846" w:rsidRDefault="001E5846" w:rsidP="00050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1E5846" w:rsidRDefault="001E5846" w:rsidP="002E03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Обернуть полученный сладкий букет в подарочную бумагу и красиво завязать ленточкой.</w:t>
            </w:r>
          </w:p>
        </w:tc>
        <w:tc>
          <w:tcPr>
            <w:tcW w:w="4820" w:type="dxa"/>
          </w:tcPr>
          <w:p w:rsidR="001E5846" w:rsidRPr="00071557" w:rsidRDefault="00226F81" w:rsidP="00226F8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7395" cy="2590422"/>
                  <wp:effectExtent l="0" t="0" r="0" b="0"/>
                  <wp:docPr id="9" name="Рисунок 9" descr="C:\Users\Dexp\Desktop\DSC0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xp\Desktop\DSC0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21" cy="259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557" w:rsidRDefault="00071557" w:rsidP="000715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846" w:rsidRDefault="002D3B49" w:rsidP="00226F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07155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0715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людей, увидевших </w:t>
      </w:r>
      <w:r w:rsidR="00CE7A58" w:rsidRPr="00CE7A58">
        <w:rPr>
          <w:rFonts w:ascii="Times New Roman" w:hAnsi="Times New Roman" w:cs="Times New Roman"/>
          <w:sz w:val="28"/>
          <w:szCs w:val="28"/>
          <w:shd w:val="clear" w:color="auto" w:fill="FFFFFF"/>
        </w:rPr>
        <w:t>букет из конфет</w:t>
      </w:r>
      <w:r w:rsidR="0007155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7A58" w:rsidRPr="00CE7A58">
        <w:rPr>
          <w:rFonts w:ascii="Times New Roman" w:hAnsi="Times New Roman" w:cs="Times New Roman"/>
          <w:sz w:val="28"/>
          <w:szCs w:val="28"/>
          <w:shd w:val="clear" w:color="auto" w:fill="FFFFFF"/>
        </w:rPr>
        <w:t>  возникает мысль, что им никогда такого не сделать. Но это мнение ошибочно, ведь изготовление собственных шедевров</w:t>
      </w:r>
      <w:r w:rsidR="000715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это искусство и  доступно оно </w:t>
      </w:r>
      <w:r w:rsidR="00CE7A58" w:rsidRPr="00CE7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каждому, было бы желание. Нужно лишь запастись некото</w:t>
      </w:r>
      <w:r w:rsidR="000715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рыми материалами, </w:t>
      </w:r>
      <w:r w:rsidR="00CE7A58" w:rsidRPr="00CE7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временем и, конечно же, терпением и прекрасным настроением.</w:t>
      </w:r>
    </w:p>
    <w:p w:rsidR="00226F81" w:rsidRPr="00226F81" w:rsidRDefault="00A427FC" w:rsidP="0061324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</w:p>
    <w:p w:rsidR="00D9634C" w:rsidRDefault="00D9634C" w:rsidP="00226F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634C">
        <w:rPr>
          <w:rFonts w:ascii="Times New Roman" w:hAnsi="Times New Roman" w:cs="Times New Roman"/>
          <w:sz w:val="28"/>
          <w:szCs w:val="28"/>
        </w:rPr>
        <w:lastRenderedPageBreak/>
        <w:t>2.3 Экономические и экологические выводы.</w:t>
      </w:r>
    </w:p>
    <w:p w:rsidR="00226F81" w:rsidRPr="00D9634C" w:rsidRDefault="00226F81" w:rsidP="00226F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817"/>
        <w:gridCol w:w="3123"/>
        <w:gridCol w:w="1838"/>
        <w:gridCol w:w="2104"/>
        <w:gridCol w:w="1971"/>
      </w:tblGrid>
      <w:tr w:rsidR="00D9634C" w:rsidTr="009E79A4">
        <w:tc>
          <w:tcPr>
            <w:tcW w:w="9853" w:type="dxa"/>
            <w:gridSpan w:val="5"/>
          </w:tcPr>
          <w:p w:rsidR="00D9634C" w:rsidRPr="003E160D" w:rsidRDefault="00D9634C" w:rsidP="00DB6C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Экономический расчёт</w:t>
            </w:r>
          </w:p>
        </w:tc>
      </w:tr>
      <w:tr w:rsidR="00D9634C" w:rsidTr="00D9634C">
        <w:tc>
          <w:tcPr>
            <w:tcW w:w="817" w:type="dxa"/>
          </w:tcPr>
          <w:p w:rsidR="00D9634C" w:rsidRPr="00D9634C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34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963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9634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23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1838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 xml:space="preserve">Кол-во ( </w:t>
            </w:r>
            <w:proofErr w:type="spellStart"/>
            <w:proofErr w:type="gramStart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4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Цена за шт.</w:t>
            </w:r>
          </w:p>
          <w:p w:rsidR="007D2C0B" w:rsidRPr="003E160D" w:rsidRDefault="007D2C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71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proofErr w:type="gramStart"/>
            <w:r w:rsidR="001E490B" w:rsidRPr="003E16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C0B" w:rsidRPr="003E160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7D2C0B" w:rsidRPr="003E16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2C0B" w:rsidRPr="003E160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7D2C0B" w:rsidRPr="003E16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9634C" w:rsidTr="00D9634C">
        <w:tc>
          <w:tcPr>
            <w:tcW w:w="817" w:type="dxa"/>
          </w:tcPr>
          <w:p w:rsidR="00D9634C" w:rsidRPr="007D2C0B" w:rsidRDefault="00D9634C" w:rsidP="00D9634C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D9634C" w:rsidRPr="003E160D" w:rsidRDefault="00D9634C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Сладости</w:t>
            </w:r>
            <w:r w:rsidR="00E75850" w:rsidRPr="003E160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proofErr w:type="spellEnd"/>
          </w:p>
        </w:tc>
        <w:tc>
          <w:tcPr>
            <w:tcW w:w="1838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04" w:type="dxa"/>
          </w:tcPr>
          <w:p w:rsidR="00D9634C" w:rsidRPr="003E160D" w:rsidRDefault="00D9634C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1" w:type="dxa"/>
          </w:tcPr>
          <w:p w:rsidR="00D9634C" w:rsidRPr="003E160D" w:rsidRDefault="007D2C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D9634C" w:rsidTr="00D9634C">
        <w:tc>
          <w:tcPr>
            <w:tcW w:w="817" w:type="dxa"/>
          </w:tcPr>
          <w:p w:rsidR="00D9634C" w:rsidRPr="007D2C0B" w:rsidRDefault="00D9634C" w:rsidP="007D2C0B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D9634C" w:rsidRPr="003E160D" w:rsidRDefault="007D2C0B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Крепированная</w:t>
            </w:r>
            <w:proofErr w:type="spellEnd"/>
            <w:r w:rsidRPr="003E160D">
              <w:rPr>
                <w:rFonts w:ascii="Times New Roman" w:hAnsi="Times New Roman" w:cs="Times New Roman"/>
                <w:sz w:val="28"/>
                <w:szCs w:val="28"/>
              </w:rPr>
              <w:t xml:space="preserve">  бумага  </w:t>
            </w:r>
          </w:p>
        </w:tc>
        <w:tc>
          <w:tcPr>
            <w:tcW w:w="1838" w:type="dxa"/>
          </w:tcPr>
          <w:p w:rsidR="00D9634C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</w:tcPr>
          <w:p w:rsidR="00D9634C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71" w:type="dxa"/>
          </w:tcPr>
          <w:p w:rsidR="00D9634C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D9634C" w:rsidTr="00D9634C">
        <w:tc>
          <w:tcPr>
            <w:tcW w:w="817" w:type="dxa"/>
          </w:tcPr>
          <w:p w:rsidR="00D9634C" w:rsidRPr="003134DF" w:rsidRDefault="00D9634C" w:rsidP="003134DF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23" w:type="dxa"/>
          </w:tcPr>
          <w:p w:rsidR="00D9634C" w:rsidRPr="003E160D" w:rsidRDefault="003134DF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Зелёный скотч</w:t>
            </w:r>
          </w:p>
        </w:tc>
        <w:tc>
          <w:tcPr>
            <w:tcW w:w="1838" w:type="dxa"/>
          </w:tcPr>
          <w:p w:rsidR="00D9634C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</w:tcPr>
          <w:p w:rsidR="00D9634C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71" w:type="dxa"/>
          </w:tcPr>
          <w:p w:rsidR="00D9634C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134DF" w:rsidTr="00D9634C">
        <w:tc>
          <w:tcPr>
            <w:tcW w:w="817" w:type="dxa"/>
          </w:tcPr>
          <w:p w:rsidR="003134DF" w:rsidRPr="003134DF" w:rsidRDefault="003134DF" w:rsidP="003134DF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23" w:type="dxa"/>
          </w:tcPr>
          <w:p w:rsidR="003134DF" w:rsidRPr="003E160D" w:rsidRDefault="003134DF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Основа под букет</w:t>
            </w:r>
          </w:p>
        </w:tc>
        <w:tc>
          <w:tcPr>
            <w:tcW w:w="1838" w:type="dxa"/>
          </w:tcPr>
          <w:p w:rsidR="003134DF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</w:tcPr>
          <w:p w:rsidR="003134DF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71" w:type="dxa"/>
          </w:tcPr>
          <w:p w:rsidR="003134DF" w:rsidRPr="003E160D" w:rsidRDefault="003134DF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134DF" w:rsidTr="00D9634C">
        <w:tc>
          <w:tcPr>
            <w:tcW w:w="817" w:type="dxa"/>
          </w:tcPr>
          <w:p w:rsidR="003134DF" w:rsidRPr="003134DF" w:rsidRDefault="003134DF" w:rsidP="003134DF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23" w:type="dxa"/>
          </w:tcPr>
          <w:p w:rsidR="003134DF" w:rsidRPr="003E160D" w:rsidRDefault="001E490B" w:rsidP="001E4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1838" w:type="dxa"/>
          </w:tcPr>
          <w:p w:rsidR="003134DF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</w:tcPr>
          <w:p w:rsidR="003134DF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71" w:type="dxa"/>
          </w:tcPr>
          <w:p w:rsidR="003134DF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134DF" w:rsidTr="00D9634C">
        <w:tc>
          <w:tcPr>
            <w:tcW w:w="817" w:type="dxa"/>
          </w:tcPr>
          <w:p w:rsidR="003134DF" w:rsidRPr="003134DF" w:rsidRDefault="003134DF" w:rsidP="003134DF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23" w:type="dxa"/>
          </w:tcPr>
          <w:p w:rsidR="003134DF" w:rsidRPr="003E160D" w:rsidRDefault="001E490B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Оберточная бумага</w:t>
            </w:r>
          </w:p>
        </w:tc>
        <w:tc>
          <w:tcPr>
            <w:tcW w:w="1838" w:type="dxa"/>
          </w:tcPr>
          <w:p w:rsidR="003134DF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</w:tcPr>
          <w:p w:rsidR="003134DF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71" w:type="dxa"/>
          </w:tcPr>
          <w:p w:rsidR="003134DF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E490B" w:rsidRPr="003E16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134DF" w:rsidTr="00D9634C">
        <w:tc>
          <w:tcPr>
            <w:tcW w:w="817" w:type="dxa"/>
          </w:tcPr>
          <w:p w:rsidR="003134DF" w:rsidRPr="003134DF" w:rsidRDefault="003134DF" w:rsidP="003134DF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23" w:type="dxa"/>
          </w:tcPr>
          <w:p w:rsidR="003134DF" w:rsidRPr="003E160D" w:rsidRDefault="001E490B" w:rsidP="00313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Ленточка</w:t>
            </w:r>
          </w:p>
        </w:tc>
        <w:tc>
          <w:tcPr>
            <w:tcW w:w="1838" w:type="dxa"/>
          </w:tcPr>
          <w:p w:rsidR="003134DF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</w:tcPr>
          <w:p w:rsidR="003134DF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1" w:type="dxa"/>
          </w:tcPr>
          <w:p w:rsidR="003134DF" w:rsidRPr="003E160D" w:rsidRDefault="00071557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E490B" w:rsidTr="00C35052">
        <w:tc>
          <w:tcPr>
            <w:tcW w:w="7882" w:type="dxa"/>
            <w:gridSpan w:val="4"/>
          </w:tcPr>
          <w:p w:rsidR="001E490B" w:rsidRPr="003E160D" w:rsidRDefault="001E490B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1E490B" w:rsidRPr="003E160D" w:rsidRDefault="00CE7A58" w:rsidP="00D96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0D">
              <w:rPr>
                <w:rFonts w:ascii="Times New Roman" w:hAnsi="Times New Roman" w:cs="Times New Roman"/>
                <w:sz w:val="28"/>
                <w:szCs w:val="28"/>
              </w:rPr>
              <w:t>361</w:t>
            </w:r>
          </w:p>
        </w:tc>
      </w:tr>
    </w:tbl>
    <w:p w:rsidR="00FC6121" w:rsidRDefault="00FC6121" w:rsidP="00FC612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54137" w:rsidRPr="00493A02" w:rsidRDefault="00FC6121" w:rsidP="00493A02">
      <w:pPr>
        <w:spacing w:before="100" w:beforeAutospacing="1" w:after="100" w:afterAutospacing="1" w:line="360" w:lineRule="auto"/>
        <w:ind w:firstLine="708"/>
        <w:jc w:val="both"/>
        <w:rPr>
          <w:rFonts w:eastAsia="Times New Roman" w:cs="Helvetica"/>
          <w:color w:val="000000"/>
          <w:sz w:val="28"/>
          <w:szCs w:val="28"/>
          <w:lang w:eastAsia="ru-RU"/>
        </w:rPr>
      </w:pPr>
      <w:r w:rsidRPr="005108E4">
        <w:rPr>
          <w:rFonts w:ascii="Times New Roman" w:hAnsi="Times New Roman" w:cs="Times New Roman"/>
          <w:b/>
          <w:sz w:val="28"/>
          <w:szCs w:val="28"/>
        </w:rPr>
        <w:t>Вывод: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затраты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вложенные в данный букет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елать вывод </w:t>
      </w:r>
      <w:r w:rsidR="0018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экономической выго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 подарка. Самостоятельно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изготовленный сладкий букет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 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несколько раза дешевле, </w:t>
      </w:r>
      <w:r w:rsidR="0018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 аналогичные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8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салонах</w:t>
      </w:r>
      <w:r w:rsidR="00071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магазинах  (от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 при этом, </w:t>
      </w:r>
      <w:r w:rsidR="00071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букет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восходит  купленный</w:t>
      </w:r>
      <w:r w:rsidR="0018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FC6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оригинальности исполнения.</w:t>
      </w:r>
    </w:p>
    <w:p w:rsidR="00C54137" w:rsidRPr="00C54137" w:rsidRDefault="00180C19" w:rsidP="00C541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Экологический вывод</w:t>
      </w:r>
      <w:r w:rsidR="00C54137"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C54137" w:rsidRPr="00C54137" w:rsidRDefault="00C54137" w:rsidP="00C541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проблема – это очень важный этап в развитии человечества. Она определяет судьбу человеческого мира.             </w:t>
      </w:r>
    </w:p>
    <w:p w:rsidR="00C54137" w:rsidRPr="00C54137" w:rsidRDefault="00C54137" w:rsidP="00C541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 с  уверенностью  сказать,   изготовление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сладкого букета </w:t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−    это  э</w:t>
      </w:r>
      <w:r w:rsidR="001E5846">
        <w:rPr>
          <w:rFonts w:ascii="Times New Roman" w:hAnsi="Times New Roman" w:cs="Times New Roman"/>
          <w:sz w:val="28"/>
          <w:szCs w:val="28"/>
          <w:shd w:val="clear" w:color="auto" w:fill="FFFFFF"/>
        </w:rPr>
        <w:t>кологически  чистое занятие</w:t>
      </w:r>
      <w:r w:rsidR="00180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  нет вреда окружающей среде,</w:t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>нет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ыбросов в окружающую атмосферу и самое главное  нет вреда здоровью человека.</w:t>
      </w:r>
      <w:r w:rsidRPr="00C54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             </w:t>
      </w:r>
    </w:p>
    <w:p w:rsidR="00FC6121" w:rsidRPr="00FC6121" w:rsidRDefault="00FC6121" w:rsidP="00FC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634C" w:rsidRDefault="00D9634C" w:rsidP="00C5413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54137" w:rsidRDefault="00C54137" w:rsidP="00C5413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1324A" w:rsidRDefault="0061324A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24A" w:rsidRPr="0061324A" w:rsidRDefault="00A427FC" w:rsidP="00613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CF4">
        <w:rPr>
          <w:rFonts w:ascii="Times New Roman" w:hAnsi="Times New Roman" w:cs="Times New Roman"/>
          <w:sz w:val="28"/>
          <w:szCs w:val="28"/>
        </w:rPr>
        <w:t>12</w:t>
      </w:r>
    </w:p>
    <w:p w:rsidR="00897280" w:rsidRDefault="00897280" w:rsidP="00ED3C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2.4 Фото проектного изделия.</w:t>
      </w:r>
    </w:p>
    <w:p w:rsidR="00897280" w:rsidRDefault="004C1CB3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47907" cy="4423144"/>
            <wp:effectExtent l="0" t="0" r="0" b="0"/>
            <wp:docPr id="28" name="Рисунок 4" descr="C:\Users\Виктор\Desktop\2\DSC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2\DSC04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26" cy="44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B3" w:rsidRDefault="004C1CB3" w:rsidP="004C1CB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91200" cy="4341362"/>
            <wp:effectExtent l="0" t="0" r="0" b="0"/>
            <wp:docPr id="29" name="Рисунок 5" descr="C:\Users\Виктор\Desktop\2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2\DSC045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77" cy="43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01" w:rsidRPr="00D84F12" w:rsidRDefault="00A427FC" w:rsidP="00D84F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B3CF4">
        <w:rPr>
          <w:rFonts w:ascii="Times New Roman" w:hAnsi="Times New Roman" w:cs="Times New Roman"/>
          <w:sz w:val="28"/>
          <w:szCs w:val="28"/>
        </w:rPr>
        <w:t>13</w:t>
      </w:r>
    </w:p>
    <w:p w:rsidR="00FA189B" w:rsidRPr="00474029" w:rsidRDefault="00FA189B" w:rsidP="00FA18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74029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Pr="00474029"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</w:p>
    <w:p w:rsidR="00FA189B" w:rsidRPr="00474029" w:rsidRDefault="00FA189B" w:rsidP="00FA18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>Исследовательская часть</w:t>
      </w:r>
    </w:p>
    <w:p w:rsidR="003D3874" w:rsidRPr="00474029" w:rsidRDefault="00D84F12" w:rsidP="00FA189B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08E4">
        <w:rPr>
          <w:rFonts w:ascii="Times New Roman" w:hAnsi="Times New Roman" w:cs="Times New Roman"/>
          <w:b/>
          <w:sz w:val="28"/>
          <w:szCs w:val="28"/>
        </w:rPr>
        <w:t>Объект</w:t>
      </w:r>
      <w:r w:rsidR="00FA189B" w:rsidRPr="005108E4">
        <w:rPr>
          <w:rFonts w:ascii="Times New Roman" w:hAnsi="Times New Roman" w:cs="Times New Roman"/>
          <w:b/>
          <w:sz w:val="28"/>
          <w:szCs w:val="28"/>
        </w:rPr>
        <w:t>:</w:t>
      </w:r>
      <w:r w:rsidR="00D643C8" w:rsidRPr="00474029">
        <w:rPr>
          <w:rFonts w:ascii="Times New Roman" w:hAnsi="Times New Roman" w:cs="Times New Roman"/>
          <w:sz w:val="28"/>
          <w:szCs w:val="28"/>
        </w:rPr>
        <w:t xml:space="preserve">Мои школьные увлечения </w:t>
      </w:r>
    </w:p>
    <w:p w:rsidR="004523FE" w:rsidRPr="00474029" w:rsidRDefault="00D643C8" w:rsidP="0012193F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>Во время учёб</w:t>
      </w:r>
      <w:r w:rsidR="004D0E66" w:rsidRPr="00474029">
        <w:rPr>
          <w:rFonts w:ascii="Times New Roman" w:hAnsi="Times New Roman" w:cs="Times New Roman"/>
          <w:sz w:val="28"/>
          <w:szCs w:val="28"/>
        </w:rPr>
        <w:t>ы в школе  я увлекала</w:t>
      </w:r>
      <w:r w:rsidRPr="00474029">
        <w:rPr>
          <w:rFonts w:ascii="Times New Roman" w:hAnsi="Times New Roman" w:cs="Times New Roman"/>
          <w:sz w:val="28"/>
          <w:szCs w:val="28"/>
        </w:rPr>
        <w:t xml:space="preserve">сь такими видами творчества как: </w:t>
      </w:r>
    </w:p>
    <w:p w:rsidR="004523FE" w:rsidRPr="00474029" w:rsidRDefault="00D643C8" w:rsidP="0012193F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 xml:space="preserve">изготовление керамических изделий, </w:t>
      </w:r>
      <w:r w:rsidR="004D0E66" w:rsidRPr="00474029">
        <w:rPr>
          <w:rFonts w:ascii="Times New Roman" w:hAnsi="Times New Roman" w:cs="Times New Roman"/>
          <w:sz w:val="28"/>
          <w:szCs w:val="28"/>
        </w:rPr>
        <w:t xml:space="preserve">украшение предметов методом </w:t>
      </w:r>
    </w:p>
    <w:p w:rsidR="00D84F12" w:rsidRPr="00474029" w:rsidRDefault="0012193F" w:rsidP="00D84F12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74029">
        <w:rPr>
          <w:rFonts w:ascii="Times New Roman" w:hAnsi="Times New Roman" w:cs="Times New Roman"/>
          <w:sz w:val="28"/>
          <w:szCs w:val="28"/>
        </w:rPr>
        <w:t>д</w:t>
      </w:r>
      <w:r w:rsidR="004523FE" w:rsidRPr="00474029">
        <w:rPr>
          <w:rFonts w:ascii="Times New Roman" w:hAnsi="Times New Roman" w:cs="Times New Roman"/>
          <w:sz w:val="28"/>
          <w:szCs w:val="28"/>
        </w:rPr>
        <w:t>екупаж</w:t>
      </w:r>
      <w:proofErr w:type="spellEnd"/>
      <w:r w:rsidR="004523FE" w:rsidRPr="00474029">
        <w:rPr>
          <w:rFonts w:ascii="Times New Roman" w:hAnsi="Times New Roman" w:cs="Times New Roman"/>
          <w:sz w:val="28"/>
          <w:szCs w:val="28"/>
        </w:rPr>
        <w:t xml:space="preserve">, плетение из газетных трубочек, </w:t>
      </w:r>
      <w:r w:rsidR="000F7EB2" w:rsidRPr="00474029">
        <w:rPr>
          <w:rFonts w:ascii="Times New Roman" w:hAnsi="Times New Roman" w:cs="Times New Roman"/>
          <w:sz w:val="28"/>
          <w:szCs w:val="28"/>
        </w:rPr>
        <w:t xml:space="preserve"> модульное оригами, </w:t>
      </w:r>
    </w:p>
    <w:p w:rsidR="00D643C8" w:rsidRPr="00474029" w:rsidRDefault="000F7EB2" w:rsidP="00D84F12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>изготовление букета из гофрированной бумаги и сладостей</w:t>
      </w:r>
      <w:r w:rsidR="00D84F12" w:rsidRPr="00474029">
        <w:rPr>
          <w:rFonts w:ascii="Times New Roman" w:hAnsi="Times New Roman" w:cs="Times New Roman"/>
          <w:sz w:val="28"/>
          <w:szCs w:val="28"/>
        </w:rPr>
        <w:t>.</w:t>
      </w:r>
    </w:p>
    <w:p w:rsidR="003D3874" w:rsidRPr="005108E4" w:rsidRDefault="00D84F12" w:rsidP="0012193F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08E4">
        <w:rPr>
          <w:rFonts w:ascii="Times New Roman" w:hAnsi="Times New Roman" w:cs="Times New Roman"/>
          <w:b/>
          <w:sz w:val="28"/>
          <w:szCs w:val="28"/>
        </w:rPr>
        <w:t>Цель</w:t>
      </w:r>
      <w:r w:rsidR="00D643C8" w:rsidRPr="005108E4">
        <w:rPr>
          <w:rFonts w:ascii="Times New Roman" w:hAnsi="Times New Roman" w:cs="Times New Roman"/>
          <w:b/>
          <w:sz w:val="28"/>
          <w:szCs w:val="28"/>
        </w:rPr>
        <w:t>:</w:t>
      </w:r>
    </w:p>
    <w:p w:rsidR="00E51386" w:rsidRPr="00474029" w:rsidRDefault="00EF2C91" w:rsidP="00D643C8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>Систематизация мои</w:t>
      </w:r>
      <w:r w:rsidR="003952D9" w:rsidRPr="00474029">
        <w:rPr>
          <w:rFonts w:ascii="Times New Roman" w:hAnsi="Times New Roman" w:cs="Times New Roman"/>
          <w:sz w:val="28"/>
          <w:szCs w:val="28"/>
        </w:rPr>
        <w:t>х творческих увлечений.</w:t>
      </w:r>
    </w:p>
    <w:p w:rsidR="00096BF7" w:rsidRPr="00474029" w:rsidRDefault="00D84F12" w:rsidP="00096BF7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4029">
        <w:rPr>
          <w:rFonts w:ascii="Times New Roman" w:hAnsi="Times New Roman" w:cs="Times New Roman"/>
          <w:sz w:val="28"/>
          <w:szCs w:val="28"/>
        </w:rPr>
        <w:t>Гипотеза</w:t>
      </w:r>
      <w:r w:rsidR="00E51386" w:rsidRPr="00474029">
        <w:rPr>
          <w:rFonts w:ascii="Times New Roman" w:hAnsi="Times New Roman" w:cs="Times New Roman"/>
          <w:sz w:val="28"/>
          <w:szCs w:val="28"/>
        </w:rPr>
        <w:t>:</w:t>
      </w:r>
    </w:p>
    <w:p w:rsidR="00096BF7" w:rsidRPr="00474029" w:rsidRDefault="00096BF7" w:rsidP="00096BF7">
      <w:pPr>
        <w:pStyle w:val="a6"/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Предполагаю, что совсем маленькое дело, но сделанное с душой</w:t>
      </w:r>
      <w:r w:rsidR="00ED466C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, от чистого сердца </w:t>
      </w:r>
      <w:r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внесёт момент радости в жизнь </w:t>
      </w:r>
      <w:r w:rsidR="00ED466C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моих близких и родных людей. </w:t>
      </w:r>
    </w:p>
    <w:p w:rsidR="00ED466C" w:rsidRPr="005108E4" w:rsidRDefault="00ED466C" w:rsidP="00ED466C">
      <w:pPr>
        <w:pStyle w:val="a6"/>
        <w:numPr>
          <w:ilvl w:val="0"/>
          <w:numId w:val="11"/>
        </w:numPr>
        <w:spacing w:after="0" w:line="36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108E4">
        <w:rPr>
          <w:rStyle w:val="c1"/>
          <w:rFonts w:ascii="Times New Roman" w:hAnsi="Times New Roman" w:cs="Times New Roman"/>
          <w:b/>
          <w:sz w:val="28"/>
          <w:szCs w:val="28"/>
        </w:rPr>
        <w:t>Методы:</w:t>
      </w:r>
    </w:p>
    <w:p w:rsidR="00ED466C" w:rsidRPr="00474029" w:rsidRDefault="00ED466C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Собственный опыт – </w:t>
      </w:r>
      <w:r w:rsidR="001D1A1D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совершенствование навыков работы с различными материалами и инструментами;</w:t>
      </w:r>
    </w:p>
    <w:p w:rsidR="00ED466C" w:rsidRPr="00474029" w:rsidRDefault="00ED466C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Эксперименты -  сочетание разных видов цвета</w:t>
      </w:r>
      <w:r w:rsidR="008C301E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при изготовлении букета из гофрированной бумаги;</w:t>
      </w:r>
    </w:p>
    <w:p w:rsidR="00ED466C" w:rsidRPr="00474029" w:rsidRDefault="00ED466C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Наблюдение- поиск новых идей </w:t>
      </w:r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>у подруги</w:t>
      </w:r>
      <w:proofErr w:type="gramStart"/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на кружке, на уроках;</w:t>
      </w:r>
    </w:p>
    <w:p w:rsidR="009B3B69" w:rsidRPr="00474029" w:rsidRDefault="009B3B69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Литература и интернет –</w:t>
      </w:r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 xml:space="preserve"> поэтапное изготовление изделий;</w:t>
      </w:r>
    </w:p>
    <w:p w:rsidR="009B3B69" w:rsidRPr="00474029" w:rsidRDefault="009B3B69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Опрос- мнение родных, друзей и знакомых, их оценка</w:t>
      </w:r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>;</w:t>
      </w:r>
    </w:p>
    <w:p w:rsidR="009B3B69" w:rsidRPr="00474029" w:rsidRDefault="009B3B69" w:rsidP="00ED466C">
      <w:pPr>
        <w:pStyle w:val="a6"/>
        <w:numPr>
          <w:ilvl w:val="0"/>
          <w:numId w:val="12"/>
        </w:numPr>
        <w:spacing w:after="0"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Самоанализ – анализ</w:t>
      </w:r>
      <w:r w:rsidR="00B06B2E" w:rsidRPr="00474029">
        <w:rPr>
          <w:rStyle w:val="c1"/>
          <w:rFonts w:ascii="Times New Roman" w:hAnsi="Times New Roman" w:cs="Times New Roman"/>
          <w:sz w:val="28"/>
          <w:szCs w:val="28"/>
        </w:rPr>
        <w:t>ирую, оцениваю, делаю выводы.</w:t>
      </w:r>
    </w:p>
    <w:p w:rsidR="00EA2DF4" w:rsidRPr="005108E4" w:rsidRDefault="00097434" w:rsidP="00EA2DF4">
      <w:pPr>
        <w:pStyle w:val="a6"/>
        <w:numPr>
          <w:ilvl w:val="0"/>
          <w:numId w:val="11"/>
        </w:numPr>
        <w:spacing w:after="0" w:line="36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108E4">
        <w:rPr>
          <w:rStyle w:val="c1"/>
          <w:rFonts w:ascii="Times New Roman" w:hAnsi="Times New Roman" w:cs="Times New Roman"/>
          <w:b/>
          <w:sz w:val="28"/>
          <w:szCs w:val="28"/>
        </w:rPr>
        <w:t xml:space="preserve">Сравнительная таблица </w:t>
      </w:r>
      <w:r w:rsidR="007F45A9" w:rsidRPr="005108E4">
        <w:rPr>
          <w:rStyle w:val="c1"/>
          <w:rFonts w:ascii="Times New Roman" w:hAnsi="Times New Roman" w:cs="Times New Roman"/>
          <w:b/>
          <w:sz w:val="28"/>
          <w:szCs w:val="28"/>
        </w:rPr>
        <w:t>«Мои школьные увлечения»</w:t>
      </w:r>
    </w:p>
    <w:tbl>
      <w:tblPr>
        <w:tblStyle w:val="ae"/>
        <w:tblW w:w="0" w:type="auto"/>
        <w:tblInd w:w="534" w:type="dxa"/>
        <w:tblLook w:val="04A0"/>
      </w:tblPr>
      <w:tblGrid>
        <w:gridCol w:w="1500"/>
        <w:gridCol w:w="4217"/>
        <w:gridCol w:w="1463"/>
        <w:gridCol w:w="2070"/>
      </w:tblGrid>
      <w:tr w:rsidR="00474029" w:rsidRPr="00474029" w:rsidTr="00AB772E">
        <w:trPr>
          <w:trHeight w:val="560"/>
        </w:trPr>
        <w:tc>
          <w:tcPr>
            <w:tcW w:w="1500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Увлечение</w:t>
            </w:r>
          </w:p>
        </w:tc>
        <w:tc>
          <w:tcPr>
            <w:tcW w:w="4217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1463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Время увлечения</w:t>
            </w:r>
          </w:p>
        </w:tc>
        <w:tc>
          <w:tcPr>
            <w:tcW w:w="2070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</w:tr>
      <w:tr w:rsidR="00474029" w:rsidRPr="00474029" w:rsidTr="00AB772E">
        <w:trPr>
          <w:trHeight w:val="2541"/>
        </w:trPr>
        <w:tc>
          <w:tcPr>
            <w:tcW w:w="1500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Керамика</w:t>
            </w:r>
          </w:p>
        </w:tc>
        <w:tc>
          <w:tcPr>
            <w:tcW w:w="4217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1441" cy="1508469"/>
                  <wp:effectExtent l="0" t="0" r="0" b="0"/>
                  <wp:docPr id="14" name="Рисунок 30" descr="https://pp.vk.me/c628325/v628325391/3b71e/tq0E_GBvz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8325/v628325391/3b71e/tq0E_GBvzO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268"/>
                          <a:stretch/>
                        </pic:blipFill>
                        <pic:spPr bwMode="auto">
                          <a:xfrm>
                            <a:off x="0" y="0"/>
                            <a:ext cx="2241441" cy="150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EA2DF4" w:rsidRPr="00474029" w:rsidRDefault="00EA2DF4" w:rsidP="00EA2DF4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  <w:p w:rsidR="00EA2DF4" w:rsidRPr="00474029" w:rsidRDefault="00EA2DF4" w:rsidP="00EA2DF4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2070" w:type="dxa"/>
          </w:tcPr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подарка, сувенира для мамы</w:t>
            </w:r>
            <w:proofErr w:type="gramStart"/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папы, бабушки, сестры, крестной и др. родственников.</w:t>
            </w:r>
          </w:p>
        </w:tc>
      </w:tr>
    </w:tbl>
    <w:p w:rsidR="00EA2DF4" w:rsidRPr="00474029" w:rsidRDefault="00EA2DF4" w:rsidP="00EA2DF4">
      <w:pPr>
        <w:spacing w:after="0"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14</w:t>
      </w:r>
    </w:p>
    <w:tbl>
      <w:tblPr>
        <w:tblStyle w:val="ae"/>
        <w:tblW w:w="0" w:type="auto"/>
        <w:tblInd w:w="392" w:type="dxa"/>
        <w:tblLayout w:type="fixed"/>
        <w:tblLook w:val="04A0"/>
      </w:tblPr>
      <w:tblGrid>
        <w:gridCol w:w="1701"/>
        <w:gridCol w:w="4252"/>
        <w:gridCol w:w="1134"/>
        <w:gridCol w:w="1985"/>
      </w:tblGrid>
      <w:tr w:rsidR="00EA2DF4" w:rsidTr="00AB772E">
        <w:tc>
          <w:tcPr>
            <w:tcW w:w="1701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Декупаж</w:t>
            </w:r>
            <w:proofErr w:type="spellEnd"/>
          </w:p>
        </w:tc>
        <w:tc>
          <w:tcPr>
            <w:tcW w:w="4252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noProof/>
                <w:lang w:eastAsia="ru-RU"/>
              </w:rPr>
              <w:drawing>
                <wp:inline distT="0" distB="0" distL="0" distR="0">
                  <wp:extent cx="1782291" cy="1325525"/>
                  <wp:effectExtent l="0" t="0" r="0" b="0"/>
                  <wp:docPr id="25" name="Рисунок 25" descr="https://pp.vk.me/c628325/v628325391/3b75d/WogBRYYM9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8325/v628325391/3b75d/WogBRYYM9f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573" b="7355"/>
                          <a:stretch/>
                        </pic:blipFill>
                        <pic:spPr bwMode="auto">
                          <a:xfrm>
                            <a:off x="0" y="0"/>
                            <a:ext cx="1790610" cy="133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noProof/>
                <w:lang w:eastAsia="ru-RU"/>
              </w:rPr>
              <w:drawing>
                <wp:inline distT="0" distB="0" distL="0" distR="0">
                  <wp:extent cx="1861877" cy="1396409"/>
                  <wp:effectExtent l="0" t="0" r="0" b="0"/>
                  <wp:docPr id="26" name="Picture 3" descr="C:\Users\Виктор\Desktop\фото декупаж\DSC0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Виктор\Desktop\фото декупаж\DSC0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84" cy="1396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noProof/>
                <w:lang w:eastAsia="ru-RU"/>
              </w:rPr>
              <w:drawing>
                <wp:inline distT="0" distB="0" distL="0" distR="0">
                  <wp:extent cx="1805503" cy="1736784"/>
                  <wp:effectExtent l="0" t="0" r="0" b="0"/>
                  <wp:docPr id="30" name="Picture 2" descr="C:\Users\Виктор\Desktop\DSC0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Виктор\Desktop\DSC0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33" cy="1742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1985" w:type="dxa"/>
          </w:tcPr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подарка, 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нового предмета интерьера,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обновления мебели на даче, в квартире.</w:t>
            </w:r>
          </w:p>
        </w:tc>
      </w:tr>
      <w:tr w:rsidR="00EA2DF4" w:rsidTr="00AB772E">
        <w:tc>
          <w:tcPr>
            <w:tcW w:w="1701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Fonts w:ascii="Times New Roman" w:hAnsi="Times New Roman" w:cs="Times New Roman"/>
                <w:sz w:val="28"/>
                <w:szCs w:val="28"/>
              </w:rPr>
              <w:t>Плетение из газетных трубочек</w:t>
            </w:r>
          </w:p>
        </w:tc>
        <w:tc>
          <w:tcPr>
            <w:tcW w:w="4252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noProof/>
                <w:lang w:eastAsia="ru-RU"/>
              </w:rPr>
              <w:drawing>
                <wp:inline distT="0" distB="0" distL="0" distR="0">
                  <wp:extent cx="2574549" cy="1694844"/>
                  <wp:effectExtent l="0" t="0" r="0" b="0"/>
                  <wp:docPr id="7168" name="Рисунок 7168" descr="https://pp.vk.me/c628325/v628325391/3b6df/Unf-pmYgG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8325/v628325391/3b6df/Unf-pmYgGq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226"/>
                          <a:stretch/>
                        </pic:blipFill>
                        <pic:spPr bwMode="auto">
                          <a:xfrm>
                            <a:off x="0" y="0"/>
                            <a:ext cx="2576505" cy="169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</w:tcPr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подарка и нового предмета интерьера для дома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DF4" w:rsidTr="00AB772E">
        <w:tc>
          <w:tcPr>
            <w:tcW w:w="1701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Fonts w:ascii="Times New Roman" w:hAnsi="Times New Roman" w:cs="Times New Roman"/>
                <w:sz w:val="28"/>
                <w:szCs w:val="28"/>
              </w:rPr>
              <w:t>Модульное оригами</w:t>
            </w:r>
          </w:p>
        </w:tc>
        <w:tc>
          <w:tcPr>
            <w:tcW w:w="4252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 w:rsidRPr="00474029">
              <w:rPr>
                <w:noProof/>
                <w:lang w:eastAsia="ru-RU"/>
              </w:rPr>
              <w:drawing>
                <wp:inline distT="0" distB="0" distL="0" distR="0">
                  <wp:extent cx="1732072" cy="2172428"/>
                  <wp:effectExtent l="0" t="0" r="0" b="0"/>
                  <wp:docPr id="7169" name="Рисунок 25" descr="https://pp.vk.me/c628325/v628325391/3b7ba/KFZRCJBLg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8325/v628325391/3b7ba/KFZRCJBLg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93" cy="217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</w:tcPr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подарка и нового предмета интерьера для дома и офиса</w:t>
            </w:r>
          </w:p>
        </w:tc>
      </w:tr>
    </w:tbl>
    <w:p w:rsidR="00EA2DF4" w:rsidRDefault="00EA2DF4" w:rsidP="00EA2DF4">
      <w:pPr>
        <w:spacing w:after="0" w:line="360" w:lineRule="auto"/>
        <w:jc w:val="center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EA2DF4" w:rsidRPr="00474029" w:rsidRDefault="00EA2DF4" w:rsidP="00EA2DF4">
      <w:pPr>
        <w:spacing w:after="0"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15</w:t>
      </w:r>
    </w:p>
    <w:tbl>
      <w:tblPr>
        <w:tblStyle w:val="ae"/>
        <w:tblW w:w="0" w:type="auto"/>
        <w:tblInd w:w="392" w:type="dxa"/>
        <w:tblLayout w:type="fixed"/>
        <w:tblLook w:val="04A0"/>
      </w:tblPr>
      <w:tblGrid>
        <w:gridCol w:w="1701"/>
        <w:gridCol w:w="4252"/>
        <w:gridCol w:w="1134"/>
        <w:gridCol w:w="1985"/>
      </w:tblGrid>
      <w:tr w:rsidR="00EA2DF4" w:rsidTr="00AB772E">
        <w:tc>
          <w:tcPr>
            <w:tcW w:w="1701" w:type="dxa"/>
          </w:tcPr>
          <w:p w:rsidR="00EA2DF4" w:rsidRPr="00474029" w:rsidRDefault="00EA2DF4" w:rsidP="00AB772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Сладкий </w:t>
            </w:r>
          </w:p>
          <w:p w:rsidR="00EA2DF4" w:rsidRPr="00474029" w:rsidRDefault="00EA2DF4" w:rsidP="00AB772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Fonts w:ascii="Times New Roman" w:hAnsi="Times New Roman" w:cs="Times New Roman"/>
                <w:sz w:val="28"/>
                <w:szCs w:val="28"/>
              </w:rPr>
              <w:t>букет</w:t>
            </w:r>
          </w:p>
        </w:tc>
        <w:tc>
          <w:tcPr>
            <w:tcW w:w="4252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8975" cy="2679134"/>
                  <wp:effectExtent l="0" t="0" r="0" b="0"/>
                  <wp:docPr id="7173" name="Рисунок 7173" descr="C:\Users\Dexp\Desktop\DSC0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xp\Desktop\DSC0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87" cy="26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A2DF4" w:rsidRPr="00474029" w:rsidRDefault="00EA2DF4" w:rsidP="00AB772E">
            <w:pPr>
              <w:pStyle w:val="a6"/>
              <w:spacing w:line="360" w:lineRule="auto"/>
              <w:ind w:left="0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1985" w:type="dxa"/>
          </w:tcPr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</w:p>
          <w:p w:rsidR="00EA2DF4" w:rsidRPr="00474029" w:rsidRDefault="00474029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</w:t>
            </w:r>
            <w:r w:rsidR="00EA2DF4"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одарка</w:t>
            </w: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родным и близким</w:t>
            </w:r>
            <w:r w:rsidR="00EA2DF4"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A2DF4" w:rsidRPr="00474029" w:rsidRDefault="00EA2DF4" w:rsidP="00AB772E">
            <w:pPr>
              <w:pStyle w:val="a6"/>
              <w:ind w:left="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7402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оформления витрин.</w:t>
            </w:r>
          </w:p>
        </w:tc>
      </w:tr>
    </w:tbl>
    <w:p w:rsidR="00EA2DF4" w:rsidRDefault="00EA2DF4" w:rsidP="00EA2D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C9138B" w:rsidRPr="003450A1" w:rsidRDefault="00EA2DF4" w:rsidP="0068127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Вывод </w:t>
      </w:r>
      <w:r w:rsidRPr="00EA2D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E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своего исследования, я могу сказать, что создавая </w:t>
      </w:r>
      <w:bookmarkStart w:id="0" w:name="_GoBack"/>
      <w:bookmarkEnd w:id="0"/>
      <w:r w:rsidRPr="00E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работы, я получила массу удовольствия от самого процесса изготовления и от того, что такие замечательные подарки получают мои близкие и друзья, и им это очень нравится.</w:t>
      </w:r>
      <w:r w:rsidRPr="00C9138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–</w:t>
      </w:r>
      <w:r w:rsidR="0025097D" w:rsidRPr="00C9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C9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стихия.</w:t>
      </w:r>
      <w:r w:rsidR="00F13815" w:rsidRPr="00C9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</w:t>
      </w:r>
      <w:r w:rsidR="00F4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 для  выражения </w:t>
      </w:r>
      <w:r w:rsidR="00F13815" w:rsidRPr="00C9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эмоций, чувств и  мыслей.</w:t>
      </w:r>
    </w:p>
    <w:p w:rsidR="003450A1" w:rsidRDefault="0036189C" w:rsidP="00C9138B">
      <w:pPr>
        <w:pStyle w:val="a5"/>
        <w:ind w:firstLine="708"/>
        <w:jc w:val="center"/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1" type="#_x0000_t71" style="position:absolute;left:0;text-align:left;margin-left:235.25pt;margin-top:32.25pt;width:198.45pt;height:111.95pt;z-index:251657215" fillcolor="#f79646 [3209]" strokecolor="#f79646 [3209]" strokeweight="10pt">
            <v:stroke linestyle="thinThin"/>
            <v:shadow color="#868686"/>
          </v:shape>
        </w:pict>
      </w:r>
      <w:r>
        <w:rPr>
          <w:noProof/>
        </w:rPr>
        <w:pict>
          <v:shape id="_x0000_s1030" type="#_x0000_t71" style="position:absolute;left:0;text-align:left;margin-left:14pt;margin-top:19.05pt;width:171.45pt;height:118.6pt;rotation:893570fd;z-index:251659264" fillcolor="#8064a2 [3207]" strokecolor="#f2f2f2 [3041]" strokeweight="3pt">
            <v:shadow on="t" type="perspective" color="#3f3151 [1607]" opacity=".5" offset="1pt" offset2="-1pt"/>
          </v:shape>
        </w:pict>
      </w:r>
      <w:r w:rsidR="00C9138B">
        <w:rPr>
          <w:noProof/>
        </w:rPr>
        <w:drawing>
          <wp:inline distT="0" distB="0" distL="0" distR="0">
            <wp:extent cx="4856309" cy="461042"/>
            <wp:effectExtent l="0" t="0" r="0" b="0"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6306" t="19196" r="29070" b="69036"/>
                    <a:stretch/>
                  </pic:blipFill>
                  <pic:spPr bwMode="auto">
                    <a:xfrm>
                      <a:off x="0" y="0"/>
                      <a:ext cx="4856309" cy="46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50A1" w:rsidRPr="003450A1" w:rsidRDefault="0036189C" w:rsidP="00345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95.15pt;margin-top:14.15pt;width:91.95pt;height:40.4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006B6A" w:rsidRPr="00006B6A" w:rsidRDefault="00006B6A" w:rsidP="00006B6A">
                  <w:pPr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06B6A">
                    <w:rPr>
                      <w:b/>
                      <w:color w:val="C00000"/>
                      <w:sz w:val="24"/>
                      <w:szCs w:val="24"/>
                    </w:rPr>
                    <w:t>Самоудовлет-ворение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36189C">
        <w:rPr>
          <w:noProof/>
        </w:rPr>
        <w:pict>
          <v:shape id="Надпись 2" o:spid="_x0000_s1034" type="#_x0000_t202" style="position:absolute;margin-left:61.1pt;margin-top:8.6pt;width:77.95pt;height:40.5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006B6A" w:rsidRPr="00006B6A" w:rsidRDefault="00006B6A" w:rsidP="00006B6A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06B6A">
                    <w:rPr>
                      <w:b/>
                      <w:color w:val="FF0000"/>
                      <w:sz w:val="24"/>
                      <w:szCs w:val="24"/>
                    </w:rPr>
                    <w:t>Самовыра-жение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D91FF4" w:rsidRDefault="00D91FF4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D91FF4" w:rsidRDefault="0036189C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2" type="#_x0000_t71" style="position:absolute;margin-left:265.95pt;margin-top:13.55pt;width:205.85pt;height:175.45pt;z-index:251661312" fillcolor="#9bbb59 [3206]" strokecolor="#9bbb59 [3206]" strokeweight="10pt">
            <v:stroke linestyle="thinThin"/>
            <v:shadow color="#868686"/>
          </v:shape>
        </w:pict>
      </w:r>
    </w:p>
    <w:p w:rsidR="00474029" w:rsidRDefault="0036189C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3" type="#_x0000_t71" style="position:absolute;margin-left:-12.9pt;margin-top:18.45pt;width:208.7pt;height:130.05pt;rotation:734420fd;z-index:251662336" fillcolor="#4bacc6 [3208]" strokecolor="#4bacc6 [3208]" strokeweight="10pt">
            <v:stroke linestyle="thinThin"/>
            <v:shadow color="#868686"/>
          </v:shape>
        </w:pict>
      </w:r>
    </w:p>
    <w:p w:rsidR="00751758" w:rsidRDefault="00751758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751758" w:rsidRDefault="0036189C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  <w:r w:rsidRPr="0036189C">
        <w:rPr>
          <w:noProof/>
          <w:lang w:eastAsia="ru-RU"/>
        </w:rPr>
        <w:pict>
          <v:shape id="_x0000_s1039" type="#_x0000_t202" style="position:absolute;margin-left:38.2pt;margin-top:22.85pt;width:105.7pt;height:27.8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68127E" w:rsidRPr="00006B6A" w:rsidRDefault="0068127E">
                  <w:pPr>
                    <w:rPr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b/>
                      <w:color w:val="00B050"/>
                      <w:sz w:val="24"/>
                      <w:szCs w:val="24"/>
                    </w:rPr>
                    <w:t>С</w:t>
                  </w:r>
                  <w:r w:rsidRPr="00006B6A">
                    <w:rPr>
                      <w:b/>
                      <w:color w:val="00B050"/>
                      <w:sz w:val="24"/>
                      <w:szCs w:val="24"/>
                    </w:rPr>
                    <w:t>амореализация</w:t>
                  </w:r>
                </w:p>
              </w:txbxContent>
            </v:textbox>
          </v:shape>
        </w:pict>
      </w:r>
      <w:r w:rsidRPr="0036189C">
        <w:rPr>
          <w:noProof/>
        </w:rPr>
        <w:pict>
          <v:shape id="_x0000_s1037" type="#_x0000_t202" style="position:absolute;margin-left:301.8pt;margin-top:4.1pt;width:144.6pt;height:34.4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006B6A" w:rsidRPr="00006B6A" w:rsidRDefault="00006B6A" w:rsidP="00006B6A">
                  <w:p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006B6A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 xml:space="preserve">Снятие </w:t>
                  </w:r>
                  <w:proofErr w:type="gramStart"/>
                  <w:r w:rsidRPr="00006B6A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>эмоционального</w:t>
                  </w:r>
                  <w:proofErr w:type="gramEnd"/>
                </w:p>
                <w:p w:rsidR="00006B6A" w:rsidRPr="00006B6A" w:rsidRDefault="00006B6A" w:rsidP="00006B6A">
                  <w:p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006B6A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 xml:space="preserve">напряжения          </w:t>
                  </w:r>
                </w:p>
              </w:txbxContent>
            </v:textbox>
          </v:shape>
        </w:pict>
      </w:r>
      <w:r w:rsidRPr="0036189C">
        <w:rPr>
          <w:noProof/>
        </w:rPr>
        <w:pict>
          <v:shape id="_x0000_s1036" type="#_x0000_t202" style="position:absolute;margin-left:38.2pt;margin-top:22.85pt;width:105.7pt;height:27.8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006B6A" w:rsidRPr="00006B6A" w:rsidRDefault="00F4037D">
                  <w:pPr>
                    <w:rPr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b/>
                      <w:color w:val="00B050"/>
                      <w:sz w:val="24"/>
                      <w:szCs w:val="24"/>
                    </w:rPr>
                    <w:t>С</w:t>
                  </w:r>
                  <w:r w:rsidR="00006B6A" w:rsidRPr="00006B6A">
                    <w:rPr>
                      <w:b/>
                      <w:color w:val="00B050"/>
                      <w:sz w:val="24"/>
                      <w:szCs w:val="24"/>
                    </w:rPr>
                    <w:t>амореализация</w:t>
                  </w:r>
                </w:p>
              </w:txbxContent>
            </v:textbox>
          </v:shape>
        </w:pict>
      </w:r>
    </w:p>
    <w:p w:rsidR="00751758" w:rsidRDefault="00751758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751758" w:rsidRDefault="00751758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751758" w:rsidRDefault="00751758" w:rsidP="00D91FF4">
      <w:pPr>
        <w:spacing w:after="0" w:line="360" w:lineRule="auto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6A5E7D" w:rsidRDefault="006A5E7D" w:rsidP="006A5E7D">
      <w:pPr>
        <w:pStyle w:val="a5"/>
        <w:spacing w:line="360" w:lineRule="auto"/>
        <w:ind w:firstLine="708"/>
        <w:jc w:val="center"/>
        <w:rPr>
          <w:rStyle w:val="c1"/>
          <w:sz w:val="28"/>
          <w:szCs w:val="28"/>
        </w:rPr>
      </w:pPr>
    </w:p>
    <w:p w:rsidR="006A5E7D" w:rsidRDefault="006A5E7D" w:rsidP="00751758">
      <w:pPr>
        <w:spacing w:after="0"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</w:p>
    <w:p w:rsidR="00EA2DF4" w:rsidRPr="00474029" w:rsidRDefault="00EA2DF4" w:rsidP="00751758">
      <w:pPr>
        <w:spacing w:after="0"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474029">
        <w:rPr>
          <w:rStyle w:val="c1"/>
          <w:rFonts w:ascii="Times New Roman" w:hAnsi="Times New Roman" w:cs="Times New Roman"/>
          <w:sz w:val="28"/>
          <w:szCs w:val="28"/>
        </w:rPr>
        <w:t>16</w:t>
      </w:r>
    </w:p>
    <w:p w:rsidR="00DB6C9E" w:rsidRPr="00EA2DF4" w:rsidRDefault="00DB6C9E" w:rsidP="00EA2DF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Заключение</w:t>
      </w:r>
    </w:p>
    <w:p w:rsidR="0053428D" w:rsidRDefault="00FC6121" w:rsidP="00F06C9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так давно появилась мода делать подарки в виде букетов из конфет. Их можно дарить любимым людям, друзьям, родителям, учителям или вообще всем, кому захочется, чтобы доставить человеку приятные эмоции. </w:t>
      </w:r>
    </w:p>
    <w:p w:rsidR="00FC6121" w:rsidRDefault="00FC6121" w:rsidP="00F06C9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тем, научиться самому</w:t>
      </w:r>
      <w:r w:rsidR="004C1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подобные сладкие букеты, вовсе не сложно. Для этого вам нужно лишь ознакомиться с пунктами с</w:t>
      </w:r>
      <w:r w:rsidR="00263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оответствующей технологии.  За несколько  дней </w:t>
      </w:r>
      <w:r w:rsidRPr="00FC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сможете создать по-настоящему экск</w:t>
      </w:r>
      <w:r w:rsidR="004C1CB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люзивный и очень вкусный букет из цветов</w:t>
      </w:r>
      <w:r w:rsidRPr="00FC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1F14" w:rsidRPr="00D91F14" w:rsidRDefault="00C347EF" w:rsidP="00F06C9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работа понравилась моимродным </w:t>
      </w:r>
      <w:r w:rsidR="00D91F14" w:rsidRPr="006A260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друзьям. Думаю, что</w:t>
      </w:r>
      <w:r w:rsidR="00D91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</w:t>
      </w:r>
      <w:r w:rsidR="00D91F14" w:rsidRPr="006A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не </w:t>
      </w:r>
      <w:r w:rsidR="00D91F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возникнет вопроса:  Что подарить им</w:t>
      </w:r>
      <w:proofErr w:type="gramStart"/>
      <w:r w:rsidR="00D91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C54137" w:rsidRPr="00C347EF" w:rsidRDefault="00C54137" w:rsidP="00F06C9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данным </w:t>
      </w:r>
      <w:r w:rsidR="00ED76B7" w:rsidRPr="004740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исследованием</w:t>
      </w:r>
      <w:r w:rsidR="008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 ставила   перед ним цель и задачи, которые как я </w:t>
      </w:r>
      <w:r w:rsidR="0076256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 я выполнила</w:t>
      </w:r>
      <w:r w:rsidR="0080437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Мне было очень приятно работать над ним, я реализовала вновь свои творческие способности и силы</w:t>
      </w:r>
      <w:r w:rsidR="0080437F" w:rsidRPr="00C34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47E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347EF" w:rsidRPr="00C347EF">
        <w:rPr>
          <w:rFonts w:ascii="Times New Roman" w:hAnsi="Times New Roman" w:cs="Times New Roman"/>
          <w:color w:val="000000"/>
          <w:sz w:val="28"/>
          <w:szCs w:val="28"/>
        </w:rPr>
        <w:t xml:space="preserve">огу с уверенностью сказать, что </w:t>
      </w:r>
      <w:r w:rsidR="00ED76B7" w:rsidRPr="00474029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C347EF" w:rsidRPr="00C347EF">
        <w:rPr>
          <w:rFonts w:ascii="Times New Roman" w:hAnsi="Times New Roman" w:cs="Times New Roman"/>
          <w:color w:val="000000"/>
          <w:sz w:val="28"/>
          <w:szCs w:val="28"/>
        </w:rPr>
        <w:t>работа помогла мне погрузиться в интереснейший мир творчества.</w:t>
      </w:r>
    </w:p>
    <w:p w:rsidR="00DB6C9E" w:rsidRPr="00FC6121" w:rsidRDefault="00DB6C9E" w:rsidP="00FC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E05" w:rsidRPr="00071E05" w:rsidRDefault="00071E05" w:rsidP="00071E05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7A5D57"/>
          <w:sz w:val="28"/>
          <w:szCs w:val="28"/>
          <w:lang w:eastAsia="ru-RU"/>
        </w:rPr>
      </w:pPr>
      <w:r w:rsidRPr="00071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– загляденье, букет – восхищенье,</w:t>
      </w:r>
      <w:r w:rsidRPr="00071E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1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– наслаждение и объеденье.</w:t>
      </w:r>
      <w:r w:rsidRPr="00071E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1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из конфет – рукотворное чудо,</w:t>
      </w:r>
      <w:r w:rsidRPr="00071E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1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Оригинально, изысканно, круто!</w:t>
      </w:r>
    </w:p>
    <w:p w:rsidR="00DB6C9E" w:rsidRPr="00044A67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6C9E" w:rsidRDefault="00DB6C9E" w:rsidP="00DB6C9E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A5E7D" w:rsidRPr="003450A1" w:rsidRDefault="006A5E7D" w:rsidP="006A5E7D">
      <w:pPr>
        <w:pStyle w:val="a5"/>
        <w:spacing w:line="360" w:lineRule="auto"/>
        <w:ind w:firstLine="708"/>
        <w:rPr>
          <w:sz w:val="28"/>
          <w:szCs w:val="28"/>
        </w:rPr>
      </w:pPr>
    </w:p>
    <w:p w:rsidR="00C54137" w:rsidRDefault="00C54137" w:rsidP="00F4037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3FE" w:rsidRDefault="004523FE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2690" w:rsidRDefault="00082690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37D" w:rsidRDefault="00F4037D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1F14" w:rsidRDefault="00A427FC" w:rsidP="00A42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82690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</w:p>
    <w:p w:rsidR="005C2023" w:rsidRDefault="0053428D" w:rsidP="0053428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3428D" w:rsidRDefault="00ED76B7" w:rsidP="001E05F7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выборе  темы исследовательской работы</w:t>
      </w:r>
      <w:r w:rsidR="0053428D">
        <w:rPr>
          <w:rFonts w:ascii="Times New Roman" w:hAnsi="Times New Roman" w:cs="Times New Roman"/>
          <w:sz w:val="28"/>
          <w:szCs w:val="28"/>
        </w:rPr>
        <w:t>, у меня была ещё идея сдела</w:t>
      </w:r>
      <w:r>
        <w:rPr>
          <w:rFonts w:ascii="Times New Roman" w:hAnsi="Times New Roman" w:cs="Times New Roman"/>
          <w:sz w:val="28"/>
          <w:szCs w:val="28"/>
        </w:rPr>
        <w:t xml:space="preserve">ть новогоднюю ёлку. Поскольку приближается самый чудесный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решила  сделать </w:t>
      </w:r>
      <w:r w:rsidR="00932803">
        <w:rPr>
          <w:rFonts w:ascii="Times New Roman" w:hAnsi="Times New Roman" w:cs="Times New Roman"/>
          <w:sz w:val="28"/>
          <w:szCs w:val="28"/>
        </w:rPr>
        <w:t xml:space="preserve"> небольшой </w:t>
      </w:r>
      <w:r w:rsidR="001E05F7">
        <w:rPr>
          <w:rFonts w:ascii="Times New Roman" w:hAnsi="Times New Roman" w:cs="Times New Roman"/>
          <w:sz w:val="28"/>
          <w:szCs w:val="28"/>
        </w:rPr>
        <w:t xml:space="preserve"> новогодний сюрприз</w:t>
      </w:r>
      <w:r>
        <w:rPr>
          <w:rFonts w:ascii="Times New Roman" w:hAnsi="Times New Roman" w:cs="Times New Roman"/>
          <w:sz w:val="28"/>
          <w:szCs w:val="28"/>
        </w:rPr>
        <w:t xml:space="preserve"> - елку</w:t>
      </w:r>
      <w:r w:rsidR="001E05F7">
        <w:rPr>
          <w:rFonts w:ascii="Times New Roman" w:hAnsi="Times New Roman" w:cs="Times New Roman"/>
          <w:sz w:val="28"/>
          <w:szCs w:val="28"/>
        </w:rPr>
        <w:t xml:space="preserve">. Запаслась </w:t>
      </w:r>
      <w:r w:rsidR="00263318">
        <w:rPr>
          <w:rFonts w:ascii="Times New Roman" w:hAnsi="Times New Roman" w:cs="Times New Roman"/>
          <w:sz w:val="28"/>
          <w:szCs w:val="28"/>
        </w:rPr>
        <w:t xml:space="preserve"> листом </w:t>
      </w:r>
      <w:r w:rsidR="00462AE0">
        <w:rPr>
          <w:rFonts w:ascii="Times New Roman" w:hAnsi="Times New Roman" w:cs="Times New Roman"/>
          <w:sz w:val="28"/>
          <w:szCs w:val="28"/>
        </w:rPr>
        <w:t>картона</w:t>
      </w:r>
      <w:r w:rsidR="001E05F7">
        <w:rPr>
          <w:rFonts w:ascii="Times New Roman" w:hAnsi="Times New Roman" w:cs="Times New Roman"/>
          <w:sz w:val="28"/>
          <w:szCs w:val="28"/>
        </w:rPr>
        <w:t>, зелёной мишурой,   скотчем и, конечно же, разными конфетами.  Через 3</w:t>
      </w:r>
      <w:r w:rsidR="00263318">
        <w:rPr>
          <w:rFonts w:ascii="Times New Roman" w:hAnsi="Times New Roman" w:cs="Times New Roman"/>
          <w:sz w:val="28"/>
          <w:szCs w:val="28"/>
        </w:rPr>
        <w:t xml:space="preserve"> часа вот что у меня получилось</w:t>
      </w:r>
      <w:r w:rsidR="001E05F7">
        <w:rPr>
          <w:rFonts w:ascii="Times New Roman" w:hAnsi="Times New Roman" w:cs="Times New Roman"/>
          <w:sz w:val="28"/>
          <w:szCs w:val="28"/>
        </w:rPr>
        <w:t>:</w:t>
      </w:r>
    </w:p>
    <w:p w:rsidR="00846B84" w:rsidRPr="005C2023" w:rsidRDefault="00846B84" w:rsidP="001E05F7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016DB" w:rsidRPr="002B3CF4" w:rsidRDefault="00846B84" w:rsidP="002B3C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27284" cy="6296302"/>
            <wp:effectExtent l="0" t="0" r="0" b="0"/>
            <wp:docPr id="1" name="Рисунок 1" descr="C:\Users\Dexp\Desktop\4-HmKGt3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esktop\4-HmKGt3Mo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47" cy="63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B" w:rsidRDefault="003016DB" w:rsidP="00301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6DB">
        <w:rPr>
          <w:rFonts w:ascii="Times New Roman" w:hAnsi="Times New Roman" w:cs="Times New Roman"/>
          <w:sz w:val="28"/>
          <w:szCs w:val="28"/>
        </w:rPr>
        <w:t>Елка новогодняя</w:t>
      </w:r>
      <w:proofErr w:type="gramStart"/>
      <w:r w:rsidRPr="003016DB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3016DB">
        <w:rPr>
          <w:rFonts w:ascii="Times New Roman" w:hAnsi="Times New Roman" w:cs="Times New Roman"/>
          <w:sz w:val="28"/>
          <w:szCs w:val="28"/>
        </w:rPr>
        <w:t>аспушила ветки.</w:t>
      </w:r>
      <w:r w:rsidRPr="003016DB">
        <w:rPr>
          <w:rFonts w:ascii="Times New Roman" w:hAnsi="Times New Roman" w:cs="Times New Roman"/>
          <w:sz w:val="28"/>
          <w:szCs w:val="28"/>
        </w:rPr>
        <w:br/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Pr="003016DB">
        <w:rPr>
          <w:rFonts w:ascii="Times New Roman" w:hAnsi="Times New Roman" w:cs="Times New Roman"/>
          <w:sz w:val="28"/>
          <w:szCs w:val="28"/>
        </w:rPr>
        <w:t>колючих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92E2F">
        <w:rPr>
          <w:rFonts w:ascii="Times New Roman" w:hAnsi="Times New Roman" w:cs="Times New Roman"/>
          <w:sz w:val="28"/>
          <w:szCs w:val="28"/>
        </w:rPr>
        <w:t xml:space="preserve"> лапках</w:t>
      </w:r>
      <w:r w:rsidR="00592E2F">
        <w:rPr>
          <w:rFonts w:ascii="Times New Roman" w:hAnsi="Times New Roman" w:cs="Times New Roman"/>
          <w:sz w:val="28"/>
          <w:szCs w:val="28"/>
        </w:rPr>
        <w:br/>
        <w:t xml:space="preserve">Вкусные </w:t>
      </w:r>
      <w:r w:rsidRPr="003016DB">
        <w:rPr>
          <w:rFonts w:ascii="Times New Roman" w:hAnsi="Times New Roman" w:cs="Times New Roman"/>
          <w:sz w:val="28"/>
          <w:szCs w:val="28"/>
        </w:rPr>
        <w:t xml:space="preserve"> конфетки.</w:t>
      </w:r>
    </w:p>
    <w:p w:rsidR="002B3CF4" w:rsidRPr="00082690" w:rsidRDefault="00082690" w:rsidP="003016D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82690">
        <w:rPr>
          <w:rFonts w:ascii="Times New Roman" w:hAnsi="Times New Roman" w:cs="Times New Roman"/>
          <w:sz w:val="28"/>
          <w:szCs w:val="28"/>
        </w:rPr>
        <w:t>19</w:t>
      </w:r>
    </w:p>
    <w:sectPr w:rsidR="002B3CF4" w:rsidRPr="00082690" w:rsidSect="008C637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440" w:rsidRDefault="008C1440" w:rsidP="006C08B8">
      <w:pPr>
        <w:spacing w:after="0" w:line="240" w:lineRule="auto"/>
      </w:pPr>
      <w:r>
        <w:separator/>
      </w:r>
    </w:p>
  </w:endnote>
  <w:endnote w:type="continuationSeparator" w:id="1">
    <w:p w:rsidR="008C1440" w:rsidRDefault="008C1440" w:rsidP="006C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440" w:rsidRDefault="008C1440" w:rsidP="006C08B8">
      <w:pPr>
        <w:spacing w:after="0" w:line="240" w:lineRule="auto"/>
      </w:pPr>
      <w:r>
        <w:separator/>
      </w:r>
    </w:p>
  </w:footnote>
  <w:footnote w:type="continuationSeparator" w:id="1">
    <w:p w:rsidR="008C1440" w:rsidRDefault="008C1440" w:rsidP="006C0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619A"/>
    <w:multiLevelType w:val="hybridMultilevel"/>
    <w:tmpl w:val="0BEE2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F14C1"/>
    <w:multiLevelType w:val="hybridMultilevel"/>
    <w:tmpl w:val="B426C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66CBF"/>
    <w:multiLevelType w:val="hybridMultilevel"/>
    <w:tmpl w:val="388EF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075AB"/>
    <w:multiLevelType w:val="hybridMultilevel"/>
    <w:tmpl w:val="233AE7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1A0029"/>
    <w:multiLevelType w:val="hybridMultilevel"/>
    <w:tmpl w:val="8FDA4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B19EE"/>
    <w:multiLevelType w:val="multilevel"/>
    <w:tmpl w:val="106C85A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4DF0424A"/>
    <w:multiLevelType w:val="hybridMultilevel"/>
    <w:tmpl w:val="3F3AE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BA13AD"/>
    <w:multiLevelType w:val="hybridMultilevel"/>
    <w:tmpl w:val="0D003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88600A"/>
    <w:multiLevelType w:val="hybridMultilevel"/>
    <w:tmpl w:val="B426C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F1286"/>
    <w:multiLevelType w:val="hybridMultilevel"/>
    <w:tmpl w:val="92B23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77DEB"/>
    <w:multiLevelType w:val="multilevel"/>
    <w:tmpl w:val="106C85A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76F97329"/>
    <w:multiLevelType w:val="hybridMultilevel"/>
    <w:tmpl w:val="998C0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D61"/>
    <w:rsid w:val="00006B6A"/>
    <w:rsid w:val="000320CE"/>
    <w:rsid w:val="000371AA"/>
    <w:rsid w:val="00044A67"/>
    <w:rsid w:val="00050D31"/>
    <w:rsid w:val="00071557"/>
    <w:rsid w:val="00071E05"/>
    <w:rsid w:val="00082690"/>
    <w:rsid w:val="00094327"/>
    <w:rsid w:val="00096BF7"/>
    <w:rsid w:val="00097434"/>
    <w:rsid w:val="000B758C"/>
    <w:rsid w:val="000C3FE1"/>
    <w:rsid w:val="000F5001"/>
    <w:rsid w:val="000F7EB2"/>
    <w:rsid w:val="0012193F"/>
    <w:rsid w:val="001618A9"/>
    <w:rsid w:val="00180C19"/>
    <w:rsid w:val="001D1A1D"/>
    <w:rsid w:val="001E05F7"/>
    <w:rsid w:val="001E490B"/>
    <w:rsid w:val="001E5846"/>
    <w:rsid w:val="001F1DB4"/>
    <w:rsid w:val="001F36BF"/>
    <w:rsid w:val="001F404D"/>
    <w:rsid w:val="00207CD9"/>
    <w:rsid w:val="00211BDB"/>
    <w:rsid w:val="00221704"/>
    <w:rsid w:val="00226F81"/>
    <w:rsid w:val="002418D1"/>
    <w:rsid w:val="0025097D"/>
    <w:rsid w:val="00254242"/>
    <w:rsid w:val="00263318"/>
    <w:rsid w:val="00275719"/>
    <w:rsid w:val="002976FD"/>
    <w:rsid w:val="00297A3A"/>
    <w:rsid w:val="002B3CF4"/>
    <w:rsid w:val="002C4A06"/>
    <w:rsid w:val="002D3B49"/>
    <w:rsid w:val="002E03D6"/>
    <w:rsid w:val="003016DB"/>
    <w:rsid w:val="003134DF"/>
    <w:rsid w:val="003214CD"/>
    <w:rsid w:val="003450A1"/>
    <w:rsid w:val="00346E30"/>
    <w:rsid w:val="0036189C"/>
    <w:rsid w:val="00377B53"/>
    <w:rsid w:val="0038061C"/>
    <w:rsid w:val="0039052E"/>
    <w:rsid w:val="003952D9"/>
    <w:rsid w:val="00396B0D"/>
    <w:rsid w:val="003D0A45"/>
    <w:rsid w:val="003D3874"/>
    <w:rsid w:val="003E160D"/>
    <w:rsid w:val="003E3345"/>
    <w:rsid w:val="00403799"/>
    <w:rsid w:val="004430D8"/>
    <w:rsid w:val="004523FE"/>
    <w:rsid w:val="00462AE0"/>
    <w:rsid w:val="00474029"/>
    <w:rsid w:val="00474265"/>
    <w:rsid w:val="00493A02"/>
    <w:rsid w:val="004A62AE"/>
    <w:rsid w:val="004B711C"/>
    <w:rsid w:val="004C1CB3"/>
    <w:rsid w:val="004D0E66"/>
    <w:rsid w:val="004E6D47"/>
    <w:rsid w:val="005108E4"/>
    <w:rsid w:val="005209E1"/>
    <w:rsid w:val="0053428D"/>
    <w:rsid w:val="00547402"/>
    <w:rsid w:val="00551C92"/>
    <w:rsid w:val="00582025"/>
    <w:rsid w:val="00592E2F"/>
    <w:rsid w:val="005959C7"/>
    <w:rsid w:val="005C2023"/>
    <w:rsid w:val="005E3599"/>
    <w:rsid w:val="005F79BE"/>
    <w:rsid w:val="006009BC"/>
    <w:rsid w:val="0061324A"/>
    <w:rsid w:val="00672BC1"/>
    <w:rsid w:val="0068127E"/>
    <w:rsid w:val="006A5E7D"/>
    <w:rsid w:val="006C08B8"/>
    <w:rsid w:val="006D04B0"/>
    <w:rsid w:val="007159B1"/>
    <w:rsid w:val="00716FB0"/>
    <w:rsid w:val="00733685"/>
    <w:rsid w:val="00751234"/>
    <w:rsid w:val="00751758"/>
    <w:rsid w:val="0076256E"/>
    <w:rsid w:val="00796739"/>
    <w:rsid w:val="007B5391"/>
    <w:rsid w:val="007C64FC"/>
    <w:rsid w:val="007D07D2"/>
    <w:rsid w:val="007D11C4"/>
    <w:rsid w:val="007D2C0B"/>
    <w:rsid w:val="007F16F7"/>
    <w:rsid w:val="007F1F71"/>
    <w:rsid w:val="007F45A9"/>
    <w:rsid w:val="007F4F8F"/>
    <w:rsid w:val="0080123D"/>
    <w:rsid w:val="0080437F"/>
    <w:rsid w:val="0081085D"/>
    <w:rsid w:val="00846B84"/>
    <w:rsid w:val="008503DE"/>
    <w:rsid w:val="00863180"/>
    <w:rsid w:val="0086524C"/>
    <w:rsid w:val="00873B6E"/>
    <w:rsid w:val="00881088"/>
    <w:rsid w:val="0088168A"/>
    <w:rsid w:val="00897280"/>
    <w:rsid w:val="008B25B0"/>
    <w:rsid w:val="008C1440"/>
    <w:rsid w:val="008C301E"/>
    <w:rsid w:val="008C6379"/>
    <w:rsid w:val="009160B0"/>
    <w:rsid w:val="00922C0C"/>
    <w:rsid w:val="00932597"/>
    <w:rsid w:val="00932803"/>
    <w:rsid w:val="00932FB5"/>
    <w:rsid w:val="00933BFA"/>
    <w:rsid w:val="00935E84"/>
    <w:rsid w:val="0096197C"/>
    <w:rsid w:val="009949B5"/>
    <w:rsid w:val="009A3A97"/>
    <w:rsid w:val="009B3B69"/>
    <w:rsid w:val="009D5550"/>
    <w:rsid w:val="00A045E0"/>
    <w:rsid w:val="00A116FE"/>
    <w:rsid w:val="00A427FC"/>
    <w:rsid w:val="00A81974"/>
    <w:rsid w:val="00AA6CE5"/>
    <w:rsid w:val="00AB00C8"/>
    <w:rsid w:val="00AB3C26"/>
    <w:rsid w:val="00AB73E0"/>
    <w:rsid w:val="00AD49A8"/>
    <w:rsid w:val="00AE2A55"/>
    <w:rsid w:val="00AE461F"/>
    <w:rsid w:val="00AF426A"/>
    <w:rsid w:val="00AF5321"/>
    <w:rsid w:val="00B01C9C"/>
    <w:rsid w:val="00B039B8"/>
    <w:rsid w:val="00B06B2E"/>
    <w:rsid w:val="00B16881"/>
    <w:rsid w:val="00B46353"/>
    <w:rsid w:val="00B6521A"/>
    <w:rsid w:val="00B67004"/>
    <w:rsid w:val="00B74F90"/>
    <w:rsid w:val="00C30593"/>
    <w:rsid w:val="00C312E6"/>
    <w:rsid w:val="00C347EF"/>
    <w:rsid w:val="00C4211D"/>
    <w:rsid w:val="00C46765"/>
    <w:rsid w:val="00C54137"/>
    <w:rsid w:val="00C6050E"/>
    <w:rsid w:val="00C9138B"/>
    <w:rsid w:val="00CD7C86"/>
    <w:rsid w:val="00CE7A58"/>
    <w:rsid w:val="00D22387"/>
    <w:rsid w:val="00D643C8"/>
    <w:rsid w:val="00D753BD"/>
    <w:rsid w:val="00D82312"/>
    <w:rsid w:val="00D84F12"/>
    <w:rsid w:val="00D87ACB"/>
    <w:rsid w:val="00D91D61"/>
    <w:rsid w:val="00D91F14"/>
    <w:rsid w:val="00D91FF4"/>
    <w:rsid w:val="00D9634C"/>
    <w:rsid w:val="00DA41F8"/>
    <w:rsid w:val="00DB6C9E"/>
    <w:rsid w:val="00DE6F2D"/>
    <w:rsid w:val="00E11768"/>
    <w:rsid w:val="00E30B08"/>
    <w:rsid w:val="00E51386"/>
    <w:rsid w:val="00E72C91"/>
    <w:rsid w:val="00E75850"/>
    <w:rsid w:val="00E85D72"/>
    <w:rsid w:val="00E95E3C"/>
    <w:rsid w:val="00EA2DF4"/>
    <w:rsid w:val="00ED3CF3"/>
    <w:rsid w:val="00ED466C"/>
    <w:rsid w:val="00ED76B7"/>
    <w:rsid w:val="00EE6037"/>
    <w:rsid w:val="00EF176F"/>
    <w:rsid w:val="00EF2C91"/>
    <w:rsid w:val="00F06C9B"/>
    <w:rsid w:val="00F13815"/>
    <w:rsid w:val="00F15B7E"/>
    <w:rsid w:val="00F24061"/>
    <w:rsid w:val="00F36106"/>
    <w:rsid w:val="00F366EB"/>
    <w:rsid w:val="00F37D84"/>
    <w:rsid w:val="00F4037D"/>
    <w:rsid w:val="00F43318"/>
    <w:rsid w:val="00F51B95"/>
    <w:rsid w:val="00F53C46"/>
    <w:rsid w:val="00F74C1B"/>
    <w:rsid w:val="00F87BF3"/>
    <w:rsid w:val="00FA189B"/>
    <w:rsid w:val="00FA41CD"/>
    <w:rsid w:val="00FC6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3C46"/>
  </w:style>
  <w:style w:type="character" w:styleId="a3">
    <w:name w:val="Hyperlink"/>
    <w:basedOn w:val="a0"/>
    <w:uiPriority w:val="99"/>
    <w:unhideWhenUsed/>
    <w:rsid w:val="00F53C46"/>
    <w:rPr>
      <w:color w:val="0000FF"/>
      <w:u w:val="single"/>
    </w:rPr>
  </w:style>
  <w:style w:type="character" w:styleId="a4">
    <w:name w:val="Strong"/>
    <w:basedOn w:val="a0"/>
    <w:uiPriority w:val="22"/>
    <w:qFormat/>
    <w:rsid w:val="00F53C46"/>
    <w:rPr>
      <w:b/>
      <w:bCs/>
    </w:rPr>
  </w:style>
  <w:style w:type="paragraph" w:styleId="a5">
    <w:name w:val="Normal (Web)"/>
    <w:basedOn w:val="a"/>
    <w:uiPriority w:val="99"/>
    <w:unhideWhenUsed/>
    <w:rsid w:val="0039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052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68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C0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C08B8"/>
  </w:style>
  <w:style w:type="paragraph" w:styleId="ab">
    <w:name w:val="footer"/>
    <w:basedOn w:val="a"/>
    <w:link w:val="ac"/>
    <w:uiPriority w:val="99"/>
    <w:unhideWhenUsed/>
    <w:rsid w:val="006C0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08B8"/>
  </w:style>
  <w:style w:type="character" w:styleId="ad">
    <w:name w:val="Placeholder Text"/>
    <w:basedOn w:val="a0"/>
    <w:uiPriority w:val="99"/>
    <w:semiHidden/>
    <w:rsid w:val="00F51B95"/>
    <w:rPr>
      <w:color w:val="808080"/>
    </w:rPr>
  </w:style>
  <w:style w:type="table" w:styleId="ae">
    <w:name w:val="Table Grid"/>
    <w:basedOn w:val="a1"/>
    <w:uiPriority w:val="59"/>
    <w:rsid w:val="00050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09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6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microsoft.com/office/2007/relationships/hdphoto" Target="media/hdphoto1.wdp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microsoft.com/office/2007/relationships/hdphoto" Target="media/hdphoto5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7" Type="http://schemas.microsoft.com/office/2007/relationships/hdphoto" Target="media/hdphoto3.wdp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10" Type="http://schemas.openxmlformats.org/officeDocument/2006/relationships/hyperlink" Target="http://df-floristika.ru/materialy/vybor-sosuda-part-1.html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7.jpeg"/><Relationship Id="rId52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hyperlink" Target="http://df-floristika.ru/materialy/floristicheskie-aksessuary.html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2.wdp"/><Relationship Id="rId43" Type="http://schemas.microsoft.com/office/2007/relationships/hdphoto" Target="media/hdphoto6.wdp"/><Relationship Id="rId8" Type="http://schemas.openxmlformats.org/officeDocument/2006/relationships/hyperlink" Target="http://df-floristika.ru/materialy/rastitelnyj-material.ht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CC8E9-EE36-463A-A332-BD72DC48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18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комп</cp:lastModifiedBy>
  <cp:revision>105</cp:revision>
  <cp:lastPrinted>2016-01-22T13:02:00Z</cp:lastPrinted>
  <dcterms:created xsi:type="dcterms:W3CDTF">2015-12-10T09:45:00Z</dcterms:created>
  <dcterms:modified xsi:type="dcterms:W3CDTF">2016-06-17T09:00:00Z</dcterms:modified>
</cp:coreProperties>
</file>