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BC" w:rsidRDefault="005C72BC" w:rsidP="005C72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2BC">
        <w:rPr>
          <w:rFonts w:ascii="Times New Roman" w:hAnsi="Times New Roman" w:cs="Times New Roman"/>
          <w:b/>
          <w:sz w:val="24"/>
          <w:szCs w:val="24"/>
        </w:rPr>
        <w:t>Конспект непосредственно</w:t>
      </w:r>
      <w:r w:rsidR="00E308C2">
        <w:rPr>
          <w:rFonts w:ascii="Times New Roman" w:hAnsi="Times New Roman" w:cs="Times New Roman"/>
          <w:b/>
          <w:sz w:val="24"/>
          <w:szCs w:val="24"/>
        </w:rPr>
        <w:t>-</w:t>
      </w:r>
      <w:r w:rsidRPr="005C72BC">
        <w:rPr>
          <w:rFonts w:ascii="Times New Roman" w:hAnsi="Times New Roman" w:cs="Times New Roman"/>
          <w:b/>
          <w:sz w:val="24"/>
          <w:szCs w:val="24"/>
        </w:rPr>
        <w:t>образовательной деятельности в ДОУ</w:t>
      </w:r>
    </w:p>
    <w:p w:rsidR="002C05AA" w:rsidRPr="005C72BC" w:rsidRDefault="002C05AA" w:rsidP="005C72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Воспитатель МБДОУ «Детский сад № 178»  Сорокина О.В. (г.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Иваново)</w:t>
      </w:r>
    </w:p>
    <w:p w:rsidR="005C72BC" w:rsidRPr="005C72BC" w:rsidRDefault="005C72BC" w:rsidP="005C7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2BC">
        <w:rPr>
          <w:rFonts w:ascii="Times New Roman" w:hAnsi="Times New Roman" w:cs="Times New Roman"/>
          <w:b/>
          <w:sz w:val="24"/>
          <w:szCs w:val="24"/>
        </w:rPr>
        <w:t>Тема</w:t>
      </w:r>
      <w:r w:rsidR="00156C2D">
        <w:rPr>
          <w:rFonts w:ascii="Times New Roman" w:hAnsi="Times New Roman" w:cs="Times New Roman"/>
          <w:sz w:val="24"/>
          <w:szCs w:val="24"/>
        </w:rPr>
        <w:t>: В гости к любимым сказкам</w:t>
      </w:r>
    </w:p>
    <w:p w:rsidR="005C72BC" w:rsidRPr="005C72BC" w:rsidRDefault="005C72BC" w:rsidP="005C7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2BC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5C72BC">
        <w:rPr>
          <w:rFonts w:ascii="Times New Roman" w:hAnsi="Times New Roman" w:cs="Times New Roman"/>
          <w:sz w:val="24"/>
          <w:szCs w:val="24"/>
        </w:rPr>
        <w:t xml:space="preserve"> традиционное, комплексное </w:t>
      </w:r>
    </w:p>
    <w:p w:rsidR="005C72BC" w:rsidRPr="005C72BC" w:rsidRDefault="005C72BC" w:rsidP="005C72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2BC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5C72BC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5C72BC" w:rsidRPr="005C72BC" w:rsidRDefault="005C72BC" w:rsidP="005C72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2BC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Pr="005C72BC">
        <w:rPr>
          <w:rFonts w:ascii="Times New Roman" w:hAnsi="Times New Roman" w:cs="Times New Roman"/>
          <w:sz w:val="24"/>
          <w:szCs w:val="24"/>
        </w:rPr>
        <w:t>Младший возраст (от 3 до 4 лет)</w:t>
      </w:r>
    </w:p>
    <w:p w:rsidR="005C72BC" w:rsidRPr="005C72BC" w:rsidRDefault="005C72BC" w:rsidP="005C7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2BC">
        <w:rPr>
          <w:rFonts w:ascii="Times New Roman" w:hAnsi="Times New Roman" w:cs="Times New Roman"/>
          <w:b/>
          <w:sz w:val="24"/>
          <w:szCs w:val="24"/>
        </w:rPr>
        <w:t>Цель</w:t>
      </w:r>
      <w:r w:rsidRPr="005C72BC">
        <w:rPr>
          <w:rFonts w:ascii="Times New Roman" w:hAnsi="Times New Roman" w:cs="Times New Roman"/>
          <w:sz w:val="24"/>
          <w:szCs w:val="24"/>
        </w:rPr>
        <w:t>: - развивать диалогическую речь, расширять и активизировать словарный запас на основе расширения знаний о художественной литературе.</w:t>
      </w:r>
    </w:p>
    <w:p w:rsidR="005C72BC" w:rsidRPr="00832320" w:rsidRDefault="005C72BC" w:rsidP="00034756">
      <w:pPr>
        <w:rPr>
          <w:rFonts w:ascii="Times New Roman" w:hAnsi="Times New Roman" w:cs="Times New Roman"/>
          <w:b/>
          <w:sz w:val="24"/>
        </w:rPr>
      </w:pPr>
      <w:r w:rsidRPr="008F3E66">
        <w:rPr>
          <w:rFonts w:ascii="Times New Roman" w:hAnsi="Times New Roman" w:cs="Times New Roman"/>
          <w:b/>
          <w:sz w:val="24"/>
        </w:rPr>
        <w:t>Задачи:</w:t>
      </w:r>
    </w:p>
    <w:p w:rsidR="00832320" w:rsidRDefault="00832320" w:rsidP="000347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Приоритетная задача: </w:t>
      </w:r>
      <w:r>
        <w:rPr>
          <w:rFonts w:ascii="Times New Roman" w:hAnsi="Times New Roman" w:cs="Times New Roman"/>
          <w:sz w:val="24"/>
        </w:rPr>
        <w:t>Развитие речи</w:t>
      </w:r>
    </w:p>
    <w:p w:rsidR="00832320" w:rsidRPr="00832320" w:rsidRDefault="00832320" w:rsidP="00034756">
      <w:pPr>
        <w:rPr>
          <w:rFonts w:ascii="Times New Roman" w:hAnsi="Times New Roman" w:cs="Times New Roman"/>
          <w:b/>
          <w:sz w:val="24"/>
        </w:rPr>
      </w:pPr>
      <w:r w:rsidRPr="00832320">
        <w:rPr>
          <w:rFonts w:ascii="Times New Roman" w:hAnsi="Times New Roman" w:cs="Times New Roman"/>
          <w:b/>
          <w:sz w:val="24"/>
        </w:rPr>
        <w:t>Задачи в интеграции образовательных областей</w:t>
      </w:r>
    </w:p>
    <w:p w:rsidR="00832320" w:rsidRDefault="00832320" w:rsidP="000347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Познавательное развитие</w:t>
      </w:r>
      <w:r w:rsidR="0084526D">
        <w:rPr>
          <w:rFonts w:ascii="Times New Roman" w:hAnsi="Times New Roman" w:cs="Times New Roman"/>
          <w:sz w:val="24"/>
        </w:rPr>
        <w:t>:</w:t>
      </w:r>
    </w:p>
    <w:p w:rsidR="0084526D" w:rsidRDefault="0084526D" w:rsidP="008452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логического м</w:t>
      </w:r>
      <w:r w:rsidR="00D310E5">
        <w:rPr>
          <w:rFonts w:ascii="Times New Roman" w:hAnsi="Times New Roman" w:cs="Times New Roman"/>
          <w:sz w:val="24"/>
        </w:rPr>
        <w:t xml:space="preserve">ышления, памяти, </w:t>
      </w:r>
    </w:p>
    <w:p w:rsidR="0084526D" w:rsidRDefault="00D310E5" w:rsidP="008452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познавательного интереса,</w:t>
      </w:r>
    </w:p>
    <w:p w:rsidR="00D310E5" w:rsidRPr="0084526D" w:rsidRDefault="00D310E5" w:rsidP="008452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первичных представлений о свойствах и отношениях</w:t>
      </w:r>
      <w:r w:rsidR="0086440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обьектов</w:t>
      </w:r>
      <w:proofErr w:type="spellEnd"/>
      <w:r>
        <w:rPr>
          <w:rFonts w:ascii="Times New Roman" w:hAnsi="Times New Roman" w:cs="Times New Roman"/>
          <w:sz w:val="24"/>
        </w:rPr>
        <w:t xml:space="preserve"> окружающего мира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форму, цвет</w:t>
      </w:r>
      <w:r w:rsidR="003B053A">
        <w:rPr>
          <w:rFonts w:ascii="Times New Roman" w:hAnsi="Times New Roman" w:cs="Times New Roman"/>
          <w:sz w:val="24"/>
        </w:rPr>
        <w:t xml:space="preserve">, размер, части и целое) </w:t>
      </w:r>
    </w:p>
    <w:p w:rsidR="00832320" w:rsidRDefault="00832320" w:rsidP="000347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Социально-коммуникативное</w:t>
      </w:r>
      <w:r w:rsidR="0084526D">
        <w:rPr>
          <w:rFonts w:ascii="Times New Roman" w:hAnsi="Times New Roman" w:cs="Times New Roman"/>
          <w:sz w:val="24"/>
        </w:rPr>
        <w:t>:</w:t>
      </w:r>
    </w:p>
    <w:p w:rsidR="0084526D" w:rsidRDefault="0084526D" w:rsidP="0084526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 развитию способности к сочувствию и сопереживанию,</w:t>
      </w:r>
    </w:p>
    <w:p w:rsidR="0084526D" w:rsidRDefault="0084526D" w:rsidP="0084526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</w:t>
      </w:r>
      <w:r w:rsidR="00722BF2">
        <w:rPr>
          <w:rFonts w:ascii="Times New Roman" w:hAnsi="Times New Roman" w:cs="Times New Roman"/>
          <w:sz w:val="24"/>
        </w:rPr>
        <w:t xml:space="preserve"> развитию навыков работы</w:t>
      </w:r>
      <w:r>
        <w:rPr>
          <w:rFonts w:ascii="Times New Roman" w:hAnsi="Times New Roman" w:cs="Times New Roman"/>
          <w:sz w:val="24"/>
        </w:rPr>
        <w:t xml:space="preserve"> в команде,</w:t>
      </w:r>
    </w:p>
    <w:p w:rsidR="0084526D" w:rsidRPr="0084526D" w:rsidRDefault="00722BF2" w:rsidP="0084526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становление самостоятельности, направленности</w:t>
      </w:r>
      <w:r w:rsidR="00D310E5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D310E5">
        <w:rPr>
          <w:rFonts w:ascii="Times New Roman" w:hAnsi="Times New Roman" w:cs="Times New Roman"/>
          <w:sz w:val="24"/>
        </w:rPr>
        <w:t>саморегуляции</w:t>
      </w:r>
      <w:proofErr w:type="spellEnd"/>
      <w:r w:rsidR="00D310E5">
        <w:rPr>
          <w:rFonts w:ascii="Times New Roman" w:hAnsi="Times New Roman" w:cs="Times New Roman"/>
          <w:sz w:val="24"/>
        </w:rPr>
        <w:t xml:space="preserve"> собственных действий</w:t>
      </w:r>
    </w:p>
    <w:p w:rsidR="00832320" w:rsidRDefault="00832320" w:rsidP="000347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Художественно-эстетическое</w:t>
      </w:r>
      <w:r w:rsidR="0084526D">
        <w:rPr>
          <w:rFonts w:ascii="Times New Roman" w:hAnsi="Times New Roman" w:cs="Times New Roman"/>
          <w:sz w:val="24"/>
        </w:rPr>
        <w:t>:</w:t>
      </w:r>
    </w:p>
    <w:p w:rsidR="0084526D" w:rsidRDefault="0084526D" w:rsidP="0084526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уточнить знания о сказках,</w:t>
      </w:r>
    </w:p>
    <w:p w:rsidR="0084526D" w:rsidRDefault="0084526D" w:rsidP="0084526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 развитию воображения,</w:t>
      </w:r>
    </w:p>
    <w:p w:rsidR="0084526D" w:rsidRPr="0084526D" w:rsidRDefault="0084526D" w:rsidP="0084526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 воспитанию  эстетического вкуса, эстетического восприятия окружающей действительности</w:t>
      </w:r>
    </w:p>
    <w:p w:rsidR="00832320" w:rsidRDefault="00832320" w:rsidP="00034756">
      <w:pPr>
        <w:rPr>
          <w:rFonts w:ascii="Times New Roman" w:hAnsi="Times New Roman" w:cs="Times New Roman"/>
          <w:b/>
          <w:sz w:val="24"/>
        </w:rPr>
      </w:pPr>
      <w:r w:rsidRPr="00832320">
        <w:rPr>
          <w:rFonts w:ascii="Times New Roman" w:hAnsi="Times New Roman" w:cs="Times New Roman"/>
          <w:b/>
          <w:sz w:val="24"/>
        </w:rPr>
        <w:t>Предпосылки УУД</w:t>
      </w:r>
    </w:p>
    <w:p w:rsidR="00E65A7B" w:rsidRDefault="00E65A7B" w:rsidP="00E65A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Социально-коммуникативные:</w:t>
      </w:r>
    </w:p>
    <w:p w:rsidR="00E65A7B" w:rsidRDefault="00E65A7B" w:rsidP="00E65A7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 овладению умениями работать по правилу и образцу, слушать взрослого и выполнять инструкции,</w:t>
      </w:r>
    </w:p>
    <w:p w:rsidR="00E65A7B" w:rsidRDefault="00E65A7B" w:rsidP="00E65A7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 развитию умения постановки целей, планирования, коррекции своих действий</w:t>
      </w:r>
      <w:r w:rsidR="0006460F">
        <w:rPr>
          <w:rFonts w:ascii="Times New Roman" w:hAnsi="Times New Roman" w:cs="Times New Roman"/>
          <w:sz w:val="24"/>
        </w:rPr>
        <w:t xml:space="preserve"> и оценки успешности усвоения,</w:t>
      </w:r>
    </w:p>
    <w:p w:rsidR="0006460F" w:rsidRDefault="0006460F" w:rsidP="00E65A7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 формированию навыков правильности выражения своих мыслей в речи, умений использовать диалог.</w:t>
      </w:r>
    </w:p>
    <w:p w:rsidR="0006460F" w:rsidRDefault="0006460F" w:rsidP="000646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Познавательные:</w:t>
      </w:r>
    </w:p>
    <w:p w:rsidR="0006460F" w:rsidRDefault="0006460F" w:rsidP="0006460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 формированию умений применить самостоятельно усвоенные знания и способы деятельности для решения новых задач,</w:t>
      </w:r>
    </w:p>
    <w:p w:rsidR="0006460F" w:rsidRPr="0006460F" w:rsidRDefault="0006460F" w:rsidP="0006460F">
      <w:pPr>
        <w:pStyle w:val="a3"/>
        <w:rPr>
          <w:rFonts w:ascii="Times New Roman" w:hAnsi="Times New Roman" w:cs="Times New Roman"/>
          <w:sz w:val="24"/>
        </w:rPr>
      </w:pPr>
    </w:p>
    <w:p w:rsidR="006C3E10" w:rsidRDefault="00832320" w:rsidP="0006460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Целевые ор</w:t>
      </w:r>
      <w:r w:rsidR="006C3E10">
        <w:rPr>
          <w:rFonts w:ascii="Times New Roman" w:hAnsi="Times New Roman" w:cs="Times New Roman"/>
          <w:b/>
          <w:sz w:val="24"/>
        </w:rPr>
        <w:t>иентиры, планируемые результаты:</w:t>
      </w:r>
    </w:p>
    <w:p w:rsidR="006C3E10" w:rsidRPr="00387F69" w:rsidRDefault="0006460F" w:rsidP="00387F69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закрепить знания сказок,</w:t>
      </w:r>
    </w:p>
    <w:p w:rsidR="00387F69" w:rsidRPr="00387F69" w:rsidRDefault="00387F69" w:rsidP="00387F69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способствовать развитию умения отвечать на вопросы полным предложением,</w:t>
      </w:r>
    </w:p>
    <w:p w:rsidR="006C3E10" w:rsidRPr="006C3E10" w:rsidRDefault="00387F69" w:rsidP="006C3E10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способствовать формированию готовности к совместной деятельности со сверстниками, эмоциональной отзывчивости.</w:t>
      </w:r>
    </w:p>
    <w:p w:rsidR="00832320" w:rsidRPr="00D27BD0" w:rsidRDefault="00D27BD0" w:rsidP="0003475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387F69" w:rsidRDefault="00387F69" w:rsidP="00387F6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Образовательные</w:t>
      </w:r>
    </w:p>
    <w:p w:rsidR="00034756" w:rsidRPr="00387F69" w:rsidRDefault="00387F69" w:rsidP="00387F6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упражнять детей в четком и правильном произношении звука </w:t>
      </w:r>
      <w:r w:rsidR="0059165C">
        <w:rPr>
          <w:rFonts w:ascii="Times New Roman" w:hAnsi="Times New Roman" w:cs="Times New Roman"/>
          <w:sz w:val="24"/>
        </w:rPr>
        <w:t xml:space="preserve"> </w:t>
      </w:r>
      <w:r w:rsidR="0059165C" w:rsidRPr="0059165C">
        <w:rPr>
          <w:rFonts w:ascii="Times New Roman" w:hAnsi="Times New Roman" w:cs="Times New Roman"/>
          <w:sz w:val="24"/>
        </w:rPr>
        <w:t>[</w:t>
      </w:r>
      <w:proofErr w:type="gramStart"/>
      <w:r w:rsidR="0059165C">
        <w:rPr>
          <w:rFonts w:ascii="Times New Roman" w:hAnsi="Times New Roman" w:cs="Times New Roman"/>
          <w:sz w:val="24"/>
        </w:rPr>
        <w:t>ч</w:t>
      </w:r>
      <w:proofErr w:type="gramEnd"/>
      <w:r w:rsidR="0059165C" w:rsidRPr="0059165C">
        <w:rPr>
          <w:rFonts w:ascii="Times New Roman" w:hAnsi="Times New Roman" w:cs="Times New Roman"/>
          <w:sz w:val="24"/>
        </w:rPr>
        <w:t>]</w:t>
      </w:r>
    </w:p>
    <w:p w:rsidR="003F148D" w:rsidRPr="009575A9" w:rsidRDefault="003F148D" w:rsidP="009575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F3E66">
        <w:rPr>
          <w:rFonts w:ascii="Times New Roman" w:hAnsi="Times New Roman" w:cs="Times New Roman"/>
          <w:sz w:val="24"/>
        </w:rPr>
        <w:t>познакомить детей с загадками – рифмами,</w:t>
      </w:r>
    </w:p>
    <w:p w:rsidR="003F148D" w:rsidRPr="008F3E66" w:rsidRDefault="003F148D" w:rsidP="000347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F3E66">
        <w:rPr>
          <w:rFonts w:ascii="Times New Roman" w:hAnsi="Times New Roman" w:cs="Times New Roman"/>
          <w:sz w:val="24"/>
        </w:rPr>
        <w:t>активизировать в речи детей прилагательные,</w:t>
      </w:r>
    </w:p>
    <w:p w:rsidR="003F148D" w:rsidRDefault="006C3E10" w:rsidP="000347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закреплять знания сказок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3F148D" w:rsidRPr="008F3E66">
        <w:rPr>
          <w:rFonts w:ascii="Times New Roman" w:hAnsi="Times New Roman" w:cs="Times New Roman"/>
          <w:sz w:val="24"/>
        </w:rPr>
        <w:t>,</w:t>
      </w:r>
      <w:proofErr w:type="gramEnd"/>
    </w:p>
    <w:p w:rsidR="000C753A" w:rsidRPr="000C753A" w:rsidRDefault="00387F69" w:rsidP="00387F6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Воспитательные</w:t>
      </w:r>
    </w:p>
    <w:p w:rsidR="003F148D" w:rsidRDefault="003F148D" w:rsidP="000347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F3E66">
        <w:rPr>
          <w:rFonts w:ascii="Times New Roman" w:hAnsi="Times New Roman" w:cs="Times New Roman"/>
          <w:sz w:val="24"/>
        </w:rPr>
        <w:t>прививать любовь к книге.</w:t>
      </w:r>
    </w:p>
    <w:p w:rsidR="009575A9" w:rsidRPr="009575A9" w:rsidRDefault="009575A9" w:rsidP="000C753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Развивающие</w:t>
      </w:r>
    </w:p>
    <w:p w:rsidR="000C753A" w:rsidRDefault="009575A9" w:rsidP="009575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способствуем развитию умения</w:t>
      </w:r>
      <w:r w:rsidR="00156C2D">
        <w:rPr>
          <w:rFonts w:ascii="Times New Roman" w:hAnsi="Times New Roman" w:cs="Times New Roman"/>
          <w:sz w:val="24"/>
        </w:rPr>
        <w:t xml:space="preserve"> отвечать на вопросы полным предложением,</w:t>
      </w:r>
    </w:p>
    <w:p w:rsidR="00156C2D" w:rsidRPr="00864400" w:rsidRDefault="00156C2D" w:rsidP="008644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способствуем развитию мелкой моторики пальцев рук</w:t>
      </w:r>
    </w:p>
    <w:p w:rsidR="005C72BC" w:rsidRDefault="005C72BC" w:rsidP="005C7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2BC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5C72BC">
        <w:rPr>
          <w:rFonts w:ascii="Times New Roman" w:hAnsi="Times New Roman" w:cs="Times New Roman"/>
          <w:sz w:val="24"/>
          <w:szCs w:val="24"/>
        </w:rPr>
        <w:t>:</w:t>
      </w:r>
    </w:p>
    <w:p w:rsidR="003F148D" w:rsidRDefault="003F148D" w:rsidP="003F14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чтение сказок « Репка», « Три медведя», « Колобок», « Гуси – лебеди», « Маша и медведь»,</w:t>
      </w:r>
      <w:proofErr w:type="gramEnd"/>
    </w:p>
    <w:p w:rsidR="003F148D" w:rsidRDefault="003F148D" w:rsidP="003F14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к прочитанным произведениям</w:t>
      </w:r>
      <w:r w:rsidR="00961CCA">
        <w:rPr>
          <w:rFonts w:ascii="Times New Roman" w:hAnsi="Times New Roman" w:cs="Times New Roman"/>
          <w:sz w:val="24"/>
          <w:szCs w:val="24"/>
        </w:rPr>
        <w:t>,</w:t>
      </w:r>
    </w:p>
    <w:p w:rsidR="00961CCA" w:rsidRDefault="00961CCA" w:rsidP="003F14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аудиозаписей сказок,</w:t>
      </w:r>
    </w:p>
    <w:p w:rsidR="00961CCA" w:rsidRDefault="00961CCA" w:rsidP="003F14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малой подвижности « Гуси – лебеди»,</w:t>
      </w:r>
    </w:p>
    <w:p w:rsidR="00961CCA" w:rsidRDefault="00961CCA" w:rsidP="003F14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под музыкальное сопровождение хоровода « Колобок»,</w:t>
      </w:r>
    </w:p>
    <w:p w:rsidR="00961CCA" w:rsidRDefault="00961CCA" w:rsidP="003F14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настольная игра « Собери сказку»,</w:t>
      </w:r>
    </w:p>
    <w:p w:rsidR="00961CCA" w:rsidRDefault="00961CCA" w:rsidP="003F14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словесная игра « Что было дальше в сказк</w:t>
      </w:r>
      <w:r w:rsidR="003A7F05">
        <w:rPr>
          <w:rFonts w:ascii="Times New Roman" w:hAnsi="Times New Roman" w:cs="Times New Roman"/>
          <w:sz w:val="24"/>
          <w:szCs w:val="24"/>
        </w:rPr>
        <w:t>е», « Герой какой сказки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3A7F05">
        <w:rPr>
          <w:rFonts w:ascii="Times New Roman" w:hAnsi="Times New Roman" w:cs="Times New Roman"/>
          <w:sz w:val="24"/>
          <w:szCs w:val="24"/>
        </w:rPr>
        <w:t>»</w:t>
      </w:r>
    </w:p>
    <w:p w:rsidR="00961CCA" w:rsidRDefault="00961CCA" w:rsidP="003F14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драматизация сказок с помощью разных видов театра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настольный, пальчиковый и т. д.,</w:t>
      </w:r>
    </w:p>
    <w:p w:rsidR="00961CCA" w:rsidRDefault="00961CCA" w:rsidP="003F14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словесные игры на дифференциацию звуков   </w:t>
      </w:r>
      <w:r w:rsidR="008F3E66" w:rsidRPr="008F3E6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F3E66" w:rsidRPr="008F3E66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="00E308C2">
        <w:rPr>
          <w:rFonts w:ascii="Times New Roman" w:hAnsi="Times New Roman" w:cs="Times New Roman"/>
          <w:sz w:val="24"/>
          <w:szCs w:val="24"/>
        </w:rPr>
        <w:t>,</w:t>
      </w:r>
      <w:r w:rsidR="008F3E66" w:rsidRPr="008F3E66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r w:rsidR="008F3E66" w:rsidRPr="008F3E66">
        <w:rPr>
          <w:rFonts w:ascii="Times New Roman" w:hAnsi="Times New Roman" w:cs="Times New Roman"/>
          <w:sz w:val="24"/>
          <w:szCs w:val="24"/>
        </w:rPr>
        <w:t>]</w:t>
      </w:r>
      <w:r w:rsidR="00E308C2">
        <w:rPr>
          <w:rFonts w:ascii="Times New Roman" w:hAnsi="Times New Roman" w:cs="Times New Roman"/>
          <w:sz w:val="24"/>
          <w:szCs w:val="24"/>
        </w:rPr>
        <w:t>,</w:t>
      </w:r>
      <w:r w:rsidR="008F3E66" w:rsidRPr="008F3E6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F3E66" w:rsidRPr="008F3E66">
        <w:rPr>
          <w:rFonts w:ascii="Times New Roman" w:hAnsi="Times New Roman" w:cs="Times New Roman"/>
          <w:sz w:val="24"/>
          <w:szCs w:val="24"/>
        </w:rPr>
        <w:t>]</w:t>
      </w:r>
      <w:r w:rsidR="00E308C2">
        <w:rPr>
          <w:rFonts w:ascii="Times New Roman" w:hAnsi="Times New Roman" w:cs="Times New Roman"/>
          <w:sz w:val="24"/>
          <w:szCs w:val="24"/>
        </w:rPr>
        <w:t>,</w:t>
      </w:r>
      <w:r w:rsidR="008F3E66" w:rsidRPr="008F3E6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F3E66" w:rsidRPr="008F3E66">
        <w:rPr>
          <w:rFonts w:ascii="Times New Roman" w:hAnsi="Times New Roman" w:cs="Times New Roman"/>
          <w:sz w:val="24"/>
          <w:szCs w:val="24"/>
        </w:rPr>
        <w:t>]</w:t>
      </w:r>
      <w:r w:rsidR="00E308C2">
        <w:rPr>
          <w:rFonts w:ascii="Times New Roman" w:hAnsi="Times New Roman" w:cs="Times New Roman"/>
          <w:sz w:val="24"/>
          <w:szCs w:val="24"/>
        </w:rPr>
        <w:t>,</w:t>
      </w:r>
      <w:r w:rsidR="008F3E66" w:rsidRPr="008F3E6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</w:t>
      </w:r>
      <w:r w:rsidR="008F3E66" w:rsidRPr="008F3E6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961CCA" w:rsidRDefault="00961CCA" w:rsidP="003F14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пальчиковых игр по сказкам</w:t>
      </w:r>
    </w:p>
    <w:p w:rsidR="00540CAA" w:rsidRDefault="00540CAA" w:rsidP="00540CA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CAA" w:rsidRDefault="00A52F58" w:rsidP="00540CA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деятельности детей</w:t>
      </w:r>
      <w:r w:rsidR="00540CAA">
        <w:rPr>
          <w:rFonts w:ascii="Times New Roman" w:hAnsi="Times New Roman" w:cs="Times New Roman"/>
          <w:sz w:val="24"/>
          <w:szCs w:val="24"/>
        </w:rPr>
        <w:t>: подгрупповая</w:t>
      </w:r>
    </w:p>
    <w:p w:rsidR="00540CAA" w:rsidRDefault="00540CAA" w:rsidP="00540CA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CAA" w:rsidRDefault="00A52F58" w:rsidP="00540CA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приемы</w:t>
      </w:r>
      <w:r w:rsidR="00540CAA">
        <w:rPr>
          <w:rFonts w:ascii="Times New Roman" w:hAnsi="Times New Roman" w:cs="Times New Roman"/>
          <w:sz w:val="24"/>
          <w:szCs w:val="24"/>
        </w:rPr>
        <w:t>:</w:t>
      </w:r>
    </w:p>
    <w:p w:rsidR="00540CAA" w:rsidRDefault="00540CAA" w:rsidP="00540CA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сюрпризный момент, дидактическая игра, пальчиковая игра</w:t>
      </w:r>
      <w:r w:rsidR="00F45624">
        <w:rPr>
          <w:rFonts w:ascii="Times New Roman" w:hAnsi="Times New Roman" w:cs="Times New Roman"/>
          <w:sz w:val="24"/>
          <w:szCs w:val="24"/>
        </w:rPr>
        <w:t>,</w:t>
      </w:r>
    </w:p>
    <w:p w:rsidR="00F45624" w:rsidRDefault="00F45624" w:rsidP="00540CA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словесные – загадки,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45624" w:rsidRDefault="00F45624" w:rsidP="00540CA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наглядные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демонстрация иллюстраций,</w:t>
      </w:r>
    </w:p>
    <w:p w:rsidR="00832320" w:rsidRDefault="00832320" w:rsidP="00832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для использования детьми</w:t>
      </w:r>
      <w:r w:rsidR="00A52F58">
        <w:rPr>
          <w:rFonts w:ascii="Times New Roman" w:hAnsi="Times New Roman" w:cs="Times New Roman"/>
          <w:sz w:val="24"/>
          <w:szCs w:val="24"/>
        </w:rPr>
        <w:t>:</w:t>
      </w:r>
    </w:p>
    <w:p w:rsidR="00A52F58" w:rsidRDefault="00A52F58" w:rsidP="00A52F5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настольный театр к сказке « Репка», « Колобок»,</w:t>
      </w:r>
    </w:p>
    <w:p w:rsidR="00A52F58" w:rsidRDefault="00A52F58" w:rsidP="00A52F5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фигурки колобка (индивидуальные),</w:t>
      </w:r>
    </w:p>
    <w:p w:rsidR="00A52F58" w:rsidRPr="00A52F58" w:rsidRDefault="00A52F58" w:rsidP="00A52F5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 Угадай сказку»</w:t>
      </w:r>
    </w:p>
    <w:p w:rsidR="00832320" w:rsidRDefault="00832320" w:rsidP="00832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Оборудования для педагога</w:t>
      </w:r>
      <w:r w:rsidR="00A52F58">
        <w:rPr>
          <w:rFonts w:ascii="Times New Roman" w:hAnsi="Times New Roman" w:cs="Times New Roman"/>
          <w:sz w:val="24"/>
          <w:szCs w:val="24"/>
        </w:rPr>
        <w:t>:</w:t>
      </w:r>
    </w:p>
    <w:p w:rsidR="00A52F58" w:rsidRDefault="00A52F58" w:rsidP="00A52F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доска,</w:t>
      </w:r>
    </w:p>
    <w:p w:rsidR="00A52F58" w:rsidRDefault="00A52F58" w:rsidP="00A52F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мольберты,</w:t>
      </w:r>
    </w:p>
    <w:p w:rsidR="00A52F58" w:rsidRPr="00A52F58" w:rsidRDefault="00A52F58" w:rsidP="00A52F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 к русским народным сказкам</w:t>
      </w:r>
    </w:p>
    <w:p w:rsidR="00F45624" w:rsidRDefault="00F45624" w:rsidP="00F45624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61CCA" w:rsidRPr="003F148D" w:rsidRDefault="00961CCA" w:rsidP="00961CC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2BC" w:rsidRPr="005C72BC" w:rsidRDefault="005C72BC" w:rsidP="005C72BC">
      <w:pPr>
        <w:rPr>
          <w:rFonts w:ascii="Times New Roman" w:hAnsi="Times New Roman" w:cs="Times New Roman"/>
          <w:b/>
          <w:sz w:val="24"/>
          <w:szCs w:val="24"/>
        </w:rPr>
      </w:pPr>
      <w:r w:rsidRPr="005C72BC">
        <w:rPr>
          <w:rFonts w:ascii="Times New Roman" w:hAnsi="Times New Roman" w:cs="Times New Roman"/>
          <w:b/>
          <w:sz w:val="24"/>
          <w:szCs w:val="24"/>
        </w:rPr>
        <w:t xml:space="preserve">Позиция педагога </w:t>
      </w:r>
    </w:p>
    <w:p w:rsidR="005C72BC" w:rsidRPr="005C72BC" w:rsidRDefault="005C72BC" w:rsidP="00D53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2BC">
        <w:rPr>
          <w:rFonts w:ascii="Times New Roman" w:hAnsi="Times New Roman" w:cs="Times New Roman"/>
          <w:sz w:val="24"/>
          <w:szCs w:val="24"/>
        </w:rPr>
        <w:t>Четвертый (третий) год  жизни является наиболее благоприятным периодом для развития речи ребенка. Именно в этом возрасте идет качественный скачок в освоении языка. В младшем возрасте ведущей задачей является развитие разговорной речи детей.</w:t>
      </w:r>
    </w:p>
    <w:p w:rsidR="005C72BC" w:rsidRPr="005C72BC" w:rsidRDefault="005C72BC" w:rsidP="00D537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72BC">
        <w:rPr>
          <w:rFonts w:ascii="Times New Roman" w:hAnsi="Times New Roman" w:cs="Times New Roman"/>
          <w:sz w:val="24"/>
          <w:szCs w:val="24"/>
        </w:rPr>
        <w:t>Согласно ФГОС ДО основы речевого развития выделены в отдельную образовательную область.</w:t>
      </w:r>
      <w:proofErr w:type="gramEnd"/>
    </w:p>
    <w:p w:rsidR="005C72BC" w:rsidRPr="005C72BC" w:rsidRDefault="005C72BC" w:rsidP="00D53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2BC">
        <w:rPr>
          <w:rFonts w:ascii="Times New Roman" w:hAnsi="Times New Roman" w:cs="Times New Roman"/>
          <w:sz w:val="24"/>
          <w:szCs w:val="24"/>
        </w:rPr>
        <w:t>При работе над речевым развитием детей младшего воз</w:t>
      </w:r>
      <w:r w:rsidR="006E1505">
        <w:rPr>
          <w:rFonts w:ascii="Times New Roman" w:hAnsi="Times New Roman" w:cs="Times New Roman"/>
          <w:sz w:val="24"/>
          <w:szCs w:val="24"/>
        </w:rPr>
        <w:t>раста по теме: « В гости к любимым сказкам</w:t>
      </w:r>
      <w:r w:rsidRPr="005C72BC">
        <w:rPr>
          <w:rFonts w:ascii="Times New Roman" w:hAnsi="Times New Roman" w:cs="Times New Roman"/>
          <w:sz w:val="24"/>
          <w:szCs w:val="24"/>
        </w:rPr>
        <w:t>» мною используется интеграция образовательных областей. В непосредственно – образовательной деятельности дети трех лет не только учатся общаться с взрослыми людьми и сверстниками, но и удовлетворяют свою потребность в игровой, познавательной деятельности и физической активности.</w:t>
      </w:r>
    </w:p>
    <w:p w:rsidR="005C72BC" w:rsidRPr="005C72BC" w:rsidRDefault="005C72BC" w:rsidP="00D53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2BC">
        <w:rPr>
          <w:rFonts w:ascii="Times New Roman" w:hAnsi="Times New Roman" w:cs="Times New Roman"/>
          <w:sz w:val="24"/>
          <w:szCs w:val="24"/>
        </w:rPr>
        <w:t>На мой взгляд, в работе над речевым развитием нужно уделять особое внимание становлению у детей четвертого года жизни инициативной связной разговорной речи как средства общения и познания окружающего мира.</w:t>
      </w:r>
    </w:p>
    <w:p w:rsidR="00D537FC" w:rsidRDefault="00D537FC" w:rsidP="005C7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2BC" w:rsidRPr="005C72BC" w:rsidRDefault="005C72BC" w:rsidP="005C72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F05" w:rsidRPr="00A52F58" w:rsidRDefault="003A7F05" w:rsidP="00A52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2BC" w:rsidRPr="005C72BC" w:rsidRDefault="005C72BC" w:rsidP="005C72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2BC" w:rsidRPr="005C72BC" w:rsidRDefault="005C72BC" w:rsidP="005C7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2BC" w:rsidRPr="005C72BC" w:rsidRDefault="005C72BC" w:rsidP="005C72BC">
      <w:pPr>
        <w:spacing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5C72BC" w:rsidRDefault="005C72BC" w:rsidP="002573C6">
      <w:pPr>
        <w:rPr>
          <w:rFonts w:ascii="Times New Roman" w:hAnsi="Times New Roman" w:cs="Times New Roman"/>
          <w:sz w:val="24"/>
          <w:szCs w:val="24"/>
        </w:rPr>
      </w:pPr>
    </w:p>
    <w:p w:rsidR="00D537FC" w:rsidRDefault="00D537FC" w:rsidP="002573C6">
      <w:pPr>
        <w:rPr>
          <w:rFonts w:ascii="Times New Roman" w:hAnsi="Times New Roman" w:cs="Times New Roman"/>
          <w:sz w:val="24"/>
          <w:szCs w:val="24"/>
        </w:rPr>
      </w:pPr>
    </w:p>
    <w:p w:rsidR="00E308C2" w:rsidRDefault="00E308C2" w:rsidP="002573C6">
      <w:pPr>
        <w:rPr>
          <w:rFonts w:ascii="Times New Roman" w:hAnsi="Times New Roman" w:cs="Times New Roman"/>
          <w:sz w:val="24"/>
          <w:szCs w:val="24"/>
        </w:rPr>
      </w:pPr>
    </w:p>
    <w:p w:rsidR="00E308C2" w:rsidRDefault="00E308C2" w:rsidP="002573C6">
      <w:pPr>
        <w:rPr>
          <w:rFonts w:ascii="Times New Roman" w:hAnsi="Times New Roman" w:cs="Times New Roman"/>
          <w:sz w:val="24"/>
          <w:szCs w:val="24"/>
        </w:rPr>
      </w:pPr>
    </w:p>
    <w:p w:rsidR="00E308C2" w:rsidRDefault="00E308C2" w:rsidP="002573C6">
      <w:pPr>
        <w:rPr>
          <w:rFonts w:ascii="Times New Roman" w:hAnsi="Times New Roman" w:cs="Times New Roman"/>
          <w:sz w:val="24"/>
          <w:szCs w:val="24"/>
        </w:rPr>
      </w:pPr>
    </w:p>
    <w:p w:rsidR="00E308C2" w:rsidRDefault="00E308C2" w:rsidP="002573C6">
      <w:pPr>
        <w:rPr>
          <w:rFonts w:ascii="Times New Roman" w:hAnsi="Times New Roman" w:cs="Times New Roman"/>
          <w:sz w:val="24"/>
          <w:szCs w:val="24"/>
        </w:rPr>
      </w:pPr>
    </w:p>
    <w:p w:rsidR="00D537FC" w:rsidRPr="005C72BC" w:rsidRDefault="00D537FC" w:rsidP="002573C6">
      <w:pPr>
        <w:rPr>
          <w:rFonts w:ascii="Times New Roman" w:hAnsi="Times New Roman" w:cs="Times New Roman"/>
          <w:sz w:val="24"/>
          <w:szCs w:val="24"/>
        </w:rPr>
      </w:pPr>
    </w:p>
    <w:p w:rsidR="009934EB" w:rsidRPr="005C72BC" w:rsidRDefault="00D537FC" w:rsidP="00257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занятия </w:t>
      </w: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5"/>
        <w:gridCol w:w="4425"/>
      </w:tblGrid>
      <w:tr w:rsidR="009934EB" w:rsidRPr="005C72BC" w:rsidTr="003F71DA">
        <w:trPr>
          <w:trHeight w:val="293"/>
        </w:trPr>
        <w:tc>
          <w:tcPr>
            <w:tcW w:w="4605" w:type="dxa"/>
          </w:tcPr>
          <w:p w:rsidR="009934EB" w:rsidRPr="005C72BC" w:rsidRDefault="009934EB" w:rsidP="00D6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C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4425" w:type="dxa"/>
          </w:tcPr>
          <w:p w:rsidR="009934EB" w:rsidRPr="005C72BC" w:rsidRDefault="009934EB" w:rsidP="00D6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C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9934EB" w:rsidRPr="005C72BC" w:rsidTr="003F71DA">
        <w:trPr>
          <w:trHeight w:val="177"/>
        </w:trPr>
        <w:tc>
          <w:tcPr>
            <w:tcW w:w="9030" w:type="dxa"/>
            <w:gridSpan w:val="2"/>
          </w:tcPr>
          <w:p w:rsidR="009934EB" w:rsidRPr="005C72BC" w:rsidRDefault="008F3E66" w:rsidP="00D6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     Вводная часть (мотивация</w:t>
            </w:r>
            <w:r w:rsidR="009934EB" w:rsidRPr="005C7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1C23">
              <w:rPr>
                <w:rFonts w:ascii="Times New Roman" w:hAnsi="Times New Roman" w:cs="Times New Roman"/>
                <w:sz w:val="24"/>
                <w:szCs w:val="24"/>
              </w:rPr>
              <w:t xml:space="preserve"> 3 мин</w:t>
            </w:r>
          </w:p>
        </w:tc>
      </w:tr>
      <w:tr w:rsidR="00D537FC" w:rsidRPr="005C72BC" w:rsidTr="003F71DA">
        <w:trPr>
          <w:trHeight w:val="177"/>
        </w:trPr>
        <w:tc>
          <w:tcPr>
            <w:tcW w:w="9030" w:type="dxa"/>
            <w:gridSpan w:val="2"/>
          </w:tcPr>
          <w:p w:rsidR="00D537FC" w:rsidRDefault="00D537FC" w:rsidP="00D6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этапа:</w:t>
            </w:r>
          </w:p>
          <w:p w:rsidR="00717297" w:rsidRPr="005C72BC" w:rsidRDefault="00F244A0" w:rsidP="0071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 внимание</w:t>
            </w:r>
            <w:r w:rsidR="00717297">
              <w:rPr>
                <w:rFonts w:ascii="Times New Roman" w:hAnsi="Times New Roman" w:cs="Times New Roman"/>
                <w:sz w:val="24"/>
                <w:szCs w:val="24"/>
              </w:rPr>
              <w:t xml:space="preserve"> детей путем отгадывания загадки и проговаривания </w:t>
            </w:r>
            <w:proofErr w:type="spellStart"/>
            <w:r w:rsidR="00717297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</w:tc>
      </w:tr>
      <w:tr w:rsidR="009934EB" w:rsidRPr="005C72BC" w:rsidTr="003F71DA">
        <w:trPr>
          <w:trHeight w:val="2833"/>
        </w:trPr>
        <w:tc>
          <w:tcPr>
            <w:tcW w:w="4605" w:type="dxa"/>
          </w:tcPr>
          <w:p w:rsidR="00B52390" w:rsidRDefault="009934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BC">
              <w:rPr>
                <w:rFonts w:ascii="Times New Roman" w:hAnsi="Times New Roman" w:cs="Times New Roman"/>
                <w:sz w:val="24"/>
                <w:szCs w:val="24"/>
              </w:rPr>
              <w:t>-  Ребята, сегодня,</w:t>
            </w:r>
            <w:r w:rsidR="00B52390">
              <w:rPr>
                <w:rFonts w:ascii="Times New Roman" w:hAnsi="Times New Roman" w:cs="Times New Roman"/>
                <w:sz w:val="24"/>
                <w:szCs w:val="24"/>
              </w:rPr>
              <w:t xml:space="preserve"> в наш сад пришел львенок. Ему никогда не читали сказок. Чем мы можем ему помочь?</w:t>
            </w:r>
          </w:p>
          <w:p w:rsidR="009934EB" w:rsidRPr="005C72BC" w:rsidRDefault="00B52390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отправляемся в путешествие по Стране сказок.</w:t>
            </w:r>
            <w:r w:rsidR="009934EB" w:rsidRPr="005C72BC">
              <w:rPr>
                <w:rFonts w:ascii="Times New Roman" w:hAnsi="Times New Roman" w:cs="Times New Roman"/>
                <w:sz w:val="24"/>
                <w:szCs w:val="24"/>
              </w:rPr>
              <w:t xml:space="preserve"> А на чем отправимся, вы узнаете, когда отгадаете загадку: Железные избушки</w:t>
            </w:r>
          </w:p>
          <w:p w:rsidR="009934EB" w:rsidRPr="005C72BC" w:rsidRDefault="009934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2BC">
              <w:rPr>
                <w:rFonts w:ascii="Times New Roman" w:hAnsi="Times New Roman" w:cs="Times New Roman"/>
                <w:sz w:val="24"/>
                <w:szCs w:val="24"/>
              </w:rPr>
              <w:t>Прицеплены</w:t>
            </w:r>
            <w:proofErr w:type="gramEnd"/>
            <w:r w:rsidRPr="005C72BC">
              <w:rPr>
                <w:rFonts w:ascii="Times New Roman" w:hAnsi="Times New Roman" w:cs="Times New Roman"/>
                <w:sz w:val="24"/>
                <w:szCs w:val="24"/>
              </w:rPr>
              <w:t xml:space="preserve">  друг к дружке.</w:t>
            </w:r>
          </w:p>
          <w:p w:rsidR="009934EB" w:rsidRPr="005C72BC" w:rsidRDefault="009934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BC">
              <w:rPr>
                <w:rFonts w:ascii="Times New Roman" w:hAnsi="Times New Roman" w:cs="Times New Roman"/>
                <w:sz w:val="24"/>
                <w:szCs w:val="24"/>
              </w:rPr>
              <w:t xml:space="preserve">             Одна из них с трубой</w:t>
            </w:r>
          </w:p>
          <w:p w:rsidR="009934EB" w:rsidRPr="005C72BC" w:rsidRDefault="009934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BC">
              <w:rPr>
                <w:rFonts w:ascii="Times New Roman" w:hAnsi="Times New Roman" w:cs="Times New Roman"/>
                <w:sz w:val="24"/>
                <w:szCs w:val="24"/>
              </w:rPr>
              <w:t xml:space="preserve">             Ведет всех за собой.</w:t>
            </w:r>
          </w:p>
          <w:p w:rsidR="009934EB" w:rsidRPr="005C72BC" w:rsidRDefault="009934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BC">
              <w:rPr>
                <w:rFonts w:ascii="Times New Roman" w:hAnsi="Times New Roman" w:cs="Times New Roman"/>
                <w:sz w:val="24"/>
                <w:szCs w:val="24"/>
              </w:rPr>
              <w:t>- Правильно, прицепляем вагончики (движение « змейкой» со словами) и начинаем движение:</w:t>
            </w:r>
          </w:p>
          <w:p w:rsidR="009934EB" w:rsidRPr="005C72BC" w:rsidRDefault="009934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EB" w:rsidRPr="005C72BC" w:rsidRDefault="009934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EB" w:rsidRDefault="00666071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Куда же мы с вами попали?</w:t>
            </w:r>
          </w:p>
          <w:p w:rsidR="00666071" w:rsidRDefault="00666071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вы думаете, что это сказочный лес?</w:t>
            </w:r>
          </w:p>
          <w:p w:rsidR="00666071" w:rsidRDefault="00666071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же мы будем делать в лесу?</w:t>
            </w:r>
          </w:p>
          <w:p w:rsidR="00666071" w:rsidRDefault="00666071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хотели рассказать Львенку?</w:t>
            </w:r>
          </w:p>
          <w:p w:rsidR="00666071" w:rsidRPr="005C72BC" w:rsidRDefault="00666071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Тогда беремся за руки и по тропинке идем навстречу сказке.</w:t>
            </w:r>
          </w:p>
          <w:p w:rsidR="009934EB" w:rsidRPr="005C72BC" w:rsidRDefault="009934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EB" w:rsidRPr="005C72BC" w:rsidRDefault="009934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B52390" w:rsidRDefault="00B52390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EB" w:rsidRPr="005C72BC" w:rsidRDefault="00B52390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познакомим его со сказками.</w:t>
            </w:r>
          </w:p>
          <w:p w:rsidR="009934EB" w:rsidRPr="005C72BC" w:rsidRDefault="009934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EB" w:rsidRPr="005C72BC" w:rsidRDefault="009934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EB" w:rsidRPr="005C72BC" w:rsidRDefault="009934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EB" w:rsidRPr="005C72BC" w:rsidRDefault="009934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BC">
              <w:rPr>
                <w:rFonts w:ascii="Times New Roman" w:hAnsi="Times New Roman" w:cs="Times New Roman"/>
                <w:sz w:val="24"/>
                <w:szCs w:val="24"/>
              </w:rPr>
              <w:t>- Это поезд.</w:t>
            </w:r>
          </w:p>
          <w:p w:rsidR="009934EB" w:rsidRPr="005C72BC" w:rsidRDefault="00D32DD0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Слайд « ПОЕЗД»)</w:t>
            </w:r>
          </w:p>
          <w:p w:rsidR="009934EB" w:rsidRPr="005C72BC" w:rsidRDefault="009934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EB" w:rsidRPr="005C72BC" w:rsidRDefault="009934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BC">
              <w:rPr>
                <w:rFonts w:ascii="Times New Roman" w:hAnsi="Times New Roman" w:cs="Times New Roman"/>
                <w:sz w:val="24"/>
                <w:szCs w:val="24"/>
              </w:rPr>
              <w:t>- Загудел наш паровоз,</w:t>
            </w:r>
          </w:p>
          <w:p w:rsidR="009934EB" w:rsidRPr="005C72BC" w:rsidRDefault="009934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BC">
              <w:rPr>
                <w:rFonts w:ascii="Times New Roman" w:hAnsi="Times New Roman" w:cs="Times New Roman"/>
                <w:sz w:val="24"/>
                <w:szCs w:val="24"/>
              </w:rPr>
              <w:t xml:space="preserve">  Он вагончики повез.</w:t>
            </w:r>
          </w:p>
          <w:p w:rsidR="009934EB" w:rsidRPr="005C72BC" w:rsidRDefault="009934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BC">
              <w:rPr>
                <w:rFonts w:ascii="Times New Roman" w:hAnsi="Times New Roman" w:cs="Times New Roman"/>
                <w:sz w:val="24"/>
                <w:szCs w:val="24"/>
              </w:rPr>
              <w:t xml:space="preserve">  Чу-чу-чу! Чу-чу-чу!</w:t>
            </w:r>
          </w:p>
          <w:p w:rsidR="009934EB" w:rsidRDefault="00666071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Далеко всех укачу!</w:t>
            </w:r>
          </w:p>
          <w:p w:rsidR="00D32DD0" w:rsidRDefault="00D32DD0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Слайд « ЛЕС»)</w:t>
            </w:r>
          </w:p>
          <w:p w:rsidR="00666071" w:rsidRDefault="00666071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в сказочном лесу.</w:t>
            </w:r>
          </w:p>
          <w:p w:rsidR="00AB718B" w:rsidRDefault="00666071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лесу красивые деревья.</w:t>
            </w:r>
          </w:p>
          <w:p w:rsidR="00666071" w:rsidRDefault="00666071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071" w:rsidRPr="005C72BC" w:rsidRDefault="00666071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Найдем сказку.</w:t>
            </w:r>
          </w:p>
        </w:tc>
      </w:tr>
      <w:tr w:rsidR="009934EB" w:rsidRPr="005C72BC" w:rsidTr="003F71DA">
        <w:trPr>
          <w:trHeight w:val="204"/>
        </w:trPr>
        <w:tc>
          <w:tcPr>
            <w:tcW w:w="9030" w:type="dxa"/>
            <w:gridSpan w:val="2"/>
          </w:tcPr>
          <w:p w:rsidR="009934EB" w:rsidRPr="005C72BC" w:rsidRDefault="009934EB" w:rsidP="00D6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   Основная часть</w:t>
            </w:r>
          </w:p>
        </w:tc>
      </w:tr>
      <w:tr w:rsidR="00C600EF" w:rsidRPr="005C72BC" w:rsidTr="003F71DA">
        <w:trPr>
          <w:trHeight w:val="204"/>
        </w:trPr>
        <w:tc>
          <w:tcPr>
            <w:tcW w:w="9030" w:type="dxa"/>
            <w:gridSpan w:val="2"/>
          </w:tcPr>
          <w:p w:rsidR="00C600EF" w:rsidRDefault="00C600EF" w:rsidP="00D6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этапа:</w:t>
            </w:r>
          </w:p>
          <w:p w:rsidR="00717297" w:rsidRPr="005C72BC" w:rsidRDefault="00717297" w:rsidP="00D6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</w:t>
            </w:r>
            <w:r w:rsidR="00792612">
              <w:rPr>
                <w:rFonts w:ascii="Times New Roman" w:hAnsi="Times New Roman" w:cs="Times New Roman"/>
                <w:sz w:val="24"/>
                <w:szCs w:val="24"/>
              </w:rPr>
              <w:t xml:space="preserve">я о сказках,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рассматривая иллюстрации, учимся рассказывать сказку в пальчиковой игре и собирать</w:t>
            </w:r>
            <w:r w:rsidR="00EB0A18">
              <w:rPr>
                <w:rFonts w:ascii="Times New Roman" w:hAnsi="Times New Roman" w:cs="Times New Roman"/>
                <w:sz w:val="24"/>
                <w:szCs w:val="24"/>
              </w:rPr>
              <w:t xml:space="preserve"> сюжетную картинку из частей</w:t>
            </w:r>
          </w:p>
        </w:tc>
      </w:tr>
      <w:tr w:rsidR="009934EB" w:rsidRPr="005C72BC" w:rsidTr="003F71DA">
        <w:trPr>
          <w:trHeight w:val="2795"/>
        </w:trPr>
        <w:tc>
          <w:tcPr>
            <w:tcW w:w="4605" w:type="dxa"/>
          </w:tcPr>
          <w:p w:rsidR="009934EB" w:rsidRDefault="006E1505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Вот и сказочные герои. </w:t>
            </w:r>
            <w:r w:rsidR="00AC7523">
              <w:rPr>
                <w:rFonts w:ascii="Times New Roman" w:hAnsi="Times New Roman" w:cs="Times New Roman"/>
                <w:sz w:val="24"/>
                <w:szCs w:val="24"/>
              </w:rPr>
              <w:t>А сколько их?</w:t>
            </w:r>
          </w:p>
          <w:p w:rsidR="00AC7523" w:rsidRDefault="00AC7523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565948" w:rsidRDefault="00565948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7523">
              <w:rPr>
                <w:rFonts w:ascii="Times New Roman" w:hAnsi="Times New Roman" w:cs="Times New Roman"/>
                <w:sz w:val="24"/>
                <w:szCs w:val="24"/>
              </w:rPr>
              <w:t xml:space="preserve"> Что же нам делать?</w:t>
            </w:r>
          </w:p>
          <w:p w:rsidR="009934EB" w:rsidRDefault="00AC7523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ребята</w:t>
            </w:r>
            <w:r w:rsidR="005659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0B3F">
              <w:rPr>
                <w:rFonts w:ascii="Times New Roman" w:hAnsi="Times New Roman" w:cs="Times New Roman"/>
                <w:sz w:val="24"/>
                <w:szCs w:val="24"/>
              </w:rPr>
              <w:t>Мы сейчас с вами можем превратиться в героев этой сказки, для этого повторяем за мной волшеб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слова: 1-2-3- сказка приходи</w:t>
            </w:r>
            <w:r w:rsidR="00DC0B3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03A38" w:rsidRDefault="00D03A38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Сказка начинается. Посадил…</w:t>
            </w:r>
          </w:p>
          <w:p w:rsidR="00D03A38" w:rsidRDefault="00D03A38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и расставьте по порядку дедушкиных помощников.</w:t>
            </w:r>
          </w:p>
          <w:p w:rsidR="00D03A38" w:rsidRDefault="00D03A38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Помогите закончить предложение: « Тянут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D03A38" w:rsidRDefault="00D03A38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они вытащили репку?</w:t>
            </w:r>
          </w:p>
          <w:p w:rsidR="00FD37EB" w:rsidRDefault="00DC0B3F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8D035A" w:rsidRDefault="00DC0B3F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</w:t>
            </w:r>
            <w:r w:rsidR="00FD37EB">
              <w:rPr>
                <w:rFonts w:ascii="Times New Roman" w:hAnsi="Times New Roman" w:cs="Times New Roman"/>
                <w:sz w:val="24"/>
                <w:szCs w:val="24"/>
              </w:rPr>
              <w:t>! Все сделал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правильно и вытащили репку.</w:t>
            </w:r>
            <w:r w:rsidR="008D035A">
              <w:rPr>
                <w:rFonts w:ascii="Times New Roman" w:hAnsi="Times New Roman" w:cs="Times New Roman"/>
                <w:sz w:val="24"/>
                <w:szCs w:val="24"/>
              </w:rPr>
              <w:t xml:space="preserve"> А сюда выставляем оставшихся героев. Из какой они сказки?</w:t>
            </w:r>
          </w:p>
          <w:p w:rsidR="008D035A" w:rsidRDefault="008D035A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ли герои на месте?</w:t>
            </w:r>
          </w:p>
          <w:p w:rsidR="00FD37EB" w:rsidRDefault="008D035A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Кого не хватает?</w:t>
            </w:r>
          </w:p>
          <w:p w:rsidR="00FD37EB" w:rsidRDefault="00FD37EB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1B11">
              <w:rPr>
                <w:rFonts w:ascii="Times New Roman" w:hAnsi="Times New Roman" w:cs="Times New Roman"/>
                <w:sz w:val="24"/>
                <w:szCs w:val="24"/>
              </w:rPr>
              <w:t>Какой формы был колобок?</w:t>
            </w:r>
          </w:p>
          <w:p w:rsidR="00021B11" w:rsidRDefault="00021B11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  <w:p w:rsidR="00021B11" w:rsidRDefault="00021B11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Правильно. Сейчас каждый должен себе найти колобка.</w:t>
            </w:r>
          </w:p>
          <w:p w:rsidR="00C70560" w:rsidRDefault="00C70560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505" w:rsidRDefault="00C70560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посмотрите друг на друга. У всех ли в руках колобок нужной формы? </w:t>
            </w:r>
            <w:r w:rsidR="00715BE1">
              <w:rPr>
                <w:rFonts w:ascii="Times New Roman" w:hAnsi="Times New Roman" w:cs="Times New Roman"/>
                <w:sz w:val="24"/>
                <w:szCs w:val="24"/>
              </w:rPr>
              <w:t>Беремся за рук</w:t>
            </w:r>
            <w:r w:rsidR="00021B11"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="006E1505">
              <w:rPr>
                <w:rFonts w:ascii="Times New Roman" w:hAnsi="Times New Roman" w:cs="Times New Roman"/>
                <w:sz w:val="24"/>
                <w:szCs w:val="24"/>
              </w:rPr>
              <w:t xml:space="preserve"> отправляемся дальше к сказке.</w:t>
            </w:r>
            <w:r w:rsidR="008D035A">
              <w:rPr>
                <w:rFonts w:ascii="Times New Roman" w:hAnsi="Times New Roman" w:cs="Times New Roman"/>
                <w:sz w:val="24"/>
                <w:szCs w:val="24"/>
              </w:rPr>
              <w:t xml:space="preserve"> И это сказка…</w:t>
            </w:r>
          </w:p>
          <w:p w:rsidR="00715BE1" w:rsidRDefault="006E1505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Почему она так называется?</w:t>
            </w:r>
          </w:p>
          <w:p w:rsidR="00715BE1" w:rsidRDefault="00021B11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Пальчиковой</w:t>
            </w:r>
            <w:r w:rsidR="00715BE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грой расскажем Львенку эту сказку</w:t>
            </w:r>
            <w:r w:rsidR="00715B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53E4" w:rsidRDefault="001053E4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E4" w:rsidRDefault="001053E4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E4" w:rsidRDefault="001053E4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E4" w:rsidRDefault="001053E4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E4" w:rsidRDefault="001053E4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E4" w:rsidRDefault="001053E4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E4" w:rsidRDefault="001053E4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E4" w:rsidRDefault="001053E4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E4" w:rsidRDefault="001053E4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E4" w:rsidRDefault="006E1505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поселился в тереме?</w:t>
            </w:r>
          </w:p>
          <w:p w:rsidR="006E1505" w:rsidRDefault="007852AE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произошло</w:t>
            </w:r>
            <w:r w:rsidR="006E1505">
              <w:rPr>
                <w:rFonts w:ascii="Times New Roman" w:hAnsi="Times New Roman" w:cs="Times New Roman"/>
                <w:sz w:val="24"/>
                <w:szCs w:val="24"/>
              </w:rPr>
              <w:t xml:space="preserve"> в этой сказке?</w:t>
            </w:r>
          </w:p>
          <w:p w:rsidR="006E1505" w:rsidRDefault="006E1505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505" w:rsidRDefault="006E1505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 почему?</w:t>
            </w:r>
          </w:p>
          <w:p w:rsidR="006E1505" w:rsidRDefault="006E1505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23" w:rsidRDefault="006E1505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же закончилась сказка?</w:t>
            </w:r>
          </w:p>
          <w:p w:rsidR="008D035A" w:rsidRDefault="001053E4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7523">
              <w:rPr>
                <w:rFonts w:ascii="Times New Roman" w:hAnsi="Times New Roman" w:cs="Times New Roman"/>
                <w:sz w:val="24"/>
                <w:szCs w:val="24"/>
              </w:rPr>
              <w:t xml:space="preserve"> Молодцы, ребята! Посмотрите как Львенку с нами интересно. Но </w:t>
            </w:r>
            <w:r w:rsidR="008D035A">
              <w:rPr>
                <w:rFonts w:ascii="Times New Roman" w:hAnsi="Times New Roman" w:cs="Times New Roman"/>
                <w:sz w:val="24"/>
                <w:szCs w:val="24"/>
              </w:rPr>
              <w:t xml:space="preserve"> нам пора отправляться дальше</w:t>
            </w:r>
            <w:r w:rsidR="000A4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35A">
              <w:rPr>
                <w:rFonts w:ascii="Times New Roman" w:hAnsi="Times New Roman" w:cs="Times New Roman"/>
                <w:sz w:val="24"/>
                <w:szCs w:val="24"/>
              </w:rPr>
              <w:t xml:space="preserve"> Какие мы встречаем сказки?</w:t>
            </w:r>
          </w:p>
          <w:p w:rsidR="008D035A" w:rsidRDefault="000A40E1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Ой, </w:t>
            </w:r>
            <w:r w:rsidR="008D035A">
              <w:rPr>
                <w:rFonts w:ascii="Times New Roman" w:hAnsi="Times New Roman" w:cs="Times New Roman"/>
                <w:sz w:val="24"/>
                <w:szCs w:val="24"/>
              </w:rPr>
              <w:t>посмотрите дети, а что случилось с картинками?</w:t>
            </w:r>
          </w:p>
          <w:p w:rsidR="005C72BC" w:rsidRDefault="008D035A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40E1">
              <w:rPr>
                <w:rFonts w:ascii="Times New Roman" w:hAnsi="Times New Roman" w:cs="Times New Roman"/>
                <w:sz w:val="24"/>
                <w:szCs w:val="24"/>
              </w:rPr>
              <w:t xml:space="preserve"> Что же нам делать? </w:t>
            </w:r>
          </w:p>
          <w:p w:rsidR="000A40E1" w:rsidRDefault="000A40E1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Тогда Львенок будет наблюдать, как мальчики соберут иллюстрацию к сказке на одной доске, а девочки на другой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3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43D5C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образец)</w:t>
            </w:r>
          </w:p>
          <w:p w:rsidR="000A40E1" w:rsidRPr="000A40E1" w:rsidRDefault="000A40E1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 девочками посмотрим, как</w:t>
            </w:r>
            <w:r w:rsidR="00143D5C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 мальчики. Как называется их </w:t>
            </w:r>
            <w:r w:rsidR="0014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сказка?</w:t>
            </w:r>
          </w:p>
          <w:p w:rsidR="00143D5C" w:rsidRDefault="00CF3101" w:rsidP="005C72BC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ребята!</w:t>
            </w:r>
            <w:r w:rsidR="00143D5C">
              <w:rPr>
                <w:rFonts w:ascii="Times New Roman" w:hAnsi="Times New Roman" w:cs="Times New Roman"/>
                <w:sz w:val="24"/>
                <w:szCs w:val="24"/>
              </w:rPr>
              <w:t xml:space="preserve"> Теперь мальчики узнают сказку у девочек.</w:t>
            </w:r>
          </w:p>
          <w:p w:rsidR="00143D5C" w:rsidRDefault="00143D5C" w:rsidP="005C72BC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молодцы! Львенок очень за вас рад.</w:t>
            </w:r>
          </w:p>
          <w:p w:rsidR="00143D5C" w:rsidRDefault="00143D5C" w:rsidP="00143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101" w:rsidRDefault="00CF3101" w:rsidP="005C72BC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сейчас глазки закрываем, сказку приглашаем. Посмотрите, к какой сказке эта иллюстрация</w:t>
            </w:r>
            <w:r w:rsidR="00953AF6">
              <w:rPr>
                <w:rFonts w:ascii="Times New Roman" w:hAnsi="Times New Roman" w:cs="Times New Roman"/>
                <w:sz w:val="24"/>
                <w:szCs w:val="24"/>
              </w:rPr>
              <w:t xml:space="preserve"> на волшебном экране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F3101" w:rsidRDefault="00143D5C" w:rsidP="005C72BC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она так называется?</w:t>
            </w:r>
          </w:p>
          <w:p w:rsidR="00143D5C" w:rsidRDefault="00953AF6" w:rsidP="005C72BC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же закончилась сказка?</w:t>
            </w:r>
          </w:p>
          <w:p w:rsidR="00953AF6" w:rsidRDefault="00953AF6" w:rsidP="005C72BC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помогал сестрице?</w:t>
            </w:r>
          </w:p>
          <w:p w:rsidR="000E0C8A" w:rsidRDefault="00CF3101" w:rsidP="000E0C8A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мы с вами на минуту превратимся в гусей-лебедей и полетаем как они</w:t>
            </w:r>
            <w:r w:rsidR="000E0C8A">
              <w:rPr>
                <w:rFonts w:ascii="Times New Roman" w:hAnsi="Times New Roman" w:cs="Times New Roman"/>
                <w:sz w:val="24"/>
                <w:szCs w:val="24"/>
              </w:rPr>
              <w:t xml:space="preserve"> в сказочном лесу.</w:t>
            </w:r>
          </w:p>
          <w:p w:rsidR="007C1AAB" w:rsidRDefault="00953AF6" w:rsidP="000E0C8A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Снова мы вернулись к</w:t>
            </w:r>
            <w:r w:rsidR="007852AE">
              <w:rPr>
                <w:rFonts w:ascii="Times New Roman" w:hAnsi="Times New Roman" w:cs="Times New Roman"/>
                <w:sz w:val="24"/>
                <w:szCs w:val="24"/>
              </w:rPr>
              <w:t xml:space="preserve"> сказкам. Львенку очень понравилось  с вами</w:t>
            </w:r>
            <w:r w:rsidR="007C1AAB">
              <w:rPr>
                <w:rFonts w:ascii="Times New Roman" w:hAnsi="Times New Roman" w:cs="Times New Roman"/>
                <w:sz w:val="24"/>
                <w:szCs w:val="24"/>
              </w:rPr>
              <w:t xml:space="preserve">,  он хочет вам сказать </w:t>
            </w:r>
            <w:proofErr w:type="gramStart"/>
            <w:r w:rsidR="007C1AA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C1AAB">
              <w:rPr>
                <w:rFonts w:ascii="Times New Roman" w:hAnsi="Times New Roman" w:cs="Times New Roman"/>
                <w:sz w:val="24"/>
                <w:szCs w:val="24"/>
              </w:rPr>
              <w:t>он говорит, что любит ребят)</w:t>
            </w:r>
          </w:p>
          <w:p w:rsidR="007C1AAB" w:rsidRDefault="007C1AAB" w:rsidP="000E0C8A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он вас полюбил? </w:t>
            </w:r>
          </w:p>
          <w:p w:rsidR="009934EB" w:rsidRDefault="007C1AAB" w:rsidP="000E0C8A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7852AE">
              <w:rPr>
                <w:rFonts w:ascii="Times New Roman" w:hAnsi="Times New Roman" w:cs="Times New Roman"/>
                <w:sz w:val="24"/>
                <w:szCs w:val="24"/>
              </w:rPr>
              <w:t>о ему уже пора отправляться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омой и рассказать друзьям о своем путешествии</w:t>
            </w:r>
            <w:r w:rsidR="0078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CC3" w:rsidRDefault="00366CC3" w:rsidP="000E0C8A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C3" w:rsidRPr="005C72BC" w:rsidRDefault="00366CC3" w:rsidP="000E0C8A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AC7523" w:rsidRDefault="00565948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C7523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Сказочных героев много.</w:t>
            </w:r>
          </w:p>
          <w:p w:rsidR="00AC7523" w:rsidRDefault="00AC7523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Спутались герои сказок.</w:t>
            </w:r>
          </w:p>
          <w:p w:rsidR="00AC7523" w:rsidRDefault="00AC7523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Надо найти сказки.</w:t>
            </w:r>
          </w:p>
          <w:p w:rsidR="00FD37EB" w:rsidRDefault="00FD37EB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3F" w:rsidRDefault="00D03A38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берут на свой выбор любого сказочного героя и рассматривают.</w:t>
            </w:r>
          </w:p>
          <w:p w:rsidR="00DC0B3F" w:rsidRDefault="00D03A38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дед репку.</w:t>
            </w:r>
          </w:p>
          <w:p w:rsidR="00FD37EB" w:rsidRDefault="00FD37EB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8" w:rsidRDefault="00D03A38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Бабка, внучка, Жучка, кошка, мышка.</w:t>
            </w:r>
          </w:p>
          <w:p w:rsidR="00D03A38" w:rsidRDefault="00D03A38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потянут, вытянули репку.</w:t>
            </w:r>
          </w:p>
          <w:p w:rsidR="00D03A38" w:rsidRDefault="00D03A38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EB" w:rsidRDefault="00D03A38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Они помогали друг другу.</w:t>
            </w:r>
          </w:p>
          <w:p w:rsidR="00FD37EB" w:rsidRDefault="00FD37EB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5A" w:rsidRDefault="008D035A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сказки « Колобок»</w:t>
            </w:r>
          </w:p>
          <w:p w:rsidR="008D035A" w:rsidRDefault="008D035A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5A" w:rsidRDefault="008D035A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все.</w:t>
            </w:r>
          </w:p>
          <w:p w:rsidR="008D035A" w:rsidRDefault="008D035A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 колобка.</w:t>
            </w:r>
          </w:p>
          <w:p w:rsidR="00715BE1" w:rsidRDefault="00715BE1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 был круглый.</w:t>
            </w:r>
          </w:p>
          <w:p w:rsidR="00021B11" w:rsidRDefault="00021B11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Круглому легче катиться.</w:t>
            </w:r>
          </w:p>
          <w:p w:rsidR="00021B11" w:rsidRDefault="00021B11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из детей берет себе круглую фигуру колобка.</w:t>
            </w:r>
          </w:p>
          <w:p w:rsidR="00715BE1" w:rsidRDefault="00715BE1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60" w:rsidRDefault="007852AE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анализируют друг друга</w:t>
            </w:r>
          </w:p>
          <w:p w:rsidR="00715BE1" w:rsidRDefault="006E1505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сказка</w:t>
            </w:r>
            <w:r w:rsidR="00715BE1">
              <w:rPr>
                <w:rFonts w:ascii="Times New Roman" w:hAnsi="Times New Roman" w:cs="Times New Roman"/>
                <w:sz w:val="24"/>
                <w:szCs w:val="24"/>
              </w:rPr>
              <w:t xml:space="preserve"> « Теремок».</w:t>
            </w:r>
          </w:p>
          <w:p w:rsidR="00715BE1" w:rsidRDefault="00715BE1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E4" w:rsidRDefault="00715BE1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053E4">
              <w:rPr>
                <w:rFonts w:ascii="Times New Roman" w:hAnsi="Times New Roman" w:cs="Times New Roman"/>
                <w:sz w:val="24"/>
                <w:szCs w:val="24"/>
              </w:rPr>
              <w:t xml:space="preserve">На полянке теремок </w:t>
            </w:r>
            <w:proofErr w:type="gramStart"/>
            <w:r w:rsidR="001053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053E4">
              <w:rPr>
                <w:rFonts w:ascii="Times New Roman" w:hAnsi="Times New Roman" w:cs="Times New Roman"/>
                <w:sz w:val="24"/>
                <w:szCs w:val="24"/>
              </w:rPr>
              <w:t>ладошки домиком)</w:t>
            </w:r>
          </w:p>
          <w:p w:rsidR="001053E4" w:rsidRDefault="001053E4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Дверь закрыта на замок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пальцы сомкнуты)</w:t>
            </w:r>
          </w:p>
          <w:p w:rsidR="001053E4" w:rsidRDefault="001053E4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трубы идет дымок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пальцы кольцами)</w:t>
            </w:r>
          </w:p>
          <w:p w:rsidR="001053E4" w:rsidRDefault="001053E4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терема забор, (руки сомкнуты перед собой) чтобы не забрался вор.</w:t>
            </w:r>
          </w:p>
          <w:p w:rsidR="001053E4" w:rsidRDefault="001053E4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«Тук – тук – тук, тук – тук – тук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  <w:p w:rsidR="001053E4" w:rsidRDefault="001053E4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стучат кулачком по ладони)</w:t>
            </w:r>
          </w:p>
          <w:p w:rsidR="001053E4" w:rsidRDefault="001053E4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Открывайте, я ваш друг!»</w:t>
            </w:r>
          </w:p>
          <w:p w:rsidR="001053E4" w:rsidRDefault="001053E4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раскрывают ладони)</w:t>
            </w:r>
          </w:p>
          <w:p w:rsidR="008D035A" w:rsidRDefault="008D035A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505" w:rsidRDefault="000A40E1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1505">
              <w:rPr>
                <w:rFonts w:ascii="Times New Roman" w:hAnsi="Times New Roman" w:cs="Times New Roman"/>
                <w:sz w:val="24"/>
                <w:szCs w:val="24"/>
              </w:rPr>
              <w:t xml:space="preserve"> Мышка, лягушка, заяц, волк, лиса, медведь.</w:t>
            </w:r>
          </w:p>
          <w:p w:rsidR="006E1505" w:rsidRDefault="006E1505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Медведь сломал теремок.</w:t>
            </w:r>
          </w:p>
          <w:p w:rsidR="008D035A" w:rsidRDefault="008D035A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23" w:rsidRDefault="006E1505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Медведь был большой, а домик маленький.</w:t>
            </w:r>
          </w:p>
          <w:p w:rsidR="00AC7523" w:rsidRDefault="00AC7523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Звери построили новый теремок.</w:t>
            </w:r>
          </w:p>
          <w:p w:rsidR="006E1505" w:rsidRDefault="006E1505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505" w:rsidRDefault="008D035A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Сказка « Маша и медведь» и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Курочка-ряба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035A" w:rsidRDefault="00953AF6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Они рассыпались.</w:t>
            </w:r>
          </w:p>
          <w:p w:rsidR="008D035A" w:rsidRDefault="008D035A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E4" w:rsidRDefault="000A40E1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собрать картинки.</w:t>
            </w:r>
          </w:p>
          <w:p w:rsidR="005C72BC" w:rsidRPr="005C72BC" w:rsidRDefault="005C72BC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BC" w:rsidRPr="005C72BC" w:rsidRDefault="005C72BC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BC" w:rsidRDefault="000A40E1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собирают на магнитных досках картинки.</w:t>
            </w:r>
          </w:p>
          <w:p w:rsidR="00143D5C" w:rsidRDefault="00143D5C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5C" w:rsidRDefault="00143D5C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Девочки называют сказку « Маша и медведь»</w:t>
            </w:r>
          </w:p>
          <w:p w:rsidR="00143D5C" w:rsidRDefault="00143D5C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 называют сказку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Курочка-ряба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43D5C" w:rsidRDefault="00D32DD0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Слайд « ГУСИ-ЛЕБЕДИ»)</w:t>
            </w:r>
          </w:p>
          <w:p w:rsidR="00143D5C" w:rsidRPr="005C72BC" w:rsidRDefault="00143D5C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101" w:rsidRDefault="005C72BC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BC">
              <w:rPr>
                <w:rFonts w:ascii="Times New Roman" w:hAnsi="Times New Roman" w:cs="Times New Roman"/>
                <w:sz w:val="24"/>
                <w:szCs w:val="24"/>
              </w:rPr>
              <w:t>- Это сказка «Гуси-лебеди»</w:t>
            </w:r>
            <w:r w:rsidR="00953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AF6" w:rsidRDefault="00953AF6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Гуси-лебеди унесли мальчика в лес к бабе-яге.</w:t>
            </w:r>
          </w:p>
          <w:p w:rsidR="00953AF6" w:rsidRDefault="00953AF6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Его спасла сестрица.</w:t>
            </w:r>
          </w:p>
          <w:p w:rsidR="00953AF6" w:rsidRDefault="00953AF6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Яблоня, печка, речка.</w:t>
            </w:r>
          </w:p>
          <w:p w:rsidR="00EE0D12" w:rsidRDefault="007C1AAB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Слайд « ПОЛЕТ  ГУСЕЙ»)</w:t>
            </w:r>
          </w:p>
          <w:p w:rsidR="000E0C8A" w:rsidRDefault="000E0C8A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Бегут и произносят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Га-га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FA6" w:rsidRDefault="007C1AAB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Слайд « ЛЕС»)</w:t>
            </w:r>
          </w:p>
          <w:p w:rsidR="00284FA6" w:rsidRDefault="00284FA6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A6" w:rsidRPr="005C72BC" w:rsidRDefault="007C1AAB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львенку рассказали много сказок.</w:t>
            </w:r>
          </w:p>
          <w:p w:rsidR="005C72BC" w:rsidRPr="005C72BC" w:rsidRDefault="005C72BC" w:rsidP="000E0C8A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EB" w:rsidRDefault="009934EB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C3" w:rsidRPr="005C72BC" w:rsidRDefault="00366CC3" w:rsidP="005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BC" w:rsidRPr="005C72BC" w:rsidTr="003F71DA">
        <w:trPr>
          <w:trHeight w:val="435"/>
        </w:trPr>
        <w:tc>
          <w:tcPr>
            <w:tcW w:w="9030" w:type="dxa"/>
            <w:gridSpan w:val="2"/>
          </w:tcPr>
          <w:p w:rsidR="00113E81" w:rsidRPr="005C72BC" w:rsidRDefault="00113E81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3</w:t>
            </w:r>
            <w:r w:rsidR="005C72BC">
              <w:rPr>
                <w:rFonts w:ascii="Times New Roman" w:hAnsi="Times New Roman" w:cs="Times New Roman"/>
                <w:sz w:val="24"/>
                <w:szCs w:val="24"/>
              </w:rPr>
              <w:t>этап заключительный (рефлексия)</w:t>
            </w:r>
          </w:p>
        </w:tc>
      </w:tr>
      <w:tr w:rsidR="008F3E66" w:rsidRPr="005C72BC" w:rsidTr="003F71DA">
        <w:trPr>
          <w:trHeight w:val="1110"/>
        </w:trPr>
        <w:tc>
          <w:tcPr>
            <w:tcW w:w="9030" w:type="dxa"/>
            <w:gridSpan w:val="2"/>
          </w:tcPr>
          <w:p w:rsidR="008F3E66" w:rsidRDefault="008F3E66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Цель этапа:</w:t>
            </w:r>
          </w:p>
          <w:p w:rsidR="008F3E66" w:rsidRDefault="008F3E66" w:rsidP="00D6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Прививаем любовь к книге, используя сюрпризный момент</w:t>
            </w:r>
          </w:p>
        </w:tc>
      </w:tr>
      <w:tr w:rsidR="003F71DA" w:rsidRPr="005C72BC" w:rsidTr="00891547">
        <w:trPr>
          <w:trHeight w:val="1590"/>
        </w:trPr>
        <w:tc>
          <w:tcPr>
            <w:tcW w:w="4605" w:type="dxa"/>
            <w:vMerge w:val="restart"/>
          </w:tcPr>
          <w:p w:rsidR="00832320" w:rsidRDefault="00832320" w:rsidP="0078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F71DA" w:rsidRDefault="003F71DA" w:rsidP="000A01B6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C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со всеми заданиями </w:t>
            </w:r>
            <w:r w:rsidR="00EE0D12">
              <w:rPr>
                <w:rFonts w:ascii="Times New Roman" w:hAnsi="Times New Roman" w:cs="Times New Roman"/>
                <w:sz w:val="24"/>
                <w:szCs w:val="24"/>
              </w:rPr>
              <w:t>справились хорошо. С</w:t>
            </w:r>
            <w:r w:rsidR="000A01B6">
              <w:rPr>
                <w:rFonts w:ascii="Times New Roman" w:hAnsi="Times New Roman" w:cs="Times New Roman"/>
                <w:sz w:val="24"/>
                <w:szCs w:val="24"/>
              </w:rPr>
              <w:t>коро наш волшебный поезд вернется снова в детский сад.</w:t>
            </w:r>
            <w:r w:rsidR="00EE0D12">
              <w:rPr>
                <w:rFonts w:ascii="Times New Roman" w:hAnsi="Times New Roman" w:cs="Times New Roman"/>
                <w:sz w:val="24"/>
                <w:szCs w:val="24"/>
              </w:rPr>
              <w:t xml:space="preserve"> А ответьте мне на вопрос:  </w:t>
            </w:r>
            <w:r w:rsidR="00EE0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Любите ли вы сказки?</w:t>
            </w:r>
          </w:p>
          <w:p w:rsidR="003F71DA" w:rsidRDefault="00EE0D12" w:rsidP="00EE0D12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ваша любимая сказка? Почему?</w:t>
            </w:r>
          </w:p>
          <w:p w:rsidR="00413FAD" w:rsidRDefault="00953AF6" w:rsidP="007852AE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меня</w:t>
            </w:r>
            <w:r w:rsidR="00EE0D12">
              <w:rPr>
                <w:rFonts w:ascii="Times New Roman" w:hAnsi="Times New Roman" w:cs="Times New Roman"/>
                <w:sz w:val="24"/>
                <w:szCs w:val="24"/>
              </w:rPr>
              <w:t xml:space="preserve"> для вас есть сюрприз. </w:t>
            </w:r>
            <w:r w:rsidR="007852AE">
              <w:rPr>
                <w:rFonts w:ascii="Times New Roman" w:hAnsi="Times New Roman" w:cs="Times New Roman"/>
                <w:sz w:val="24"/>
                <w:szCs w:val="24"/>
              </w:rPr>
              <w:t>Давайте посмотрим, что это.</w:t>
            </w:r>
          </w:p>
          <w:p w:rsidR="007852AE" w:rsidRPr="007852AE" w:rsidRDefault="007852AE" w:rsidP="007852AE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с ними надо делать?</w:t>
            </w:r>
          </w:p>
          <w:p w:rsidR="00EE0D12" w:rsidRDefault="00EE0D12" w:rsidP="00EE0D12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иллюстрации к сказкам, которые вы можете раскрасить вместе с родителями</w:t>
            </w:r>
            <w:r w:rsidR="00965A2F">
              <w:rPr>
                <w:rFonts w:ascii="Times New Roman" w:hAnsi="Times New Roman" w:cs="Times New Roman"/>
                <w:sz w:val="24"/>
                <w:szCs w:val="24"/>
              </w:rPr>
              <w:t>. Потом мы можем оформить выставку ваших рисунков.</w:t>
            </w:r>
          </w:p>
          <w:p w:rsidR="00965A2F" w:rsidRDefault="00965A2F" w:rsidP="00EE0D12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Скажите, к какой сказке ваша картинка?</w:t>
            </w:r>
          </w:p>
          <w:p w:rsidR="00965A2F" w:rsidRDefault="00965A2F" w:rsidP="00EE0D12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наш поезд возвращается в детский сад.</w:t>
            </w:r>
            <w:r w:rsidR="00953AF6">
              <w:rPr>
                <w:rFonts w:ascii="Times New Roman" w:hAnsi="Times New Roman" w:cs="Times New Roman"/>
                <w:sz w:val="24"/>
                <w:szCs w:val="24"/>
              </w:rPr>
              <w:t xml:space="preserve"> Прицепляем вагончики и отправляемся.</w:t>
            </w:r>
          </w:p>
          <w:p w:rsidR="00EE0D12" w:rsidRPr="005C72BC" w:rsidRDefault="00EE0D12" w:rsidP="00E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1DA" w:rsidRPr="005C72BC" w:rsidRDefault="003F71DA" w:rsidP="00E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3F71DA" w:rsidRPr="005C72BC" w:rsidRDefault="003F71DA" w:rsidP="00C957E4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1DA" w:rsidRDefault="003F71DA" w:rsidP="00C957E4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D4A" w:rsidRPr="005C72BC" w:rsidRDefault="00396D4A" w:rsidP="00C957E4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12" w:rsidRDefault="00EE0D12" w:rsidP="00EE0D12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EE0D12" w:rsidRDefault="00EE0D12" w:rsidP="00EE0D12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12" w:rsidRDefault="00EE0D12" w:rsidP="00EE0D12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E0D12" w:rsidRDefault="00EE0D12" w:rsidP="00EE0D12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12" w:rsidRDefault="007852AE" w:rsidP="00EE0D12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раскраски</w:t>
            </w:r>
          </w:p>
          <w:p w:rsidR="00EE0D12" w:rsidRPr="005C72BC" w:rsidRDefault="00EE0D12" w:rsidP="00EE0D12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1DA" w:rsidRPr="005C72BC" w:rsidTr="003F71DA">
        <w:trPr>
          <w:trHeight w:val="1866"/>
        </w:trPr>
        <w:tc>
          <w:tcPr>
            <w:tcW w:w="4605" w:type="dxa"/>
            <w:vMerge/>
            <w:tcBorders>
              <w:bottom w:val="nil"/>
            </w:tcBorders>
          </w:tcPr>
          <w:p w:rsidR="003F71DA" w:rsidRPr="005C72BC" w:rsidRDefault="003F71DA" w:rsidP="00C957E4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nil"/>
            </w:tcBorders>
          </w:tcPr>
          <w:p w:rsidR="007852AE" w:rsidRDefault="007852AE" w:rsidP="00E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Их нужно раскрасить</w:t>
            </w:r>
          </w:p>
          <w:p w:rsidR="007852AE" w:rsidRDefault="007852AE" w:rsidP="00E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AE" w:rsidRDefault="007C1AAB" w:rsidP="00E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Слайд « ПОЕЗД»)</w:t>
            </w:r>
          </w:p>
          <w:p w:rsidR="007852AE" w:rsidRDefault="007852AE" w:rsidP="00EE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1A8" w:rsidRPr="005C72BC" w:rsidRDefault="00965A2F" w:rsidP="00EE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3F71DA" w:rsidRPr="005C72BC" w:rsidTr="003F71DA">
        <w:trPr>
          <w:trHeight w:val="3031"/>
        </w:trPr>
        <w:tc>
          <w:tcPr>
            <w:tcW w:w="4605" w:type="dxa"/>
            <w:tcBorders>
              <w:top w:val="nil"/>
              <w:bottom w:val="single" w:sz="4" w:space="0" w:color="auto"/>
            </w:tcBorders>
          </w:tcPr>
          <w:p w:rsidR="007941A8" w:rsidRPr="005C72BC" w:rsidRDefault="007941A8" w:rsidP="00965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1DA" w:rsidRPr="00D537FC" w:rsidRDefault="003F71DA" w:rsidP="003F7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1DA" w:rsidRPr="00D537FC" w:rsidRDefault="003F71DA" w:rsidP="00C957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bottom w:val="single" w:sz="4" w:space="0" w:color="auto"/>
            </w:tcBorders>
          </w:tcPr>
          <w:p w:rsidR="003F71DA" w:rsidRPr="00D537FC" w:rsidRDefault="003F71DA" w:rsidP="003F7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4EB" w:rsidRPr="005C72BC" w:rsidRDefault="009934EB" w:rsidP="002573C6">
      <w:pPr>
        <w:rPr>
          <w:rFonts w:ascii="Times New Roman" w:hAnsi="Times New Roman" w:cs="Times New Roman"/>
          <w:sz w:val="24"/>
          <w:szCs w:val="24"/>
        </w:rPr>
      </w:pPr>
    </w:p>
    <w:sectPr w:rsidR="009934EB" w:rsidRPr="005C72BC" w:rsidSect="005C72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35A"/>
    <w:multiLevelType w:val="hybridMultilevel"/>
    <w:tmpl w:val="9D541D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668AB"/>
    <w:multiLevelType w:val="hybridMultilevel"/>
    <w:tmpl w:val="1AFE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B6F0E"/>
    <w:multiLevelType w:val="hybridMultilevel"/>
    <w:tmpl w:val="22EACD46"/>
    <w:lvl w:ilvl="0" w:tplc="018E09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075A5"/>
    <w:multiLevelType w:val="hybridMultilevel"/>
    <w:tmpl w:val="33E438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15562"/>
    <w:multiLevelType w:val="hybridMultilevel"/>
    <w:tmpl w:val="922A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835E7"/>
    <w:multiLevelType w:val="hybridMultilevel"/>
    <w:tmpl w:val="6024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95888"/>
    <w:multiLevelType w:val="hybridMultilevel"/>
    <w:tmpl w:val="57FC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01892"/>
    <w:multiLevelType w:val="hybridMultilevel"/>
    <w:tmpl w:val="9DBE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E1273"/>
    <w:multiLevelType w:val="hybridMultilevel"/>
    <w:tmpl w:val="289E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04E0E"/>
    <w:multiLevelType w:val="hybridMultilevel"/>
    <w:tmpl w:val="C4C2E9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551408"/>
    <w:multiLevelType w:val="hybridMultilevel"/>
    <w:tmpl w:val="67FC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01DE9"/>
    <w:multiLevelType w:val="hybridMultilevel"/>
    <w:tmpl w:val="7606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543E0"/>
    <w:multiLevelType w:val="hybridMultilevel"/>
    <w:tmpl w:val="783E7A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A5D89"/>
    <w:multiLevelType w:val="hybridMultilevel"/>
    <w:tmpl w:val="24D0B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F035D"/>
    <w:multiLevelType w:val="hybridMultilevel"/>
    <w:tmpl w:val="8FD8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A19BF"/>
    <w:multiLevelType w:val="hybridMultilevel"/>
    <w:tmpl w:val="D570DD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8"/>
  </w:num>
  <w:num w:numId="5">
    <w:abstractNumId w:val="5"/>
  </w:num>
  <w:num w:numId="6">
    <w:abstractNumId w:val="15"/>
  </w:num>
  <w:num w:numId="7">
    <w:abstractNumId w:val="11"/>
  </w:num>
  <w:num w:numId="8">
    <w:abstractNumId w:val="7"/>
  </w:num>
  <w:num w:numId="9">
    <w:abstractNumId w:val="14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  <w:num w:numId="14">
    <w:abstractNumId w:val="0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3C6"/>
    <w:rsid w:val="00021B11"/>
    <w:rsid w:val="00034756"/>
    <w:rsid w:val="0006460F"/>
    <w:rsid w:val="0007410E"/>
    <w:rsid w:val="000A01B6"/>
    <w:rsid w:val="000A382C"/>
    <w:rsid w:val="000A40E1"/>
    <w:rsid w:val="000B0A06"/>
    <w:rsid w:val="000C1D02"/>
    <w:rsid w:val="000C67BE"/>
    <w:rsid w:val="000C753A"/>
    <w:rsid w:val="000E0C8A"/>
    <w:rsid w:val="001053E4"/>
    <w:rsid w:val="00113E81"/>
    <w:rsid w:val="00135328"/>
    <w:rsid w:val="0014331B"/>
    <w:rsid w:val="00143D5C"/>
    <w:rsid w:val="00156C2D"/>
    <w:rsid w:val="00161C11"/>
    <w:rsid w:val="001B0FE5"/>
    <w:rsid w:val="001D0E3D"/>
    <w:rsid w:val="00230ADA"/>
    <w:rsid w:val="002573C6"/>
    <w:rsid w:val="00284FA6"/>
    <w:rsid w:val="002C05AA"/>
    <w:rsid w:val="00366964"/>
    <w:rsid w:val="00366CC3"/>
    <w:rsid w:val="003824D4"/>
    <w:rsid w:val="00387F69"/>
    <w:rsid w:val="003918AE"/>
    <w:rsid w:val="00396D4A"/>
    <w:rsid w:val="003A7F05"/>
    <w:rsid w:val="003B053A"/>
    <w:rsid w:val="003C660A"/>
    <w:rsid w:val="003E3C76"/>
    <w:rsid w:val="003F148D"/>
    <w:rsid w:val="003F71DA"/>
    <w:rsid w:val="00413FAD"/>
    <w:rsid w:val="004202F4"/>
    <w:rsid w:val="00522B41"/>
    <w:rsid w:val="00540CAA"/>
    <w:rsid w:val="00565948"/>
    <w:rsid w:val="0059165C"/>
    <w:rsid w:val="005A17C6"/>
    <w:rsid w:val="005A4EB5"/>
    <w:rsid w:val="005B4820"/>
    <w:rsid w:val="005C72BC"/>
    <w:rsid w:val="00637F72"/>
    <w:rsid w:val="00666071"/>
    <w:rsid w:val="006C3E10"/>
    <w:rsid w:val="006D70EF"/>
    <w:rsid w:val="006D77E8"/>
    <w:rsid w:val="006E1505"/>
    <w:rsid w:val="00715BE1"/>
    <w:rsid w:val="00717297"/>
    <w:rsid w:val="00722BF2"/>
    <w:rsid w:val="00727D36"/>
    <w:rsid w:val="007852AE"/>
    <w:rsid w:val="00792612"/>
    <w:rsid w:val="007941A8"/>
    <w:rsid w:val="007C1AAB"/>
    <w:rsid w:val="007D2686"/>
    <w:rsid w:val="0080565A"/>
    <w:rsid w:val="00832320"/>
    <w:rsid w:val="0084526D"/>
    <w:rsid w:val="00856307"/>
    <w:rsid w:val="00864400"/>
    <w:rsid w:val="008D035A"/>
    <w:rsid w:val="008F3E66"/>
    <w:rsid w:val="00953AF6"/>
    <w:rsid w:val="009575A9"/>
    <w:rsid w:val="00961CCA"/>
    <w:rsid w:val="00965A2F"/>
    <w:rsid w:val="0099242F"/>
    <w:rsid w:val="009934EB"/>
    <w:rsid w:val="00A41C23"/>
    <w:rsid w:val="00A52F58"/>
    <w:rsid w:val="00AB718B"/>
    <w:rsid w:val="00AC7523"/>
    <w:rsid w:val="00B52390"/>
    <w:rsid w:val="00BA1263"/>
    <w:rsid w:val="00C600EF"/>
    <w:rsid w:val="00C70560"/>
    <w:rsid w:val="00CA6B1B"/>
    <w:rsid w:val="00CF3101"/>
    <w:rsid w:val="00D03A38"/>
    <w:rsid w:val="00D04C72"/>
    <w:rsid w:val="00D27BD0"/>
    <w:rsid w:val="00D310E5"/>
    <w:rsid w:val="00D32DD0"/>
    <w:rsid w:val="00D4163E"/>
    <w:rsid w:val="00D537FC"/>
    <w:rsid w:val="00DC0B3F"/>
    <w:rsid w:val="00E308C2"/>
    <w:rsid w:val="00E65A7B"/>
    <w:rsid w:val="00EB0A18"/>
    <w:rsid w:val="00EE0D12"/>
    <w:rsid w:val="00F244A0"/>
    <w:rsid w:val="00F45624"/>
    <w:rsid w:val="00F637A9"/>
    <w:rsid w:val="00FA42BB"/>
    <w:rsid w:val="00FD37EB"/>
    <w:rsid w:val="00FE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622C-CF3F-4EB4-A26F-F424496D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dou178</cp:lastModifiedBy>
  <cp:revision>4</cp:revision>
  <cp:lastPrinted>2015-02-03T11:52:00Z</cp:lastPrinted>
  <dcterms:created xsi:type="dcterms:W3CDTF">2016-05-26T08:29:00Z</dcterms:created>
  <dcterms:modified xsi:type="dcterms:W3CDTF">2016-05-26T08:44:00Z</dcterms:modified>
</cp:coreProperties>
</file>