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409" w:rsidRDefault="00695B18" w:rsidP="00A7782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 Внеклассная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работа 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1409">
        <w:rPr>
          <w:rFonts w:ascii="Times New Roman" w:hAnsi="Times New Roman" w:cs="Times New Roman"/>
          <w:b/>
          <w:sz w:val="28"/>
          <w:szCs w:val="28"/>
        </w:rPr>
        <w:t>немецко</w:t>
      </w:r>
      <w:r>
        <w:rPr>
          <w:rFonts w:ascii="Times New Roman" w:hAnsi="Times New Roman" w:cs="Times New Roman"/>
          <w:b/>
          <w:sz w:val="28"/>
          <w:szCs w:val="28"/>
        </w:rPr>
        <w:t xml:space="preserve">му </w:t>
      </w:r>
      <w:r w:rsidR="00D51409">
        <w:rPr>
          <w:rFonts w:ascii="Times New Roman" w:hAnsi="Times New Roman" w:cs="Times New Roman"/>
          <w:b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D51409">
        <w:rPr>
          <w:rFonts w:ascii="Times New Roman" w:hAnsi="Times New Roman" w:cs="Times New Roman"/>
          <w:b/>
          <w:sz w:val="28"/>
          <w:szCs w:val="28"/>
        </w:rPr>
        <w:t xml:space="preserve"> в 5-9 классах.</w:t>
      </w:r>
    </w:p>
    <w:bookmarkEnd w:id="0"/>
    <w:p w:rsidR="00A77825" w:rsidRDefault="00575E1D" w:rsidP="00A77825">
      <w:pPr>
        <w:rPr>
          <w:rFonts w:ascii="Times New Roman" w:hAnsi="Times New Roman" w:cs="Times New Roman"/>
          <w:sz w:val="28"/>
          <w:szCs w:val="28"/>
        </w:rPr>
      </w:pPr>
      <w:r w:rsidRPr="00575E1D">
        <w:rPr>
          <w:rFonts w:ascii="Times New Roman" w:hAnsi="Times New Roman" w:cs="Times New Roman"/>
          <w:sz w:val="28"/>
          <w:szCs w:val="28"/>
        </w:rPr>
        <w:t>Основной задачей внеклассных мероприятий по лексике немецкого языка является воспитание у школьников ответственного отношения к слову, формирование навыков оправданного использования слова в устной и письменной речи.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825" w:rsidRPr="005F260C">
        <w:rPr>
          <w:rFonts w:ascii="Times New Roman" w:hAnsi="Times New Roman" w:cs="Times New Roman"/>
          <w:sz w:val="28"/>
          <w:szCs w:val="28"/>
        </w:rPr>
        <w:t xml:space="preserve">Учебно- воспитательный </w:t>
      </w:r>
      <w:proofErr w:type="gramStart"/>
      <w:r w:rsidR="00A77825" w:rsidRPr="005F260C">
        <w:rPr>
          <w:rFonts w:ascii="Times New Roman" w:hAnsi="Times New Roman" w:cs="Times New Roman"/>
          <w:sz w:val="28"/>
          <w:szCs w:val="28"/>
        </w:rPr>
        <w:t>процесс  складывается</w:t>
      </w:r>
      <w:proofErr w:type="gramEnd"/>
      <w:r w:rsidR="00A77825" w:rsidRPr="005F260C">
        <w:rPr>
          <w:rFonts w:ascii="Times New Roman" w:hAnsi="Times New Roman" w:cs="Times New Roman"/>
          <w:sz w:val="28"/>
          <w:szCs w:val="28"/>
        </w:rPr>
        <w:t xml:space="preserve"> из классных занятий и разнообр</w:t>
      </w:r>
      <w:r w:rsidR="00A77825">
        <w:rPr>
          <w:rFonts w:ascii="Times New Roman" w:hAnsi="Times New Roman" w:cs="Times New Roman"/>
          <w:sz w:val="28"/>
          <w:szCs w:val="28"/>
        </w:rPr>
        <w:t>азных занятий вне класса во вне</w:t>
      </w:r>
      <w:r w:rsidR="00A77825" w:rsidRPr="005F260C">
        <w:rPr>
          <w:rFonts w:ascii="Times New Roman" w:hAnsi="Times New Roman" w:cs="Times New Roman"/>
          <w:sz w:val="28"/>
          <w:szCs w:val="28"/>
        </w:rPr>
        <w:t>урочное время.</w:t>
      </w:r>
      <w:r w:rsidR="00A77825">
        <w:rPr>
          <w:rFonts w:ascii="Times New Roman" w:hAnsi="Times New Roman" w:cs="Times New Roman"/>
          <w:sz w:val="28"/>
          <w:szCs w:val="28"/>
        </w:rPr>
        <w:t xml:space="preserve"> Классная и внеклассная работа дополняют одна другую, и лишь в их взаимодействии возможно осуществление  тех сложных задач, которые в настоящее время стоят перед школой.</w:t>
      </w:r>
    </w:p>
    <w:p w:rsidR="00A77825" w:rsidRDefault="00A77825" w:rsidP="00A778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Внеклассная работа, расширяя и углубляя программный материал, развивает самостоятельность, творческую инициативу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ученика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тренирует его ум, пробуждает интерес к предмету, формирует навыки общественного поведения  и полезной деятельности.</w:t>
      </w:r>
    </w:p>
    <w:p w:rsidR="00A77825" w:rsidRDefault="00A77825" w:rsidP="00A778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Овладение таким предметом, как немецкий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язык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 свои особенности.</w:t>
      </w:r>
    </w:p>
    <w:p w:rsidR="005B74E4" w:rsidRDefault="00575E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B757A7">
        <w:rPr>
          <w:rFonts w:ascii="Times New Roman" w:hAnsi="Times New Roman" w:cs="Times New Roman"/>
          <w:sz w:val="28"/>
          <w:szCs w:val="28"/>
        </w:rPr>
        <w:t>тим определяется характер разнообразных упражнений, предлагаемых</w:t>
      </w:r>
      <w:r w:rsidR="00A77825">
        <w:rPr>
          <w:rFonts w:ascii="Times New Roman" w:hAnsi="Times New Roman" w:cs="Times New Roman"/>
          <w:sz w:val="28"/>
          <w:szCs w:val="28"/>
        </w:rPr>
        <w:t xml:space="preserve"> в данной работе</w:t>
      </w:r>
      <w:r w:rsidR="007406F6">
        <w:rPr>
          <w:rFonts w:ascii="Times New Roman" w:hAnsi="Times New Roman" w:cs="Times New Roman"/>
          <w:sz w:val="28"/>
          <w:szCs w:val="28"/>
        </w:rPr>
        <w:t xml:space="preserve">, и выбор материала для анализа. Часть заданий строится на работе с отдельными </w:t>
      </w:r>
      <w:proofErr w:type="gramStart"/>
      <w:r w:rsidR="007406F6">
        <w:rPr>
          <w:rFonts w:ascii="Times New Roman" w:hAnsi="Times New Roman" w:cs="Times New Roman"/>
          <w:sz w:val="28"/>
          <w:szCs w:val="28"/>
        </w:rPr>
        <w:t>словами ,</w:t>
      </w:r>
      <w:proofErr w:type="gramEnd"/>
      <w:r w:rsidR="007406F6">
        <w:rPr>
          <w:rFonts w:ascii="Times New Roman" w:hAnsi="Times New Roman" w:cs="Times New Roman"/>
          <w:sz w:val="28"/>
          <w:szCs w:val="28"/>
        </w:rPr>
        <w:t xml:space="preserve"> словосочетаниями.</w:t>
      </w:r>
      <w:r w:rsidR="00E33C69">
        <w:rPr>
          <w:rFonts w:ascii="Times New Roman" w:hAnsi="Times New Roman" w:cs="Times New Roman"/>
          <w:sz w:val="28"/>
          <w:szCs w:val="28"/>
        </w:rPr>
        <w:t xml:space="preserve"> Это позволяет сосредоточить внимание на узловых вопросах каждой темы, облегчает  их восприятие и усвоение.</w:t>
      </w:r>
    </w:p>
    <w:p w:rsidR="00BD0719" w:rsidRDefault="00BD0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работы  предлагаются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из списка трудных слов 5-9 классов с целью повторения , поскольку предполагается, что школьникам уже известны эти слова или включаются слова, представляющие интерес  с точки зрения происхождения</w:t>
      </w:r>
      <w:r w:rsidR="001707A2">
        <w:rPr>
          <w:rFonts w:ascii="Times New Roman" w:hAnsi="Times New Roman" w:cs="Times New Roman"/>
          <w:sz w:val="28"/>
          <w:szCs w:val="28"/>
        </w:rPr>
        <w:t xml:space="preserve"> и употребления в современном немецком языке</w:t>
      </w:r>
      <w:r w:rsidR="002D098F">
        <w:rPr>
          <w:rFonts w:ascii="Times New Roman" w:hAnsi="Times New Roman" w:cs="Times New Roman"/>
          <w:sz w:val="28"/>
          <w:szCs w:val="28"/>
        </w:rPr>
        <w:t>, и слова термины, которые должны быть знакомы учащимся по урокам немецкого языка.</w:t>
      </w:r>
    </w:p>
    <w:p w:rsidR="00744B4D" w:rsidRDefault="005842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в</w:t>
      </w:r>
      <w:r w:rsidR="00A77825">
        <w:rPr>
          <w:rFonts w:ascii="Times New Roman" w:hAnsi="Times New Roman" w:cs="Times New Roman"/>
          <w:sz w:val="28"/>
          <w:szCs w:val="28"/>
        </w:rPr>
        <w:t xml:space="preserve"> работе </w:t>
      </w:r>
      <w:r>
        <w:rPr>
          <w:rFonts w:ascii="Times New Roman" w:hAnsi="Times New Roman" w:cs="Times New Roman"/>
          <w:sz w:val="28"/>
          <w:szCs w:val="28"/>
        </w:rPr>
        <w:t xml:space="preserve"> уделяется заданиям, которые должны способствовать выработке  у школьников  необходимых навыков : умения объяснять значение слова и особенностей  его употребления  в речи, использовать изучаемые языковые единицы в устной и письменной речи ; умение работать со справочной литературой.</w:t>
      </w:r>
    </w:p>
    <w:p w:rsidR="00655366" w:rsidRDefault="006553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располагаются по возрастающей трудности.</w:t>
      </w:r>
    </w:p>
    <w:p w:rsidR="00655366" w:rsidRDefault="00C45D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Некоторые рекомендации могут быть включены в урочные часы для закрепления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углубления  знаний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только по лексики, но и по словообразованию.</w:t>
      </w:r>
    </w:p>
    <w:p w:rsidR="00D51409" w:rsidRDefault="00D51409" w:rsidP="00D51409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51409" w:rsidRDefault="00D51409" w:rsidP="00D51409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</w:t>
      </w:r>
      <w:r w:rsidRPr="006208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олевые игры</w:t>
      </w:r>
      <w:r w:rsidRPr="006208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Ниже представлены сценарии и лексический материал для ролевых игр по темам «В кафе», «В магазине», «На вокзале». </w:t>
      </w:r>
    </w:p>
    <w:p w:rsidR="00D51409" w:rsidRDefault="00D51409" w:rsidP="00D51409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Игры подходят для уровня A1–A2.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1. Ролевая игра «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Im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Café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(В кафе)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Цель: отработать лексику по теме «Еда и напитки», научиться делать заказ и общаться с официантом.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Роли: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Kunde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(клиент);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Kellner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(официант).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Необходимая лексика: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Guten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Tag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! — Добрый день!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Ich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möchte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…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bestellen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— Я хотел бы заказать…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Was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empfehlen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Sie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? — Что вы посоветуете?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Die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Speisekarte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bitte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— Меню, пожалуйста.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Ein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Glas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Wasser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bitte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— Стакан воды, пожалуйста.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Zahlen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bitte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! — Счёт, пожалуйста!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Stimmt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so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— Оставьте сдачу себе (дословно: «всё верно»).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Пример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диалога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: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Guten Tag!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Kellner: Guten Tag! Was möchten Sie bestellen?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Die Speisekarte, bitte.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Kellner: Hier ist die Speisekarte.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Ich möchte einen Kaffee und ein Stück Kuchen bestellen.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Kellner: Sehr gut. Was für einen Kuchen möchten Sie?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Einen Apfelkuchen, bitte.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Kellner: Alles klar. Ihr Kaffee und der Apfelkuchen kommen gleich.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Danke!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lastRenderedPageBreak/>
        <w:t>(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после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еды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)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Zahlen, bitte!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Kellner: Das macht 5 €.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Hier bitte. Stimmt so.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Kellner: Vielen Dank! Auf Wiedersehen!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Kunde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: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Auf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Wiedersehen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!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2. Ролевая игра «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Im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Geschäft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(В магазине)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Цель: научиться спрашивать о товаре, его цене и совершать покупки.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Роли: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Kunde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(покупатель);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Verkäufer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(продавец).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Необходимая лексика: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Entschuldigung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wo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befindet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sich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…? — Извините, где находится…?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Gibt es …? —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Есть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ли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…?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 xml:space="preserve">Wie viel kostet …? —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Сколько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стоит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…?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 xml:space="preserve">Ich nehme … —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беру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…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Habt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ihr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…? — У вас есть…?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Kann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ich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das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probieren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? — Могу я это примерить/попробовать?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Ich suche … —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ищу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…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Пример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диалога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: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Entschuldigung, wo befindet sich die Abteilung für Lebensmittel?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Verkäufer: Die Lebensmittel sind im ersten Stock.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Danke. Gibt es dort Äpfel?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Verkäufer: Ja, natürlich. Welche Sorte möchten Sie?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Rote Äpfel, bitte. Wie viel kostet ein Kilo?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Verkäufer: Ein Kilo kostet 2 €.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Ich nehme zwei Kilo.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Verkäufer: Gut. Das macht 4 €.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Kunde: Hier bitte.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 xml:space="preserve">Verkäufer: Vielen Dank! </w:t>
      </w:r>
      <w:r w:rsidRPr="00D51409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Auf</w:t>
      </w:r>
      <w:r w:rsidRPr="00695B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D51409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Wiedersehen</w:t>
      </w:r>
      <w:r w:rsidRPr="00695B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!</w:t>
      </w:r>
      <w:r w:rsidRPr="00695B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Kunde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: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Auf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Wiedersehen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!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3. Ролевая игра «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Am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Bahnhof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(На вокзале)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Цель: научиться спрашивать о расписании поездов, покупать билеты и ориентироваться на вокзале.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Роли: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Reisender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(путешественник);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Mitarbeiter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am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Schalter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(сотрудник на кассе).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Необходимая лексика: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Entschuldigung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wann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fährt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der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Zug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nach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…? — Извините, когда отправляется поезд в…?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Von welchem Gleis? —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какого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пути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 xml:space="preserve">Wie viel kostet eine Fahrkarte? —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Сколько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стоит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билет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Einfach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oder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Hin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und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Rückfahrt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? — В одну сторону или туда и обратно?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Gibt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es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einen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Zug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mit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Schlafwagen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? — Есть ли поезд со спальным вагоном?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Wo ist der Bahnsteig? —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Где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платформа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Пример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диалога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: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Reisender: Entschuldigung, wann fährt der Zug nach München?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Mitarbeiter: Der Zug fährt um 14 Uhr 30 ab.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Reisender: Von welchem Gleis?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Mitarbeiter: Vom Gleis 3.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Reisender: Wie viel kostet eine Fahrkarte?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Mitarbeiter: Eine Fahrkarte kostet 45 €. Einfach oder Hin- und Rückfahrt?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Reisender: Einfach, bitte.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Mitarbeiter: Hier ist Ihre Fahrkarte.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Reisender: Danke! Wo ist der Bahnsteig?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  <w:t>Mitarbeiter: Der Bahnsteig ist geradeaus und dann links.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proofErr w:type="spellStart"/>
      <w:r w:rsidRPr="00D51409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Reisender</w:t>
      </w:r>
      <w:proofErr w:type="spellEnd"/>
      <w:r w:rsidRPr="00695B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: </w:t>
      </w:r>
      <w:proofErr w:type="spellStart"/>
      <w:r w:rsidRPr="00D51409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Vielen</w:t>
      </w:r>
      <w:proofErr w:type="spellEnd"/>
      <w:r w:rsidRPr="00695B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D51409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Dank</w:t>
      </w:r>
      <w:r w:rsidRPr="00695B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!</w:t>
      </w:r>
      <w:r w:rsidRPr="00695B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Mitarbeiter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: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Auf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Wiedersehen</w:t>
      </w:r>
      <w:proofErr w:type="spellEnd"/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!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</w:p>
    <w:p w:rsidR="00D51409" w:rsidRPr="0062086E" w:rsidRDefault="00D51409" w:rsidP="00D51409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208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lastRenderedPageBreak/>
        <w:t>Методические рекомендации</w:t>
      </w:r>
      <w:r w:rsidRPr="006208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Подготовка: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раздайте ученикам роли и ключевые фразы;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проведите короткую лексическую разминку по теме;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предложите ученикам составить свои диалоги на основе примеров.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Проведение игры:</w:t>
      </w:r>
      <w:r w:rsidRPr="006208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разделите класс на пары;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дайте время на репетицию;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попросите пары представить диалоги перед классом.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Рефлексия: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обсудите с учениками, что было легко/сложно;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выделите типичные ошибки и проработайте их;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похвалите учеников за активность и успехи.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Варианты усложнения:</w:t>
      </w:r>
      <w:r w:rsidRPr="006208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добавьте больше деталей (например, особые пожелания клиента в кафе);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введите неожиданные ситуации (нет нужного товара в магазине, задержка поезда);</w:t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6208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увеличьте количество участников (например, семья в кафе).</w:t>
      </w:r>
    </w:p>
    <w:p w:rsidR="00D51409" w:rsidRPr="0062086E" w:rsidRDefault="00D51409" w:rsidP="00D51409">
      <w:pPr>
        <w:rPr>
          <w:sz w:val="28"/>
          <w:szCs w:val="28"/>
        </w:rPr>
      </w:pPr>
    </w:p>
    <w:p w:rsidR="00D51409" w:rsidRPr="000454B8" w:rsidRDefault="00D51409" w:rsidP="00D51409">
      <w:pPr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0454B8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Страноведческие квесты по немецкому языку</w:t>
      </w:r>
    </w:p>
    <w:p w:rsidR="00D51409" w:rsidRDefault="00D51409" w:rsidP="00D51409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454B8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Возраст: адаптируйте сложность под уровень учащихся (5–11 классы).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Форматы: командные/индивидуальные, «живые» (в школе) или онлайн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noBreakHyphen/>
        <w:t>квесты.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Цели: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br/>
        <w:t>расширение страноведческих знаний о Германии, Австрии, Швейцарии;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активизация лексики по темам «Города», «Традиции», «История»;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развитие коммуникативных навыков в игровых ситуациях.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Длительность: 45–90 мин (в зависимости от формата).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Примеры квестов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1. «Путешествие по Рейну» («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Reise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entlang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des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Rheins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»)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Для: 7–9 классы (уровень A2–B1).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Цель: отработать лексику по теме «Путешествие», познакомиться с городами на Рейне.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Материалы: карта Рейна, карточки с заданиями, «билеты», «паспорта», муляжи евро.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Этапы: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Оформление документов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заполнить анкету на визу (на немецком);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«оплатить» сбор (используя карточки с ценами).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Покупка билетов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диалог с «кассиром» (вопросы: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Wann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fährt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der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Zug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?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Wie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viel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kostet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ein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Ticket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?).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Сбор чемодана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выбрать вещи по прогнозу погоды (карточки: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Regenjacke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Sonnenbrille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Wanderschuhe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Достопримечательности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по фото/описанию угадать город (Кёльн, Бонн,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Рюдесхайм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 и назвать 1–2 факта о нём.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Финальный квест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собрать «мозаику» из фрагментов карты Рейна и назвать все пройденные города.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br/>
        <w:t>Итог: команды получают «сертификаты путешественников» с оценками.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2. «Тайны немецких праздников» («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Geheimnisse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deutscher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Feiertage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»)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Для: 5–7 классы (уровень A1–A2).</w:t>
      </w:r>
    </w:p>
    <w:p w:rsidR="00D51409" w:rsidRDefault="00D51409" w:rsidP="00D51409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Цель: изучить традиции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Октоберфеста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Рождества, Карнавала.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Материалы: картинки праздников, карточки с традициями, ребусы.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Задания: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Ребусы: отгадать название праздника по символам (пивная кружка →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Oktoberfest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Сопоставление: соединить праздник с датой (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Weihnachten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— 24.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Dezember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Диалог: разыграть сцену покупки рождественских украшений (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Kann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ich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das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Weihnachtsbaumschmuck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kaufen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?).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Творческое задание: нарисовать маску для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Fasching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описать её на немецком.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Квиз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: 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вопросы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традициях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(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например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, Was essen Deutsche auf dem Oktoberfest? 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→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Brezen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Schweinshaxe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Итог: создание мини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noBreakHyphen/>
        <w:t>плаката «Мой любимый немецкий праздник».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3. «Поиск сокровищ Бундестага» («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Schatzsuche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im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Bundestag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»)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Для: 8–10 классы (уровень B1–B2).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Цель: повторить лексику по теме «Политика и культура Германии», развить навыки работы с текстом.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Сценарий: команды получают «секретные досье» с фрагментами информации о Бундестаге, Бранденбургских воротах, Берлинской стене. </w:t>
      </w:r>
    </w:p>
    <w:p w:rsidR="00D51409" w:rsidRPr="000454B8" w:rsidRDefault="00D51409" w:rsidP="00D51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Нужно: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найти «улики» (карточки с фактами) в кабинете;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ответить на вопросы (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Wer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ist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der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Bundeskanzler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? 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Was symbolisiert das Brandenburger Tor?);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расшифровать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послание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(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анаграммы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: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>lnebir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t xml:space="preserve"> → Berlin).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val="de-DE"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Финал: собрать карту Берлина и отметить ключевые места.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4. Онлайн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noBreakHyphen/>
        <w:t>квест «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Wir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reisen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durch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Deutschland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Для: 9–11 классы (уровень B2).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Платформы: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Google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Forms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Quizlet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интерактивная карта (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Google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Maps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Этапы: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Визитка региона: по видео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noBreakHyphen/>
        <w:t>фрагменту угадать землю (Бавария, Саксония) и назвать столицу.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Кулинарный раунд: сопоставить блюдо с регионом (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Sauerbraten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—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Rheinland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Исторический квест: расставить события в хронологическом порядке (падение Берлинской стены, объединение Германии).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Языковой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пазл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восстановить предложения из перемешанных слов.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Финал: создать маршрут путешествия по 3 городам с обоснованием на немецком.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Итог: электронный сертификат «Эксперт по Германии».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Универсальные задания для квестов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Фото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noBreakHyphen/>
        <w:t>квест: найти в школе предметы/картинки, связанные с Германией (флаг, книги Гёте).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Аудио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noBreakHyphen/>
        <w:t>загадка: прослушать фрагмент немецкой песни/радио и ответить на вопросы.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Кроссворд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noBreakHyphen/>
        <w:t>марафон: команды по очереди отгадывают слова по теме «Немецкие изобретения» (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Autobahn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Asprin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Ролевая игра: «Интервью с немцем» (вопросы о традициях, любимых местах в Германии).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Карта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noBreakHyphen/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пазл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собрать карту Германии из фрагментов и назвать федеральные земли.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Советы по проведению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Наглядность: используйте карты, фото, муляжи, национальные костюмы.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Дифференциация: подготовьте задания разного уровня (например, для новичков — выбор из 2 вариантов, для продвинутых — свободный ответ).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Мотивация: введите систему баллов, «валюту квеста» (например,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Euro-Punkte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), призы (открытки, книги на немецком).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 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Рефлексия: в конце попросите участников написать 1 факт, который их удивил («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Heute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habe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ich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erfahren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dass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…»).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Технологии: для онлайн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noBreakHyphen/>
        <w:t xml:space="preserve">квестов используйте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Zoom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(разделение на комнаты),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Kahoot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! (викторины),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Canva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(дизайн карточек).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>Ресурсы для подготовки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Карты и фото: </w:t>
      </w:r>
      <w:hyperlink r:id="rId4" w:tgtFrame="_blank" w:history="1">
        <w:r w:rsidRPr="000454B8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deutschland.de</w:t>
        </w:r>
      </w:hyperlink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hyperlink r:id="rId5" w:tgtFrame="_blank" w:history="1">
        <w:r w:rsidRPr="000454B8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visitberlin.de</w:t>
        </w:r>
      </w:hyperlink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Викторины: </w:t>
      </w:r>
      <w:hyperlink r:id="rId6" w:tgtFrame="_blank" w:history="1">
        <w:r w:rsidRPr="000454B8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quizlet.com</w:t>
        </w:r>
      </w:hyperlink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hyperlink r:id="rId7" w:tgtFrame="_blank" w:history="1">
        <w:r w:rsidRPr="000454B8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klasse100.de</w:t>
        </w:r>
      </w:hyperlink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  <w:t xml:space="preserve">Видео: DW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Learn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German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YouTube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),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Deutsche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Welle</w:t>
      </w:r>
      <w:proofErr w:type="spellEnd"/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(короткие репортажи).</w:t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0454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</w:p>
    <w:p w:rsidR="00D51409" w:rsidRPr="000454B8" w:rsidRDefault="00D51409" w:rsidP="00D51409">
      <w:pPr>
        <w:rPr>
          <w:rFonts w:ascii="Times New Roman" w:hAnsi="Times New Roman" w:cs="Times New Roman"/>
          <w:sz w:val="28"/>
          <w:szCs w:val="28"/>
        </w:rPr>
      </w:pPr>
    </w:p>
    <w:p w:rsidR="00D51409" w:rsidRPr="00575E1D" w:rsidRDefault="00D51409">
      <w:pPr>
        <w:rPr>
          <w:rFonts w:ascii="Times New Roman" w:hAnsi="Times New Roman" w:cs="Times New Roman"/>
          <w:sz w:val="28"/>
          <w:szCs w:val="28"/>
        </w:rPr>
      </w:pPr>
    </w:p>
    <w:sectPr w:rsidR="00D51409" w:rsidRPr="00575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766"/>
    <w:rsid w:val="001707A2"/>
    <w:rsid w:val="002D098F"/>
    <w:rsid w:val="00575E1D"/>
    <w:rsid w:val="00584228"/>
    <w:rsid w:val="005B74E4"/>
    <w:rsid w:val="00655366"/>
    <w:rsid w:val="00695B18"/>
    <w:rsid w:val="00703766"/>
    <w:rsid w:val="007406F6"/>
    <w:rsid w:val="00744B4D"/>
    <w:rsid w:val="00A77825"/>
    <w:rsid w:val="00B757A7"/>
    <w:rsid w:val="00BD0719"/>
    <w:rsid w:val="00C45D7F"/>
    <w:rsid w:val="00D51409"/>
    <w:rsid w:val="00E33C69"/>
    <w:rsid w:val="00F8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0D53"/>
  <w15:docId w15:val="{35A39C5C-1106-43EF-A5F0-5DFFC3E4C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s%3A%2F%2Fklasse100.de&amp;utf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quizlet.com&amp;utf=1" TargetMode="External"/><Relationship Id="rId5" Type="http://schemas.openxmlformats.org/officeDocument/2006/relationships/hyperlink" Target="https://vk.com/away.php?to=https%3A%2F%2Fvisitberlin.de&amp;utf=1" TargetMode="External"/><Relationship Id="rId4" Type="http://schemas.openxmlformats.org/officeDocument/2006/relationships/hyperlink" Target="https://vk.com/away.php?to=https%3A%2F%2Fdeutschland.de&amp;utf=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 TECH</cp:lastModifiedBy>
  <cp:revision>13</cp:revision>
  <dcterms:created xsi:type="dcterms:W3CDTF">2026-02-09T10:06:00Z</dcterms:created>
  <dcterms:modified xsi:type="dcterms:W3CDTF">2026-02-18T05:23:00Z</dcterms:modified>
</cp:coreProperties>
</file>